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6E609819" w:rsidP="09DA2514" w:rsidRDefault="6E609819" w14:paraId="4C470C0F" w14:textId="53CA9F54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="6E609819">
        <w:drawing>
          <wp:inline wp14:editId="7FB56B4B" wp14:anchorId="525C580C">
            <wp:extent cx="2133600" cy="1381125"/>
            <wp:effectExtent l="0" t="0" r="0" b="0"/>
            <wp:docPr id="1889220075" name="" descr="https://esporte.rs.gov.br/upload/recortes/202107/20131110_24615_GDO.jpeg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e07641b88464693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 w:rsidRPr="09DA2514" w:rsidR="6E6098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 xml:space="preserve">Regulamento Específico Ginástica </w:t>
      </w:r>
    </w:p>
    <w:p w:rsidR="6E609819" w:rsidP="09DA2514" w:rsidRDefault="6E609819" w14:paraId="70649066" w14:textId="1D6FDAD5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09DA2514" w:rsidR="6E60981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  <w:t>Artística MASCULINO</w:t>
      </w:r>
    </w:p>
    <w:p w:rsidR="6E609819" w:rsidP="09DA2514" w:rsidRDefault="6E609819" w14:paraId="140809DA" w14:textId="5DF7BBB3">
      <w:pPr>
        <w:spacing w:after="0" w:line="240" w:lineRule="auto"/>
        <w:jc w:val="center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BR"/>
        </w:rPr>
      </w:pPr>
      <w:r w:rsidRPr="09DA2514" w:rsidR="6E60981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36"/>
          <w:szCs w:val="36"/>
          <w:lang w:val="pt-PT"/>
        </w:rPr>
        <w:t>11 a 13 Anos - 2025</w:t>
      </w:r>
    </w:p>
    <w:p w:rsidR="00A83AA3" w:rsidRDefault="00A83AA3" w14:paraId="1299C43A" w14:textId="77777777">
      <w:pPr>
        <w:suppressAutoHyphens/>
        <w:spacing w:after="0" w:line="240" w:lineRule="auto"/>
        <w:rPr>
          <w:rFonts w:ascii="Arial" w:hAnsi="Arial" w:eastAsia="Arial" w:cs="Arial"/>
          <w:sz w:val="22"/>
        </w:rPr>
      </w:pPr>
    </w:p>
    <w:p w:rsidR="00A83AA3" w:rsidP="09DA2514" w:rsidRDefault="0047690F" w14:paraId="55D250FD" w14:textId="77777777">
      <w:pPr>
        <w:suppressAutoHyphens/>
        <w:spacing w:before="218" w:after="0" w:line="240" w:lineRule="auto"/>
        <w:ind w:left="420"/>
        <w:jc w:val="center"/>
        <w:rPr>
          <w:rFonts w:ascii="Arial" w:hAnsi="Arial" w:eastAsia="Arial" w:cs="Arial"/>
          <w:b w:val="1"/>
          <w:bCs w:val="1"/>
        </w:rPr>
      </w:pPr>
      <w:r w:rsidRPr="09DA2514" w:rsidR="724BA8FA">
        <w:rPr>
          <w:rFonts w:ascii="Arial" w:hAnsi="Arial" w:eastAsia="Arial" w:cs="Arial"/>
          <w:b w:val="1"/>
          <w:bCs w:val="1"/>
        </w:rPr>
        <w:t>CAPÍTULO I – Da Participação</w:t>
      </w:r>
    </w:p>
    <w:p w:rsidR="00A83AA3" w:rsidP="09DA2514" w:rsidRDefault="0047690F" w14:paraId="1B4A354F" w14:textId="6249084B">
      <w:pPr>
        <w:suppressAutoHyphens/>
        <w:spacing w:before="171" w:after="171" w:line="276" w:lineRule="auto"/>
        <w:ind w:left="420" w:right="0"/>
        <w:jc w:val="both"/>
        <w:rPr>
          <w:rFonts w:ascii="Arial" w:hAnsi="Arial" w:eastAsia="Arial" w:cs="Arial"/>
        </w:rPr>
      </w:pPr>
      <w:r w:rsidRPr="5ED6E888" w:rsidR="7D50F738">
        <w:rPr>
          <w:rFonts w:ascii="Arial" w:hAnsi="Arial" w:eastAsia="Arial" w:cs="Arial"/>
          <w:b w:val="1"/>
          <w:bCs w:val="1"/>
        </w:rPr>
        <w:t>Art.1</w:t>
      </w:r>
      <w:r w:rsidRPr="5ED6E888" w:rsidR="60B4D94B">
        <w:rPr>
          <w:rFonts w:ascii="Arial" w:hAnsi="Arial" w:eastAsia="Arial" w:cs="Arial"/>
          <w:b w:val="1"/>
          <w:bCs w:val="1"/>
        </w:rPr>
        <w:t xml:space="preserve"> </w:t>
      </w:r>
      <w:r w:rsidRPr="5ED6E888" w:rsidR="7D50F738">
        <w:rPr>
          <w:rFonts w:ascii="Arial" w:hAnsi="Arial" w:eastAsia="Arial" w:cs="Arial"/>
        </w:rPr>
        <w:t>A competição de ginástica artística masculina do J</w:t>
      </w:r>
      <w:r w:rsidRPr="5ED6E888" w:rsidR="41C9D939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do Campeonato Estudantil do RS (CERGS)</w:t>
      </w:r>
      <w:r w:rsidRPr="5ED6E888" w:rsidR="41C9D939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 </w:t>
      </w:r>
      <w:r w:rsidRPr="5ED6E888" w:rsidR="7D50F738">
        <w:rPr>
          <w:rFonts w:ascii="Arial" w:hAnsi="Arial" w:eastAsia="Arial" w:cs="Arial"/>
        </w:rPr>
        <w:t xml:space="preserve">obedecerá às Regras Oficiais da </w:t>
      </w:r>
      <w:r w:rsidRPr="5ED6E888" w:rsidR="7D50F738">
        <w:rPr>
          <w:rFonts w:ascii="Arial" w:hAnsi="Arial" w:eastAsia="Arial" w:cs="Arial"/>
          <w:i w:val="1"/>
          <w:iCs w:val="1"/>
        </w:rPr>
        <w:t>Fédération</w:t>
      </w:r>
      <w:r w:rsidRPr="5ED6E888" w:rsidR="7D50F738">
        <w:rPr>
          <w:rFonts w:ascii="Arial" w:hAnsi="Arial" w:eastAsia="Arial" w:cs="Arial"/>
          <w:i w:val="1"/>
          <w:iCs w:val="1"/>
        </w:rPr>
        <w:t xml:space="preserve"> Internationale de </w:t>
      </w:r>
      <w:r w:rsidRPr="5ED6E888" w:rsidR="7D50F738">
        <w:rPr>
          <w:rFonts w:ascii="Arial" w:hAnsi="Arial" w:eastAsia="Arial" w:cs="Arial"/>
          <w:i w:val="1"/>
          <w:iCs w:val="1"/>
        </w:rPr>
        <w:t>Gymnastique</w:t>
      </w:r>
      <w:r w:rsidRPr="5ED6E888" w:rsidR="7D50F738">
        <w:rPr>
          <w:rFonts w:ascii="Arial" w:hAnsi="Arial" w:eastAsia="Arial" w:cs="Arial"/>
          <w:i w:val="1"/>
          <w:iCs w:val="1"/>
        </w:rPr>
        <w:t xml:space="preserve"> </w:t>
      </w:r>
      <w:r w:rsidRPr="5ED6E888" w:rsidR="7D50F738">
        <w:rPr>
          <w:rFonts w:ascii="Arial" w:hAnsi="Arial" w:eastAsia="Arial" w:cs="Arial"/>
        </w:rPr>
        <w:t>- FIG, reconhecidas pela Confederação Brasileira de Ginástica - CBG, observando-se as adaptações deste Regulamento e do caderno de deduções específicas, disponível no site da Confederação Brasileira de Ginástica - CBG.</w:t>
      </w:r>
    </w:p>
    <w:p w:rsidR="00A83AA3" w:rsidP="09DA2514" w:rsidRDefault="0047690F" w14:paraId="7613BF55" w14:textId="77777777">
      <w:pPr>
        <w:suppressAutoHyphens/>
        <w:spacing w:before="1" w:after="0" w:line="276" w:lineRule="auto"/>
        <w:ind w:left="420" w:right="0"/>
        <w:jc w:val="both"/>
        <w:rPr>
          <w:rFonts w:ascii="Arial" w:hAnsi="Arial" w:eastAsia="Arial" w:cs="Arial"/>
        </w:rPr>
      </w:pPr>
      <w:r w:rsidRPr="09DA2514" w:rsidR="724BA8FA">
        <w:rPr>
          <w:rFonts w:ascii="Arial" w:hAnsi="Arial" w:eastAsia="Arial" w:cs="Arial"/>
          <w:b w:val="1"/>
          <w:bCs w:val="1"/>
        </w:rPr>
        <w:t>Art.</w:t>
      </w:r>
      <w:r w:rsidRPr="09DA2514" w:rsidR="724BA8FA">
        <w:rPr>
          <w:rFonts w:ascii="Arial" w:hAnsi="Arial" w:eastAsia="Arial" w:cs="Arial"/>
          <w:b w:val="1"/>
          <w:bCs w:val="1"/>
        </w:rPr>
        <w:t>2</w:t>
      </w:r>
      <w:r w:rsidRPr="09DA2514" w:rsidR="724BA8FA">
        <w:rPr>
          <w:rFonts w:ascii="Arial" w:hAnsi="Arial" w:eastAsia="Arial" w:cs="Arial"/>
          <w:b w:val="1"/>
          <w:bCs w:val="1"/>
          <w:spacing w:val="-13"/>
        </w:rPr>
        <w:t xml:space="preserve"> </w:t>
      </w:r>
      <w:r w:rsidR="724BA8FA">
        <w:rPr>
          <w:rFonts w:ascii="Arial" w:hAnsi="Arial" w:eastAsia="Arial" w:cs="Arial"/>
        </w:rPr>
        <w:t>Cada</w:t>
      </w:r>
      <w:r w:rsidR="724BA8FA">
        <w:rPr>
          <w:rFonts w:ascii="Arial" w:hAnsi="Arial" w:eastAsia="Arial" w:cs="Arial"/>
          <w:spacing w:val="-11"/>
        </w:rPr>
        <w:t xml:space="preserve"> </w:t>
      </w:r>
      <w:r w:rsidR="724BA8FA">
        <w:rPr>
          <w:rFonts w:ascii="Arial" w:hAnsi="Arial" w:eastAsia="Arial" w:cs="Arial"/>
        </w:rPr>
        <w:t>delegação</w:t>
      </w:r>
      <w:r w:rsidR="724BA8FA">
        <w:rPr>
          <w:rFonts w:ascii="Arial" w:hAnsi="Arial" w:eastAsia="Arial" w:cs="Arial"/>
          <w:spacing w:val="-11"/>
        </w:rPr>
        <w:t xml:space="preserve"> </w:t>
      </w:r>
      <w:r w:rsidR="724BA8FA">
        <w:rPr>
          <w:rFonts w:ascii="Arial" w:hAnsi="Arial" w:eastAsia="Arial" w:cs="Arial"/>
        </w:rPr>
        <w:t>poderá</w:t>
      </w:r>
      <w:r w:rsidR="724BA8FA">
        <w:rPr>
          <w:rFonts w:ascii="Arial" w:hAnsi="Arial" w:eastAsia="Arial" w:cs="Arial"/>
          <w:spacing w:val="-12"/>
        </w:rPr>
        <w:t xml:space="preserve"> </w:t>
      </w:r>
      <w:r w:rsidR="724BA8FA">
        <w:rPr>
          <w:rFonts w:ascii="Arial" w:hAnsi="Arial" w:eastAsia="Arial" w:cs="Arial"/>
        </w:rPr>
        <w:t>inscrever</w:t>
      </w:r>
      <w:r w:rsidR="724BA8FA">
        <w:rPr>
          <w:rFonts w:ascii="Arial" w:hAnsi="Arial" w:eastAsia="Arial" w:cs="Arial"/>
          <w:spacing w:val="-15"/>
        </w:rPr>
        <w:t xml:space="preserve"> </w:t>
      </w:r>
      <w:r w:rsidR="724BA8FA">
        <w:rPr>
          <w:rFonts w:ascii="Arial" w:hAnsi="Arial" w:eastAsia="Arial" w:cs="Arial"/>
        </w:rPr>
        <w:t>até</w:t>
      </w:r>
      <w:r w:rsidR="724BA8FA">
        <w:rPr>
          <w:rFonts w:ascii="Arial" w:hAnsi="Arial" w:eastAsia="Arial" w:cs="Arial"/>
          <w:spacing w:val="-7"/>
        </w:rPr>
        <w:t xml:space="preserve"> </w:t>
      </w:r>
      <w:r w:rsidR="724BA8FA">
        <w:rPr>
          <w:rFonts w:ascii="Arial" w:hAnsi="Arial" w:eastAsia="Arial" w:cs="Arial"/>
        </w:rPr>
        <w:t>3</w:t>
      </w:r>
      <w:r w:rsidR="724BA8FA">
        <w:rPr>
          <w:rFonts w:ascii="Arial" w:hAnsi="Arial" w:eastAsia="Arial" w:cs="Arial"/>
          <w:spacing w:val="-12"/>
        </w:rPr>
        <w:t xml:space="preserve"> </w:t>
      </w:r>
      <w:r w:rsidR="724BA8FA">
        <w:rPr>
          <w:rFonts w:ascii="Arial" w:hAnsi="Arial" w:eastAsia="Arial" w:cs="Arial"/>
        </w:rPr>
        <w:t>(três)</w:t>
      </w:r>
      <w:r w:rsidR="724BA8FA">
        <w:rPr>
          <w:rFonts w:ascii="Arial" w:hAnsi="Arial" w:eastAsia="Arial" w:cs="Arial"/>
          <w:spacing w:val="-12"/>
        </w:rPr>
        <w:t xml:space="preserve"> </w:t>
      </w:r>
      <w:r w:rsidR="724BA8FA">
        <w:rPr>
          <w:rFonts w:ascii="Arial" w:hAnsi="Arial" w:eastAsia="Arial" w:cs="Arial"/>
        </w:rPr>
        <w:t>estudantes-atletas</w:t>
      </w:r>
      <w:r w:rsidR="724BA8FA">
        <w:rPr>
          <w:rFonts w:ascii="Arial" w:hAnsi="Arial" w:eastAsia="Arial" w:cs="Arial"/>
          <w:spacing w:val="-12"/>
        </w:rPr>
        <w:t xml:space="preserve"> </w:t>
      </w:r>
      <w:r w:rsidR="724BA8FA">
        <w:rPr>
          <w:rFonts w:ascii="Arial" w:hAnsi="Arial" w:eastAsia="Arial" w:cs="Arial"/>
        </w:rPr>
        <w:t>do</w:t>
      </w:r>
      <w:r w:rsidR="724BA8FA">
        <w:rPr>
          <w:rFonts w:ascii="Arial" w:hAnsi="Arial" w:eastAsia="Arial" w:cs="Arial"/>
          <w:spacing w:val="-12"/>
        </w:rPr>
        <w:t xml:space="preserve"> </w:t>
      </w:r>
      <w:r w:rsidR="724BA8FA">
        <w:rPr>
          <w:rFonts w:ascii="Arial" w:hAnsi="Arial" w:eastAsia="Arial" w:cs="Arial"/>
        </w:rPr>
        <w:t>naipe masculino e 1 (um)</w:t>
      </w:r>
      <w:r w:rsidR="724BA8FA">
        <w:rPr>
          <w:rFonts w:ascii="Arial" w:hAnsi="Arial" w:eastAsia="Arial" w:cs="Arial"/>
          <w:spacing w:val="1"/>
        </w:rPr>
        <w:t xml:space="preserve"> </w:t>
      </w:r>
      <w:r w:rsidR="724BA8FA">
        <w:rPr>
          <w:rFonts w:ascii="Arial" w:hAnsi="Arial" w:eastAsia="Arial" w:cs="Arial"/>
        </w:rPr>
        <w:t>professor/técnico.</w:t>
      </w:r>
    </w:p>
    <w:p w:rsidR="09DA2514" w:rsidP="09DA2514" w:rsidRDefault="09DA2514" w14:paraId="2961828C" w14:textId="1616FFE2">
      <w:pPr>
        <w:spacing w:before="1" w:after="0" w:line="276" w:lineRule="auto"/>
        <w:ind w:left="420" w:right="0"/>
        <w:jc w:val="both"/>
        <w:rPr>
          <w:rFonts w:ascii="Arial" w:hAnsi="Arial" w:eastAsia="Arial" w:cs="Arial"/>
        </w:rPr>
      </w:pPr>
    </w:p>
    <w:p w:rsidR="00A83AA3" w:rsidP="09DA2514" w:rsidRDefault="0047690F" w14:paraId="55B00711" w14:textId="211E1A48">
      <w:pPr>
        <w:suppressAutoHyphens/>
        <w:spacing w:after="0" w:line="276" w:lineRule="auto"/>
        <w:ind w:left="420" w:right="0"/>
        <w:jc w:val="both"/>
        <w:rPr>
          <w:rFonts w:ascii="Arial" w:hAnsi="Arial" w:eastAsia="Arial" w:cs="Arial"/>
        </w:rPr>
      </w:pPr>
      <w:r w:rsidRPr="09DA2514" w:rsidR="724BA8FA">
        <w:rPr>
          <w:rFonts w:ascii="Arial" w:hAnsi="Arial" w:eastAsia="Arial" w:cs="Arial"/>
          <w:b w:val="1"/>
          <w:bCs w:val="1"/>
        </w:rPr>
        <w:t xml:space="preserve">Art.3 </w:t>
      </w:r>
      <w:r w:rsidRPr="09DA2514" w:rsidR="724BA8FA">
        <w:rPr>
          <w:rFonts w:ascii="Arial" w:hAnsi="Arial" w:eastAsia="Arial" w:cs="Arial"/>
        </w:rPr>
        <w:t>A competição será realizada para os estudantes-atletas nascidos, exclusivamente, nos anos de 2011</w:t>
      </w:r>
      <w:r w:rsidRPr="09DA2514" w:rsidR="38532DB3">
        <w:rPr>
          <w:rFonts w:ascii="Arial" w:hAnsi="Arial" w:eastAsia="Arial" w:cs="Arial"/>
        </w:rPr>
        <w:t>,</w:t>
      </w:r>
      <w:r w:rsidRPr="09DA2514" w:rsidR="724BA8FA">
        <w:rPr>
          <w:rFonts w:ascii="Arial" w:hAnsi="Arial" w:eastAsia="Arial" w:cs="Arial"/>
        </w:rPr>
        <w:t xml:space="preserve"> 2012</w:t>
      </w:r>
      <w:r w:rsidRPr="09DA2514" w:rsidR="7495A067">
        <w:rPr>
          <w:rFonts w:ascii="Arial" w:hAnsi="Arial" w:eastAsia="Arial" w:cs="Arial"/>
        </w:rPr>
        <w:t xml:space="preserve"> e 2013</w:t>
      </w:r>
      <w:r w:rsidRPr="09DA2514" w:rsidR="724BA8FA">
        <w:rPr>
          <w:rFonts w:ascii="Arial" w:hAnsi="Arial" w:eastAsia="Arial" w:cs="Arial"/>
        </w:rPr>
        <w:t>.</w:t>
      </w:r>
    </w:p>
    <w:p w:rsidR="09DA2514" w:rsidP="09DA2514" w:rsidRDefault="09DA2514" w14:paraId="03CD0162" w14:textId="5A5C779B">
      <w:pPr>
        <w:spacing w:after="0" w:line="276" w:lineRule="auto"/>
        <w:ind w:left="420" w:right="0"/>
        <w:jc w:val="both"/>
        <w:rPr>
          <w:rFonts w:ascii="Arial" w:hAnsi="Arial" w:eastAsia="Arial" w:cs="Arial"/>
        </w:rPr>
      </w:pPr>
    </w:p>
    <w:p w:rsidR="00A83AA3" w:rsidP="09DA2514" w:rsidRDefault="0047690F" w14:paraId="0A993817" w14:textId="2E312BFF">
      <w:pPr>
        <w:suppressAutoHyphens/>
        <w:spacing w:after="0" w:line="276" w:lineRule="auto"/>
        <w:ind w:left="420" w:right="0"/>
        <w:jc w:val="both"/>
        <w:rPr>
          <w:rFonts w:ascii="Arial" w:hAnsi="Arial" w:eastAsia="Arial" w:cs="Arial"/>
        </w:rPr>
      </w:pPr>
      <w:r w:rsidRPr="09DA2514" w:rsidR="724BA8FA">
        <w:rPr>
          <w:rFonts w:ascii="Arial" w:hAnsi="Arial" w:eastAsia="Arial" w:cs="Arial"/>
          <w:b w:val="1"/>
          <w:bCs w:val="1"/>
        </w:rPr>
        <w:t xml:space="preserve">Art.4 </w:t>
      </w:r>
      <w:r w:rsidRPr="09DA2514" w:rsidR="724BA8FA">
        <w:rPr>
          <w:rFonts w:ascii="Arial" w:hAnsi="Arial" w:eastAsia="Arial" w:cs="Arial"/>
        </w:rPr>
        <w:t>É obrigatória a participação dos representantes na reunião técnica da modalidade, que será realizada em data e local previamente estabelecidos pela Comissão Organizadora.</w:t>
      </w:r>
    </w:p>
    <w:p w:rsidR="09DA2514" w:rsidP="09DA2514" w:rsidRDefault="09DA2514" w14:paraId="021BC775" w14:textId="1EBA2F59">
      <w:pPr>
        <w:spacing w:after="0" w:line="276" w:lineRule="auto"/>
        <w:ind w:left="420" w:right="1106"/>
        <w:jc w:val="both"/>
        <w:rPr>
          <w:rFonts w:ascii="Arial" w:hAnsi="Arial" w:eastAsia="Arial" w:cs="Arial"/>
        </w:rPr>
      </w:pPr>
    </w:p>
    <w:p w:rsidR="39950DD5" w:rsidP="09DA2514" w:rsidRDefault="39950DD5" w14:paraId="77BCEB16" w14:textId="09EF8469">
      <w:pPr>
        <w:pStyle w:val="Heading1"/>
        <w:spacing w:before="240"/>
        <w:ind w:left="852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9DA2514" w:rsidR="39950D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II – Sistema de Competição e premiação</w:t>
      </w:r>
    </w:p>
    <w:p w:rsidR="09DA2514" w:rsidP="09DA2514" w:rsidRDefault="09DA2514" w14:paraId="2FE5854F" w14:textId="38E2C21D">
      <w:pPr>
        <w:pStyle w:val="Normal"/>
        <w:rPr>
          <w:noProof w:val="0"/>
          <w:lang w:val="pt-PT"/>
        </w:rPr>
      </w:pPr>
    </w:p>
    <w:p w:rsidR="39950DD5" w:rsidP="09DA2514" w:rsidRDefault="39950DD5" w14:paraId="29BA6F39" w14:textId="78D8B19D">
      <w:pPr>
        <w:spacing w:before="1" w:line="276" w:lineRule="auto"/>
        <w:ind w:left="450" w:right="9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9DA2514" w:rsidR="39950D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</w:t>
      </w:r>
      <w:r w:rsidRPr="09DA2514" w:rsidR="1FB7447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5</w:t>
      </w:r>
      <w:r w:rsidRPr="09DA2514" w:rsidR="39950D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09DA2514" w:rsidR="39950D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Na competição classificatória, participam todas os estudantes-atletas inscritos na competição, nos seis aparelhos. Nesta fase sairá o resultado por equipes e o individual geral.</w:t>
      </w:r>
    </w:p>
    <w:p w:rsidR="39950DD5" w:rsidP="09DA2514" w:rsidRDefault="39950DD5" w14:paraId="15175A6D" w14:textId="05CF7315">
      <w:pPr>
        <w:spacing w:before="0" w:beforeAutospacing="off" w:after="0" w:afterAutospacing="off" w:line="276" w:lineRule="auto"/>
        <w:ind w:left="450" w:right="9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09DA2514" w:rsidR="39950DD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Art.6 </w:t>
      </w:r>
      <w:r w:rsidRPr="09DA2514" w:rsidR="39950DD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No Individual Geral, será considerado o somatório das notas dos 6 (seis) aparelhos.</w:t>
      </w:r>
    </w:p>
    <w:p w:rsidR="5A50D8CA" w:rsidP="09DA2514" w:rsidRDefault="5A50D8CA" w14:paraId="2C0C9C1C" w14:textId="25EF5FB1">
      <w:pPr>
        <w:spacing w:before="239" w:line="360" w:lineRule="auto"/>
        <w:ind w:left="450" w:right="0"/>
        <w:jc w:val="both"/>
        <w:rPr>
          <w:rFonts w:ascii="Arial" w:hAnsi="Arial" w:eastAsia="Arial" w:cs="Arial"/>
          <w:noProof w:val="0"/>
          <w:sz w:val="24"/>
          <w:szCs w:val="24"/>
          <w:lang w:val="pt-PT"/>
        </w:rPr>
      </w:pPr>
      <w:r w:rsidRPr="09DA2514" w:rsidR="5A50D8C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</w:t>
      </w:r>
      <w:r w:rsidRPr="09DA2514" w:rsidR="7ECB0C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7</w:t>
      </w:r>
      <w:r w:rsidRPr="09DA2514" w:rsidR="5A50D8C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09DA2514" w:rsidR="5A50D8C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 ordem de apresentação será por meio de sorteio das estudantes-atletas inscritas.</w:t>
      </w:r>
    </w:p>
    <w:p w:rsidR="00A83AA3" w:rsidP="09DA2514" w:rsidRDefault="0047690F" w14:paraId="0A06D466" w14:textId="35DB48CA">
      <w:pPr>
        <w:suppressAutoHyphens/>
        <w:spacing w:before="218" w:after="0" w:line="276" w:lineRule="auto"/>
        <w:ind w:left="420"/>
        <w:jc w:val="center"/>
        <w:rPr>
          <w:rFonts w:ascii="Arial" w:hAnsi="Arial" w:eastAsia="Arial" w:cs="Arial"/>
          <w:b w:val="1"/>
          <w:bCs w:val="1"/>
        </w:rPr>
      </w:pPr>
      <w:r w:rsidRPr="09DA2514" w:rsidR="5A50D8CA">
        <w:rPr>
          <w:rFonts w:ascii="Arial" w:hAnsi="Arial" w:eastAsia="Arial" w:cs="Arial"/>
          <w:b w:val="1"/>
          <w:bCs w:val="1"/>
        </w:rPr>
        <w:t xml:space="preserve">  </w:t>
      </w:r>
      <w:r w:rsidRPr="09DA2514" w:rsidR="724BA8FA">
        <w:rPr>
          <w:rFonts w:ascii="Arial" w:hAnsi="Arial" w:eastAsia="Arial" w:cs="Arial"/>
          <w:b w:val="1"/>
          <w:bCs w:val="1"/>
        </w:rPr>
        <w:t>CAPÍTULO II</w:t>
      </w:r>
      <w:r w:rsidRPr="09DA2514" w:rsidR="6D5C7FD9">
        <w:rPr>
          <w:rFonts w:ascii="Arial" w:hAnsi="Arial" w:eastAsia="Arial" w:cs="Arial"/>
          <w:b w:val="1"/>
          <w:bCs w:val="1"/>
        </w:rPr>
        <w:t>I</w:t>
      </w:r>
      <w:r w:rsidRPr="09DA2514" w:rsidR="724BA8FA">
        <w:rPr>
          <w:rFonts w:ascii="Arial" w:hAnsi="Arial" w:eastAsia="Arial" w:cs="Arial"/>
          <w:b w:val="1"/>
          <w:bCs w:val="1"/>
        </w:rPr>
        <w:t xml:space="preserve"> – Dos Aparelhos</w:t>
      </w:r>
    </w:p>
    <w:p w:rsidR="00A83AA3" w:rsidP="47B2330E" w:rsidRDefault="0047690F" w14:paraId="53ECF10C" w14:textId="17D8EA8B">
      <w:pPr>
        <w:suppressAutoHyphens/>
        <w:spacing w:before="228" w:after="228" w:line="240" w:lineRule="auto"/>
        <w:ind w:left="0"/>
        <w:rPr>
          <w:rFonts w:ascii="Arial" w:hAnsi="Arial" w:eastAsia="Arial" w:cs="Arial"/>
        </w:rPr>
      </w:pPr>
      <w:r w:rsidRPr="47B2330E" w:rsidR="6ECC3447">
        <w:rPr>
          <w:rFonts w:ascii="Arial" w:hAnsi="Arial" w:eastAsia="Arial" w:cs="Arial"/>
          <w:b w:val="1"/>
          <w:bCs w:val="1"/>
        </w:rPr>
        <w:t>Art.</w:t>
      </w:r>
      <w:r w:rsidRPr="47B2330E" w:rsidR="3F26D569">
        <w:rPr>
          <w:rFonts w:ascii="Arial" w:hAnsi="Arial" w:eastAsia="Arial" w:cs="Arial"/>
          <w:b w:val="1"/>
          <w:bCs w:val="1"/>
        </w:rPr>
        <w:t>8</w:t>
      </w:r>
      <w:r w:rsidRPr="47B2330E" w:rsidR="6ECC3447">
        <w:rPr>
          <w:rFonts w:ascii="Arial" w:hAnsi="Arial" w:eastAsia="Arial" w:cs="Arial"/>
          <w:b w:val="1"/>
          <w:bCs w:val="1"/>
        </w:rPr>
        <w:t xml:space="preserve"> </w:t>
      </w:r>
      <w:r w:rsidRPr="47B2330E" w:rsidR="6ECC3447">
        <w:rPr>
          <w:rFonts w:ascii="Arial" w:hAnsi="Arial" w:eastAsia="Arial" w:cs="Arial"/>
        </w:rPr>
        <w:t>Aparelhos e informações gerais: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605"/>
        <w:gridCol w:w="7410"/>
      </w:tblGrid>
      <w:tr w:rsidR="09DA2514" w:rsidTr="47B2330E" w14:paraId="3CDE8C19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9DA2514" w:rsidP="47B2330E" w:rsidRDefault="09DA2514" w14:paraId="58F4AEE4" w14:textId="734B4DDD">
            <w:pPr>
              <w:spacing w:before="213" w:after="0" w:afterAutospacing="off" w:line="240" w:lineRule="auto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Aparelhos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9DA2514" w:rsidP="47B2330E" w:rsidRDefault="09DA2514" w14:paraId="4FE866D0" w14:textId="0AA59ED4">
            <w:pPr>
              <w:spacing w:before="213" w:after="0" w:afterAutospacing="off" w:line="240" w:lineRule="auto"/>
              <w:ind w:left="34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Solo, Cavalo com alças, Argolas, Salto, Paralela e Barra Fixa.</w:t>
            </w:r>
          </w:p>
        </w:tc>
      </w:tr>
      <w:tr w:rsidR="09DA2514" w:rsidTr="47B2330E" w14:paraId="70E7EB71">
        <w:trPr>
          <w:trHeight w:val="300"/>
        </w:trPr>
        <w:tc>
          <w:tcPr>
            <w:tcW w:w="1605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0FB7E812" w14:textId="338A60D6">
            <w:pPr>
              <w:spacing w:before="0" w:after="0" w:afterAutospacing="off"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539226C2" w14:textId="147FD4A1">
            <w:pPr>
              <w:spacing w:before="98" w:after="0" w:afterAutospacing="off" w:line="240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 participação, em relação aos níveis nos aparelhos é opcional, ou</w:t>
            </w:r>
          </w:p>
        </w:tc>
      </w:tr>
      <w:tr w:rsidR="09DA2514" w:rsidTr="47B2330E" w14:paraId="0BF78F90">
        <w:trPr>
          <w:trHeight w:val="300"/>
        </w:trPr>
        <w:tc>
          <w:tcPr>
            <w:tcW w:w="1605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center"/>
          </w:tcPr>
          <w:p w:rsidR="09DA2514" w:rsidP="47B2330E" w:rsidRDefault="09DA2514" w14:paraId="62313B91" w14:textId="38C3E5EE">
            <w:pPr>
              <w:spacing w:before="0" w:beforeAutospacing="off" w:after="0" w:afterAutospacing="off" w:line="240" w:lineRule="auto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Informações</w:t>
            </w:r>
          </w:p>
        </w:tc>
        <w:tc>
          <w:tcPr>
            <w:tcW w:w="7410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4A3F18FD" w14:textId="1CF15682">
            <w:pPr>
              <w:spacing w:before="0" w:after="0" w:afterAutospacing="off" w:line="240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seja, de acordo com o nível técnico de cada estudante-atleta.</w:t>
            </w:r>
          </w:p>
        </w:tc>
      </w:tr>
      <w:tr w:rsidR="09DA2514" w:rsidTr="47B2330E" w14:paraId="12055753">
        <w:trPr>
          <w:trHeight w:val="300"/>
        </w:trPr>
        <w:tc>
          <w:tcPr>
            <w:tcW w:w="1605" w:type="dxa"/>
            <w:tcBorders>
              <w:top w:val="nil" w:sz="0"/>
              <w:left w:val="single" w:color="000000" w:themeColor="text1" w:sz="6"/>
              <w:bottom w:val="nil" w:sz="0"/>
              <w:right w:val="single" w:color="000000" w:themeColor="text1" w:sz="6"/>
            </w:tcBorders>
            <w:tcMar/>
            <w:vAlign w:val="center"/>
          </w:tcPr>
          <w:p w:rsidR="13BD4191" w:rsidP="47B2330E" w:rsidRDefault="13BD4191" w14:paraId="2510EF2E" w14:textId="3D13290F">
            <w:pPr>
              <w:spacing w:after="0" w:afterAutospacing="off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F0C4176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Gerais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04A8A84C" w14:textId="7177571C">
            <w:pPr>
              <w:spacing w:before="0" w:after="0" w:afterAutospacing="off" w:line="240" w:lineRule="auto"/>
              <w:ind w:left="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 professor/técnico deverá informar aos árbitros o nível que o</w:t>
            </w:r>
            <w:r w:rsidRPr="47B2330E" w:rsidR="6B036FA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186F9B8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atleta irá</w:t>
            </w:r>
          </w:p>
        </w:tc>
      </w:tr>
      <w:tr w:rsidR="09DA2514" w:rsidTr="47B2330E" w14:paraId="7B13FCB3">
        <w:trPr>
          <w:trHeight w:val="300"/>
        </w:trPr>
        <w:tc>
          <w:tcPr>
            <w:tcW w:w="1605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6AE06AE3" w14:textId="46C2CD6A">
            <w:pPr>
              <w:spacing w:before="0" w:after="0" w:afterAutospacing="off"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</w:tc>
        <w:tc>
          <w:tcPr>
            <w:tcW w:w="7410" w:type="dxa"/>
            <w:tcBorders>
              <w:top w:val="nil"/>
              <w:left w:val="single" w:color="000000" w:themeColor="text1" w:sz="6"/>
              <w:bottom w:val="nil"/>
              <w:right w:val="single" w:color="000000" w:themeColor="text1" w:sz="6"/>
            </w:tcBorders>
            <w:tcMar/>
            <w:vAlign w:val="top"/>
          </w:tcPr>
          <w:p w:rsidR="093E6724" w:rsidP="47B2330E" w:rsidRDefault="093E6724" w14:paraId="6104707F" w14:textId="6D1FD14E">
            <w:pPr>
              <w:spacing w:before="0" w:after="0" w:afterAutospacing="off"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08E0238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executar através</w:t>
            </w: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de um formulário próprio</w:t>
            </w:r>
            <w:r w:rsidRPr="47B2330E" w:rsidR="0448E32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4E223C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assinado.</w:t>
            </w:r>
          </w:p>
        </w:tc>
      </w:tr>
      <w:tr w:rsidR="09DA2514" w:rsidTr="47B2330E" w14:paraId="56DD5B6F">
        <w:trPr>
          <w:trHeight w:val="300"/>
        </w:trPr>
        <w:tc>
          <w:tcPr>
            <w:tcW w:w="1605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48A72EF2" w14:textId="2D935B21">
            <w:pPr>
              <w:spacing w:before="0" w:after="0" w:afterAutospacing="off"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9DA2514" w:rsidP="47B2330E" w:rsidRDefault="09DA2514" w14:paraId="1F926C3E" w14:textId="68E505BB">
            <w:pPr>
              <w:spacing w:before="252" w:after="0" w:afterAutospacing="off" w:line="240" w:lineRule="auto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09DA2514" w:rsidP="47B2330E" w:rsidRDefault="09DA2514" w14:paraId="042D60A0" w14:textId="36CAD293">
            <w:pPr>
              <w:spacing w:before="0" w:after="0" w:afterAutospacing="off" w:line="240" w:lineRule="auto"/>
              <w:ind w:lef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Informações </w:t>
            </w:r>
            <w:r w:rsidRPr="47B2330E" w:rsidR="065C68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</w:t>
            </w:r>
          </w:p>
          <w:p w:rsidR="7696F9A4" w:rsidP="47B2330E" w:rsidRDefault="7696F9A4" w14:paraId="6FE5D84E" w14:textId="5ADEA6D1">
            <w:pPr>
              <w:spacing w:before="0" w:after="0" w:afterAutospacing="off" w:line="240" w:lineRule="auto"/>
              <w:ind w:lef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065C683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</w:t>
            </w: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Gerais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31F89B23" w14:textId="5CE5197F">
            <w:pPr>
              <w:spacing w:before="88" w:after="0" w:afterAutospacing="off" w:line="240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Quando o estudante-atleta retirar (não tentar executar) qualquer movimento da série será penalizado em 0,50 ponto. + o valor da parte.</w:t>
            </w:r>
          </w:p>
        </w:tc>
      </w:tr>
      <w:tr w:rsidR="09DA2514" w:rsidTr="47B2330E" w14:paraId="4507C484">
        <w:trPr>
          <w:trHeight w:val="300"/>
        </w:trPr>
        <w:tc>
          <w:tcPr>
            <w:tcW w:w="1605" w:type="dxa"/>
            <w:vMerge/>
            <w:tcBorders/>
            <w:tcMar/>
            <w:vAlign w:val="center"/>
          </w:tcPr>
          <w:p w14:paraId="7E433FAC"/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6DEB61DF" w14:textId="5443DDFB">
            <w:pPr>
              <w:spacing w:before="36" w:after="0" w:afterAutospacing="off" w:line="240" w:lineRule="auto"/>
              <w:ind w:left="107" w:right="96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Quando o estudante-atleta acrescentar qualquer elemento do CP movimento será penalizado em 0,50 ponto + dedução de execução, quando houver.</w:t>
            </w:r>
          </w:p>
        </w:tc>
      </w:tr>
      <w:tr w:rsidR="09DA2514" w:rsidTr="47B2330E" w14:paraId="0D910F3D">
        <w:trPr>
          <w:trHeight w:val="300"/>
        </w:trPr>
        <w:tc>
          <w:tcPr>
            <w:tcW w:w="1605" w:type="dxa"/>
            <w:vMerge/>
            <w:tcBorders/>
            <w:tcMar/>
            <w:vAlign w:val="center"/>
          </w:tcPr>
          <w:p w14:paraId="51B6CF0B"/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4E1960F7" w14:textId="74FBF48B">
            <w:pPr>
              <w:spacing w:before="0" w:after="0" w:afterAutospacing="off" w:line="240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As partes das séries têm exercícios principais, e se estes não forem</w:t>
            </w:r>
          </w:p>
          <w:p w:rsidR="09DA2514" w:rsidP="47B2330E" w:rsidRDefault="09DA2514" w14:paraId="5EB2E178" w14:textId="28108C29">
            <w:pPr>
              <w:spacing w:before="0" w:after="0" w:afterAutospacing="off" w:line="240" w:lineRule="auto"/>
              <w:ind w:left="10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válidos por qualquer motivo, o estudante-atleta perderá o valor total da parte.</w:t>
            </w:r>
          </w:p>
        </w:tc>
      </w:tr>
    </w:tbl>
    <w:p w:rsidR="7EA6894C" w:rsidP="09DA2514" w:rsidRDefault="7EA6894C" w14:paraId="7D293216" w14:textId="460E9D19">
      <w:pPr>
        <w:spacing w:before="241"/>
        <w:ind w:left="0" w:right="0" w:firstLine="0"/>
        <w:jc w:val="left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7B2330E" w:rsidR="674B869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</w:t>
      </w:r>
      <w:r w:rsidRPr="47B2330E" w:rsidR="7D9B145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9</w:t>
      </w:r>
      <w:r w:rsidRPr="47B2330E" w:rsidR="674B869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47B2330E" w:rsidR="674B8693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Configurações dos Aparelhos: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7365"/>
      </w:tblGrid>
      <w:tr w:rsidR="09DA2514" w:rsidTr="47B2330E" w14:paraId="1FBFBBDA">
        <w:trPr>
          <w:trHeight w:val="300"/>
        </w:trPr>
        <w:tc>
          <w:tcPr>
            <w:tcW w:w="1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9DA2514" w:rsidP="47B2330E" w:rsidRDefault="09DA2514" w14:paraId="20DDE29C" w14:textId="174D98D6">
            <w:pPr>
              <w:spacing w:before="43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Aparelhos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9DA2514" w:rsidP="47B2330E" w:rsidRDefault="09DA2514" w14:paraId="4B6B0E73" w14:textId="45CF108A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Medidas</w:t>
            </w:r>
          </w:p>
        </w:tc>
      </w:tr>
      <w:tr w:rsidR="09DA2514" w:rsidTr="47B2330E" w14:paraId="6FFD790B">
        <w:trPr>
          <w:trHeight w:val="375"/>
        </w:trPr>
        <w:tc>
          <w:tcPr>
            <w:tcW w:w="1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403DFCD2" w14:textId="29A4C79F">
            <w:pPr>
              <w:spacing w:before="43" w:after="0" w:afterAutospacing="off"/>
              <w:ind w:left="12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Solo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79C521A3" w:rsidP="47B2330E" w:rsidRDefault="79C521A3" w14:paraId="2CB993F7" w14:textId="37C111B4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17BC6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-------</w:t>
            </w:r>
          </w:p>
        </w:tc>
      </w:tr>
      <w:tr w:rsidR="09DA2514" w:rsidTr="47B2330E" w14:paraId="6C618338">
        <w:trPr>
          <w:trHeight w:val="300"/>
        </w:trPr>
        <w:tc>
          <w:tcPr>
            <w:tcW w:w="1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49AFBBE6" w14:textId="34DB2ECC">
            <w:pPr>
              <w:spacing w:before="0" w:after="0" w:afterAutospacing="off" w:line="252" w:lineRule="exact"/>
              <w:ind w:left="482" w:hanging="324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Cavalo com Alças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1B70D4F8" w14:textId="584720E7">
            <w:pPr>
              <w:spacing w:before="127" w:after="0" w:afterAutospacing="off"/>
              <w:ind w:left="11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90 cm variação de 05 cm para baixo ou para cima (do colchão)</w:t>
            </w:r>
          </w:p>
        </w:tc>
      </w:tr>
      <w:tr w:rsidR="09DA2514" w:rsidTr="47B2330E" w14:paraId="5A9B82B2">
        <w:trPr>
          <w:trHeight w:val="300"/>
        </w:trPr>
        <w:tc>
          <w:tcPr>
            <w:tcW w:w="1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126ED45D" w14:textId="3CC600FB">
            <w:pPr>
              <w:spacing w:before="43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Argolas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2638E233" w14:textId="79C4232F">
            <w:pPr>
              <w:spacing w:before="43" w:after="0" w:afterAutospacing="off"/>
              <w:ind w:left="11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240 cm do colchão</w:t>
            </w:r>
          </w:p>
        </w:tc>
      </w:tr>
      <w:tr w:rsidR="09DA2514" w:rsidTr="47B2330E" w14:paraId="12BD7249">
        <w:trPr>
          <w:trHeight w:val="300"/>
        </w:trPr>
        <w:tc>
          <w:tcPr>
            <w:tcW w:w="1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2D62C4A9" w14:textId="4147507D">
            <w:pPr>
              <w:spacing w:before="43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Salto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12FE5C3E" w14:textId="1136DC41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125 cm do chão</w:t>
            </w:r>
          </w:p>
        </w:tc>
      </w:tr>
      <w:tr w:rsidR="09DA2514" w:rsidTr="47B2330E" w14:paraId="4C547009">
        <w:trPr>
          <w:trHeight w:val="300"/>
        </w:trPr>
        <w:tc>
          <w:tcPr>
            <w:tcW w:w="1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43374EBA" w14:textId="416FF666">
            <w:pPr>
              <w:spacing w:before="127" w:after="0" w:afterAutospacing="off"/>
              <w:ind w:left="12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Paralela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02A58271" w14:textId="79230B12">
            <w:pPr>
              <w:spacing w:before="0" w:after="0" w:afterAutospacing="off" w:line="252" w:lineRule="exact"/>
              <w:ind w:left="3183" w:hanging="282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140 a 180 cm, altura do colchão definida pelo treinador para toda equipe.</w:t>
            </w:r>
          </w:p>
        </w:tc>
      </w:tr>
      <w:tr w:rsidR="09DA2514" w:rsidTr="47B2330E" w14:paraId="16F70691">
        <w:trPr>
          <w:trHeight w:val="300"/>
        </w:trPr>
        <w:tc>
          <w:tcPr>
            <w:tcW w:w="16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66A5DE82" w14:textId="02918976">
            <w:pPr>
              <w:spacing w:before="45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Barra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09DA2514" w:rsidP="47B2330E" w:rsidRDefault="09DA2514" w14:paraId="21106409" w14:textId="6C2EDC94">
            <w:pPr>
              <w:spacing w:before="45" w:after="0" w:afterAutospacing="off"/>
              <w:ind w:left="11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72A2419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240 cm do colchão</w:t>
            </w:r>
          </w:p>
        </w:tc>
      </w:tr>
    </w:tbl>
    <w:p w:rsidR="59D3D132" w:rsidP="5ED6E888" w:rsidRDefault="59D3D132" w14:paraId="07479D0B" w14:textId="115A7FB0">
      <w:pPr>
        <w:spacing w:before="0" w:line="448" w:lineRule="auto"/>
        <w:ind w:left="0" w:right="5044" w:firstLine="0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ED6E888" w:rsidR="59D3D1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       </w:t>
      </w:r>
    </w:p>
    <w:p w:rsidR="59D3D132" w:rsidP="5ED6E888" w:rsidRDefault="59D3D132" w14:paraId="71E79838" w14:textId="41BC0BCD">
      <w:pPr>
        <w:spacing w:before="0" w:line="448" w:lineRule="auto"/>
        <w:ind w:left="0" w:right="0" w:firstLine="0"/>
        <w:jc w:val="center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ED6E888" w:rsidR="59D3D1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5ED6E888" w:rsidR="59D3D1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IV – Programa</w:t>
      </w:r>
      <w:r w:rsidRPr="5ED6E888" w:rsidR="7718132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5ED6E888" w:rsidR="59D3D1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w:rsidR="03E6C0CA" w:rsidP="47B2330E" w:rsidRDefault="03E6C0CA" w14:paraId="530C5D08" w14:textId="3329B8AD">
      <w:pPr>
        <w:spacing w:before="0" w:line="448" w:lineRule="auto"/>
        <w:ind w:left="0" w:right="-90" w:firstLine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56DB3F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47B2330E" w:rsidR="56DB3F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.1</w:t>
      </w:r>
      <w:r w:rsidRPr="47B2330E" w:rsidR="0913D28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0</w:t>
      </w:r>
      <w:r w:rsidRPr="47B2330E" w:rsidR="56DB3F1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47B2330E" w:rsidR="56DB3F1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Programa obrigatório</w:t>
      </w:r>
    </w:p>
    <w:p w:rsidR="03E6C0CA" w:rsidP="5ED6E888" w:rsidRDefault="03E6C0CA" w14:paraId="48F4B053" w14:textId="558C08AF">
      <w:pPr>
        <w:spacing w:before="139"/>
        <w:ind w:left="852" w:right="0" w:firstLine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ED6E888" w:rsidR="59D3D1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§1 </w:t>
      </w:r>
      <w:r w:rsidRPr="5ED6E888" w:rsidR="59D3D13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–</w:t>
      </w:r>
      <w:r w:rsidRPr="5ED6E888" w:rsidR="1FF65F0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5ED6E888" w:rsidR="59D3D13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</w:t>
      </w:r>
      <w:r w:rsidRPr="5ED6E888" w:rsidR="59D3D13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Solo terá como referência as seguintes linhas:</w:t>
      </w:r>
    </w:p>
    <w:p w:rsidR="2270EB82" w:rsidP="47B2330E" w:rsidRDefault="2270EB82" w14:paraId="0FF9DDDE" w14:textId="269D5CAF">
      <w:pPr>
        <w:spacing w:after="0" w:afterAutospacing="off"/>
        <w:ind w:left="852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47B2330E" w:rsidR="0E34F3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                               A   </w:t>
      </w:r>
      <w:r w:rsidRPr="47B2330E" w:rsidR="33A7B9E1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47B2330E" w:rsidR="0E34F32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47B2330E" w:rsidR="76FF41C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</w:t>
      </w:r>
      <w:r w:rsidRPr="47B2330E" w:rsidR="7FD2402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</w:t>
      </w:r>
      <w:r w:rsidRPr="47B2330E" w:rsidR="76FF41C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B</w:t>
      </w:r>
    </w:p>
    <w:p w:rsidR="4B8257A2" w:rsidP="5ED6E888" w:rsidRDefault="4B8257A2" w14:paraId="4984E443" w14:textId="7927305B">
      <w:pPr>
        <w:ind w:left="180" w:righ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ED6E888" w:rsidR="4B8257A2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    </w:t>
      </w:r>
      <w:r w:rsidRPr="5ED6E888" w:rsidR="143989B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                    </w:t>
      </w:r>
      <w:r w:rsidRPr="5ED6E888" w:rsidR="18188EE6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</w:t>
      </w:r>
      <w:r w:rsidRPr="5ED6E888" w:rsidR="143989B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</w:t>
      </w:r>
      <w:r w:rsidRPr="5ED6E888" w:rsidR="5251FC5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5ED6E888" w:rsidR="2838CD89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</w:t>
      </w:r>
      <w:r w:rsidRPr="5ED6E888" w:rsidR="5251FC5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</w:t>
      </w:r>
      <w:r w:rsidR="62C7B8FC">
        <w:drawing>
          <wp:inline wp14:editId="69F4CD65" wp14:anchorId="5E567969">
            <wp:extent cx="619212" cy="590632"/>
            <wp:effectExtent l="0" t="0" r="0" b="0"/>
            <wp:docPr id="1107541293" name="" descr="Group 25, Objeto agrupad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c5a15f1c8d041bd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19212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ED6E888" w:rsidR="5251FC5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5ED6E888" w:rsidR="69E4CA0F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D</w:t>
      </w:r>
      <w:r w:rsidRPr="5ED6E888" w:rsidR="5251FC53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w:rsidR="5ED6E888" w:rsidP="5ED6E888" w:rsidRDefault="5ED6E888" w14:paraId="415A2197" w14:textId="03D2E61D">
      <w:pPr>
        <w:ind w:left="180" w:right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5A257074" w:rsidP="5ED6E888" w:rsidRDefault="5A257074" w14:paraId="5BA0EE23" w14:textId="0EEFE2B8">
      <w:pPr>
        <w:ind w:left="18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ED6E888" w:rsidR="5A257074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Observação:</w:t>
      </w:r>
      <w:r w:rsidRPr="5ED6E888" w:rsidR="5A257074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5ED6E888" w:rsidR="06151A7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a) </w:t>
      </w:r>
      <w:r w:rsidRPr="5ED6E888" w:rsidR="5A25707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Os elementos devem ser realizados</w:t>
      </w:r>
      <w:r w:rsidRPr="5ED6E888" w:rsidR="3C3B433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na linha correspondente apresentada na descrição de cada um dos níveis.</w:t>
      </w:r>
      <w:r w:rsidRPr="5ED6E888" w:rsidR="05B9C0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b) Não comprimento DN</w:t>
      </w:r>
      <w:r w:rsidRPr="5ED6E888" w:rsidR="6B9A839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– 0,</w:t>
      </w:r>
      <w:r w:rsidRPr="5ED6E888" w:rsidR="05B9C06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30</w:t>
      </w:r>
    </w:p>
    <w:p w:rsidR="2270EB82" w:rsidP="47B2330E" w:rsidRDefault="2270EB82" w14:paraId="6A2F4C4E" w14:textId="1EB22B91">
      <w:pPr>
        <w:ind w:left="852"/>
        <w:jc w:val="both"/>
      </w:pPr>
    </w:p>
    <w:p w:rsidR="00A83AA3" w:rsidP="47B2330E" w:rsidRDefault="0047690F" w14:paraId="44C8F648" w14:textId="71019E70">
      <w:pPr>
        <w:pStyle w:val="Normal"/>
        <w:suppressLineNumbers w:val="0"/>
        <w:tabs>
          <w:tab w:val="left" w:leader="none" w:pos="1481"/>
        </w:tabs>
        <w:bidi w:val="0"/>
        <w:spacing w:before="254" w:beforeAutospacing="off" w:after="160" w:afterAutospacing="off" w:line="278" w:lineRule="auto"/>
        <w:ind w:left="0" w:right="0" w:firstLine="0"/>
        <w:jc w:val="left"/>
        <w:rPr>
          <w:rFonts w:ascii="Arial" w:hAnsi="Arial" w:eastAsia="Arial" w:cs="Arial"/>
        </w:rPr>
      </w:pPr>
      <w:r w:rsidRPr="5ED6E888" w:rsidR="5955B217">
        <w:rPr>
          <w:rFonts w:ascii="Arial" w:hAnsi="Arial" w:eastAsia="Arial" w:cs="Arial"/>
          <w:b w:val="1"/>
          <w:bCs w:val="1"/>
        </w:rPr>
        <w:t xml:space="preserve">          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7455"/>
        <w:gridCol w:w="780"/>
      </w:tblGrid>
      <w:tr w:rsidR="47B2330E" w:rsidTr="47B2330E" w14:paraId="75D82EE2">
        <w:trPr>
          <w:trHeight w:val="1005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A6B49B" w14:textId="3A246F2B">
            <w:pPr>
              <w:spacing w:before="8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547857F2" w14:textId="6F692D8B">
            <w:pPr>
              <w:spacing w:before="0" w:after="0" w:afterAutospacing="off"/>
              <w:ind w:left="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3F95E051" wp14:anchorId="08B9AA7C">
                  <wp:extent cx="352425" cy="352425"/>
                  <wp:effectExtent l="0" t="0" r="0" b="0"/>
                  <wp:docPr id="1773237247" name="" descr="Image 35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a7f7ce7b591469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937517" w14:textId="65AEEE10">
            <w:pPr>
              <w:spacing w:before="19" w:after="0" w:afterAutospacing="off" w:line="252" w:lineRule="exact"/>
              <w:ind w:left="375" w:right="36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01 - Nota de partida – 11,00 pontos</w:t>
            </w:r>
          </w:p>
          <w:p w:rsidR="4E6C3D05" w:rsidP="47B2330E" w:rsidRDefault="4E6C3D05" w14:paraId="2CBCA5F8" w14:textId="1BE6D8D1">
            <w:pPr>
              <w:spacing w:before="0" w:after="0" w:afterAutospacing="off" w:line="252" w:lineRule="exact"/>
              <w:ind w:left="90" w:right="0" w:hanging="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E6C3D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5,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00</w:t>
            </w:r>
            <w:r w:rsidRPr="47B2330E" w:rsidR="5EF5B7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pontos </w:t>
            </w:r>
          </w:p>
          <w:p w:rsidR="32BF1D05" w:rsidP="47B2330E" w:rsidRDefault="32BF1D05" w14:paraId="6082161B" w14:textId="14FCAA66">
            <w:pPr>
              <w:spacing w:before="0" w:after="0" w:afterAutospacing="off" w:line="252" w:lineRule="exact"/>
              <w:ind w:left="9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32BF1D0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38BC5556">
        <w:trPr>
          <w:trHeight w:val="27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43F21DD" w14:textId="48A17160">
            <w:pPr>
              <w:spacing w:before="14" w:after="0" w:afterAutospacing="off" w:line="249" w:lineRule="exact"/>
              <w:ind w:left="11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5A66A1B" w14:textId="0B772F95">
            <w:pPr>
              <w:spacing w:before="14" w:after="0" w:afterAutospacing="off" w:line="249" w:lineRule="exact"/>
              <w:ind w:left="6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3883047" w14:textId="6958827A">
            <w:pPr>
              <w:spacing w:before="14" w:after="0" w:afterAutospacing="off" w:line="249" w:lineRule="exact"/>
              <w:ind w:left="14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212C1BD9">
        <w:trPr>
          <w:trHeight w:val="33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C68D9DE" w14:textId="134C930B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446F28" w14:textId="51015FC4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Posição fundamental, avião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e retornar à posição fundamental.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F985CE" w14:textId="6E91FAD1">
            <w:pPr>
              <w:spacing w:before="43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8CF5783">
        <w:trPr>
          <w:trHeight w:val="33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6B0D13" w14:textId="02A9BDBC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F78CBB" w14:textId="2D217B7E">
            <w:pPr>
              <w:spacing w:before="43" w:after="0" w:afterAutospacing="off"/>
              <w:ind w:left="69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Corrida sobre passo rodante salto levemente </w:t>
            </w:r>
            <w:r w:rsidRPr="47B2330E" w:rsidR="50F1BE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selada </w:t>
            </w:r>
            <w:r w:rsidRPr="47B2330E" w:rsidR="50F1BE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aterrissagem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</w:t>
            </w:r>
            <w:r w:rsidRPr="47B2330E" w:rsidR="02B35D0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a-c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AB7EA8" w14:textId="0A2E5D6D">
            <w:pPr>
              <w:spacing w:before="43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5B1E638">
        <w:trPr>
          <w:trHeight w:val="33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889CE2" w14:textId="6777015E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092C516" w14:textId="7D062642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Rolamento para trás com as pernas estendidas e afastadas.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FE6DB0" w14:textId="49F2DDF4">
            <w:pPr>
              <w:spacing w:before="43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183979A">
        <w:trPr>
          <w:trHeight w:val="495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919B205" w14:textId="115FE637">
            <w:pPr>
              <w:spacing w:before="127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FF0CC7" w14:textId="1C09A9BB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Descer a posição sentada, com as pernas em grande afastamento, flexão do tronco à frente (sapinho)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8FE9275" w14:textId="7C85F686">
            <w:pPr>
              <w:spacing w:before="127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F8CCE57">
        <w:trPr>
          <w:trHeight w:val="102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CF5BFFC" w14:textId="231ADB7D">
            <w:pPr>
              <w:spacing w:before="252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5A2B030" w14:textId="6D8CE737">
            <w:pPr>
              <w:spacing w:before="0" w:after="0" w:afterAutospacing="off" w:line="240" w:lineRule="auto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afastado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.), elevação do quadril, sem as pernas tocarem o chão até o apoio dos pés unidos no solo. Levantar-se até a posição</w:t>
            </w:r>
            <w:r w:rsidRPr="47B2330E" w:rsidR="1CF229C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fundamental.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E69386" w14:textId="70459B96">
            <w:pPr>
              <w:spacing w:before="252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82E9BCC">
        <w:trPr>
          <w:trHeight w:val="330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D369D7" w14:textId="0C83164D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10DA23E" w14:textId="0FAE3416">
            <w:pPr>
              <w:spacing w:before="43" w:after="0" w:afterAutospacing="off"/>
              <w:ind w:left="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Chute com uma das pernas passagem pela parada de mãos, rolamento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c-a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DBC86D1" w14:textId="011A395A">
            <w:pPr>
              <w:spacing w:before="43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4DC4DC7">
        <w:trPr>
          <w:trHeight w:val="495"/>
        </w:trPr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EA9301" w14:textId="4F036844">
            <w:pPr>
              <w:spacing w:before="127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4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46C387" w14:textId="3621254F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sobre passo reversão com as pernas unidas, salto à posição fundamental.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B8450A" w14:textId="48999078">
            <w:pPr>
              <w:spacing w:before="127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7631F6C3" w14:textId="7C6B2DB7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02"/>
        <w:gridCol w:w="7485"/>
        <w:gridCol w:w="822"/>
      </w:tblGrid>
      <w:tr w:rsidR="47B2330E" w:rsidTr="47B2330E" w14:paraId="6EF0D3C6">
        <w:trPr>
          <w:trHeight w:val="1080"/>
        </w:trPr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E666FE" w14:textId="23BC413B">
            <w:pPr>
              <w:spacing w:before="2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05A5E845" w14:textId="674B0A4E">
            <w:pPr>
              <w:spacing w:before="0" w:after="0" w:afterAutospacing="off"/>
              <w:ind w:left="14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4C585DF2" wp14:anchorId="70C9A823">
                  <wp:extent cx="352425" cy="352425"/>
                  <wp:effectExtent l="0" t="0" r="0" b="0"/>
                  <wp:docPr id="401057719" name="" descr="Image 36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75b87e8e6f7467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7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5E3300C" w:rsidP="47B2330E" w:rsidRDefault="55E3300C" w14:paraId="67BEE760" w14:textId="044AEDE5">
            <w:pPr>
              <w:spacing w:before="0" w:after="0" w:afterAutospacing="off"/>
              <w:ind w:left="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5E3300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02 - Nota de partida – 12,00 pontos.</w:t>
            </w:r>
          </w:p>
          <w:p w:rsidR="5B6E474D" w:rsidP="47B2330E" w:rsidRDefault="5B6E474D" w14:paraId="2C8F796B" w14:textId="408429E9">
            <w:pPr>
              <w:spacing w:before="0" w:after="0" w:afterAutospacing="off" w:line="252" w:lineRule="exact"/>
              <w:ind w:left="0" w:right="9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B6E474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6,00 pontos </w:t>
            </w:r>
          </w:p>
          <w:p w:rsidR="47B2330E" w:rsidP="47B2330E" w:rsidRDefault="47B2330E" w14:paraId="0EF8D49F" w14:textId="72E9E237">
            <w:pPr>
              <w:spacing w:before="0" w:after="0" w:afterAutospacing="off" w:line="252" w:lineRule="exact"/>
              <w:ind w:left="0" w:right="90" w:firstLine="31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5F2A8598">
        <w:trPr>
          <w:trHeight w:val="495"/>
        </w:trPr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0F8CB86" w14:textId="6F9FF26B">
            <w:pPr>
              <w:spacing w:before="0" w:after="0" w:afterAutospacing="off" w:line="232" w:lineRule="exact"/>
              <w:ind w:lef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D2A5A57" w14:textId="447EC649">
            <w:pPr>
              <w:spacing w:before="0" w:after="0" w:afterAutospacing="off" w:line="232" w:lineRule="exact"/>
              <w:ind w:left="7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465C22F" w14:textId="6174BB1B">
            <w:pPr>
              <w:spacing w:before="0" w:after="0" w:afterAutospacing="off" w:line="232" w:lineRule="exact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16428250">
        <w:trPr>
          <w:trHeight w:val="330"/>
        </w:trPr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236FB8C" w14:textId="6E4ED57E">
            <w:pPr>
              <w:spacing w:before="43" w:after="0" w:afterAutospacing="off"/>
              <w:ind w:left="17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7917C78" w:rsidP="47B2330E" w:rsidRDefault="67917C78" w14:paraId="1AD6B168" w14:textId="4F049C33">
            <w:pPr>
              <w:spacing w:before="43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67917C7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Posição fundamental, avião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.) e retornar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posição fundamental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a-c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</w:t>
            </w:r>
          </w:p>
        </w:tc>
        <w:tc>
          <w:tcPr>
            <w:tcW w:w="8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6197BA" w14:textId="22BBC6E8">
            <w:pPr>
              <w:spacing w:before="43" w:after="0" w:afterAutospacing="off"/>
              <w:ind w:left="15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1EA8371">
        <w:trPr>
          <w:trHeight w:val="330"/>
        </w:trPr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24A47B" w14:textId="7BCBF898">
            <w:pPr>
              <w:spacing w:before="43" w:after="0" w:afterAutospacing="off"/>
              <w:ind w:left="17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CF4399E" w14:textId="3519DE2D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Corrida sobre passo rodante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salto levemente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selado aterrissagem</w:t>
            </w:r>
          </w:p>
        </w:tc>
        <w:tc>
          <w:tcPr>
            <w:tcW w:w="8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9C8A8F" w14:textId="2CECCAF2">
            <w:pPr>
              <w:spacing w:before="43" w:after="0" w:afterAutospacing="off"/>
              <w:ind w:left="15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1F2B93F1">
        <w:trPr>
          <w:trHeight w:val="330"/>
        </w:trPr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D3275E1" w14:textId="774684FC">
            <w:pPr>
              <w:spacing w:before="43" w:after="0" w:afterAutospacing="off"/>
              <w:ind w:left="17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B5ED31" w14:textId="48CE2269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Oitava à parada com os braços estendidos</w:t>
            </w:r>
          </w:p>
        </w:tc>
        <w:tc>
          <w:tcPr>
            <w:tcW w:w="8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1F5B25" w14:textId="1D9047E9">
            <w:pPr>
              <w:spacing w:before="43" w:after="0" w:afterAutospacing="off"/>
              <w:ind w:left="15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692AD51">
        <w:trPr>
          <w:trHeight w:val="495"/>
        </w:trPr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194F16" w14:textId="6D425D25">
            <w:pPr>
              <w:spacing w:before="127" w:after="0" w:afterAutospacing="off"/>
              <w:ind w:left="17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BAB16E" w14:textId="4CD68651">
            <w:pPr>
              <w:spacing w:before="0" w:after="0" w:afterAutospacing="off" w:line="252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Descer a posição sentada, com as pernas em grande afastamento, flexão do tronco à frente (sapinho)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46F688" w14:textId="04E74FEB">
            <w:pPr>
              <w:spacing w:before="127" w:after="0" w:afterAutospacing="off"/>
              <w:ind w:left="15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31AF755">
        <w:trPr>
          <w:trHeight w:val="495"/>
        </w:trPr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E24F05" w14:textId="137E8BD7">
            <w:pPr>
              <w:spacing w:before="127" w:after="0" w:afterAutospacing="off"/>
              <w:ind w:left="17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FE3F0B" w14:textId="3365FACB">
            <w:pPr>
              <w:spacing w:before="0" w:after="0" w:afterAutospacing="off" w:line="252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afastado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.), elevação do quadril, sem as pernas tocarem o chão até o apoio dos pés afastados no solo.</w:t>
            </w:r>
          </w:p>
        </w:tc>
        <w:tc>
          <w:tcPr>
            <w:tcW w:w="8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91B940" w14:textId="6C3C0E06">
            <w:pPr>
              <w:spacing w:before="127" w:after="0" w:afterAutospacing="off"/>
              <w:ind w:left="15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985A6F8">
        <w:trPr>
          <w:trHeight w:val="330"/>
        </w:trPr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131A99" w14:textId="7D2D9907">
            <w:pPr>
              <w:spacing w:before="43" w:after="0" w:afterAutospacing="off"/>
              <w:ind w:left="17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552B92" w14:textId="7891A9DC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Parada de mãos à força, rolamento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c-a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</w:t>
            </w:r>
          </w:p>
        </w:tc>
        <w:tc>
          <w:tcPr>
            <w:tcW w:w="8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8118910" w14:textId="17553B84">
            <w:pPr>
              <w:spacing w:before="43" w:after="0" w:afterAutospacing="off"/>
              <w:ind w:left="15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305A6716">
        <w:trPr>
          <w:trHeight w:val="495"/>
        </w:trPr>
        <w:tc>
          <w:tcPr>
            <w:tcW w:w="80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51F933" w14:textId="0145237F">
            <w:pPr>
              <w:spacing w:before="127" w:after="0" w:afterAutospacing="off"/>
              <w:ind w:left="17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4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1A8F797" w14:textId="380EFC5B">
            <w:pPr>
              <w:spacing w:before="0" w:after="0" w:afterAutospacing="off" w:line="252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sobre passo reversão com as pernas unidas, salto à posição fundamental.</w:t>
            </w:r>
          </w:p>
        </w:tc>
        <w:tc>
          <w:tcPr>
            <w:tcW w:w="82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D38D46B" w14:textId="3F816613">
            <w:pPr>
              <w:spacing w:before="127" w:after="0" w:afterAutospacing="off"/>
              <w:ind w:left="15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363C3B62" w14:textId="503FD332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7560"/>
        <w:gridCol w:w="810"/>
      </w:tblGrid>
      <w:tr w:rsidR="47B2330E" w:rsidTr="47B2330E" w14:paraId="58FABE65">
        <w:trPr>
          <w:trHeight w:val="750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4C875EE" w14:textId="4DC18193">
            <w:pPr>
              <w:spacing w:before="0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00CD426A" w14:textId="5012300B">
            <w:pPr>
              <w:spacing w:before="0" w:after="0" w:afterAutospacing="off"/>
              <w:ind w:left="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4649CB98" wp14:anchorId="1B11F53D">
                  <wp:extent cx="352425" cy="352425"/>
                  <wp:effectExtent l="0" t="0" r="0" b="0"/>
                  <wp:docPr id="83891157" name="" descr="Image 37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87b276b34d845d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7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09D2D7E" w14:textId="5D4171CA">
            <w:pPr>
              <w:spacing w:before="0" w:after="0" w:afterAutospacing="off" w:line="252" w:lineRule="exact"/>
              <w:ind w:left="37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03 - Nota de partida – 13,00 pontos</w:t>
            </w:r>
          </w:p>
          <w:p w:rsidR="47B2330E" w:rsidP="47B2330E" w:rsidRDefault="47B2330E" w14:paraId="0449D253" w14:textId="0D1FBACF">
            <w:pPr>
              <w:spacing w:before="0" w:after="0" w:afterAutospacing="off" w:line="254" w:lineRule="exact"/>
              <w:ind w:left="90" w:right="0" w:firstLine="3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7,00 pontos </w:t>
            </w:r>
          </w:p>
          <w:p w:rsidR="47B2330E" w:rsidP="47B2330E" w:rsidRDefault="47B2330E" w14:paraId="27F0027D" w14:textId="6E76BE32">
            <w:pPr>
              <w:spacing w:before="0" w:after="0" w:afterAutospacing="off" w:line="254" w:lineRule="exact"/>
              <w:ind w:left="90" w:right="2070" w:firstLine="3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473C60FC">
        <w:trPr>
          <w:trHeight w:val="450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2E26F84" w14:textId="13777C6C">
            <w:pPr>
              <w:spacing w:before="43" w:after="0" w:afterAutospacing="off"/>
              <w:ind w:left="-9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59D45D3" w14:textId="6EA4F68C">
            <w:pPr>
              <w:spacing w:before="43" w:after="0" w:afterAutospacing="off"/>
              <w:ind w:left="6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EB30AA8" w14:textId="79B2E39F">
            <w:pPr>
              <w:spacing w:before="43" w:after="0" w:afterAutospacing="off"/>
              <w:ind w:left="14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223D007C">
        <w:trPr>
          <w:trHeight w:val="330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DE3626" w14:textId="6B5DC38F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511C821" w14:textId="517C840F">
            <w:pPr>
              <w:spacing w:before="43" w:after="0" w:afterAutospacing="off"/>
              <w:ind w:left="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Posição fundamental, avião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.) e retornar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posição fundamental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a-c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).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B884B4" w14:textId="0C7E47DB">
            <w:pPr>
              <w:spacing w:before="43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C2685D3">
        <w:trPr>
          <w:trHeight w:val="330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AAE2B5" w14:textId="095B1239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2D9F83" w14:textId="30A623D7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Rodante um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seguido de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52DDF3" w14:textId="3BB768E3">
            <w:pPr>
              <w:spacing w:before="43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932CD0F">
        <w:trPr>
          <w:trHeight w:val="330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775F19" w14:textId="79D42355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BA9F3C" w14:textId="2A057B12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grupado para trás a posição fundamental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E2CC07" w14:textId="26EAE743">
            <w:pPr>
              <w:spacing w:before="43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DD9DC91">
        <w:trPr>
          <w:trHeight w:val="330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0CAEF3" w14:textId="0DF6883C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1B55B2" w14:textId="5B047C09">
            <w:pPr>
              <w:spacing w:before="43" w:after="0" w:afterAutospacing="off"/>
              <w:ind w:left="180" w:hanging="11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Oitava à parada de mãos com os braços estendidos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62DB7B" w14:textId="4495A4D1">
            <w:pPr>
              <w:spacing w:before="43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3C0CD4E">
        <w:trPr>
          <w:trHeight w:val="495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CD4A61" w14:textId="5FDB3D3C">
            <w:pPr>
              <w:spacing w:before="127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66689C" w14:textId="0C0AB7EE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Descer a posição sentada, com as pernas em grande afastamento, flexão do tronco à frente (sapinho)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673DEE" w14:textId="28B96406">
            <w:pPr>
              <w:spacing w:before="127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09845FD">
        <w:trPr>
          <w:trHeight w:val="495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87F179" w14:textId="6D096833">
            <w:pPr>
              <w:spacing w:before="127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384D0D" w14:textId="096B5E42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afastado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.), elevação do quadril, sem as pernas tocarem o chão até o apoio dos pés afastados no solo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F1B93D" w14:textId="244FE8FA">
            <w:pPr>
              <w:spacing w:before="127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F8A44F9">
        <w:trPr>
          <w:trHeight w:val="495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5ADFD16" w14:textId="4EFB0D6E">
            <w:pPr>
              <w:spacing w:before="127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552074" w14:textId="59216ECD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subindo com afastamento das pernas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.), rolamento à frente imediato salto para direção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c-b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ou c-d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B82040" w14:textId="3F73612B">
            <w:pPr>
              <w:spacing w:before="127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35E67556">
        <w:trPr>
          <w:trHeight w:val="495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05C5E4" w14:textId="6F62FD11">
            <w:pPr>
              <w:spacing w:before="127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CD71C6" w14:textId="54377898">
            <w:pPr>
              <w:spacing w:before="0" w:after="0" w:afterAutospacing="off" w:line="254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sobre passo reversão ao passo seguido de estrela, coreografia qualquer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3443EB" w14:textId="7F148147">
            <w:pPr>
              <w:spacing w:before="127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1E8F8547">
        <w:trPr>
          <w:trHeight w:val="390"/>
        </w:trPr>
        <w:tc>
          <w:tcPr>
            <w:tcW w:w="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6ACFAC" w14:textId="03F31871">
            <w:pPr>
              <w:spacing w:before="127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CCC979" w14:textId="720EA230">
            <w:pPr>
              <w:spacing w:before="0" w:after="0" w:afterAutospacing="off" w:line="254" w:lineRule="exact"/>
              <w:ind w:left="69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seguida de mortal grupado para frente a posição fundamental.(b-d ou d-b)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54BAF0" w14:textId="08E6443B">
            <w:pPr>
              <w:spacing w:before="127" w:after="0" w:afterAutospacing="off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082A2D0A" w14:textId="57B8C789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430"/>
        <w:gridCol w:w="905"/>
      </w:tblGrid>
      <w:tr w:rsidR="47B2330E" w:rsidTr="47B2330E" w14:paraId="302B8F1C">
        <w:trPr>
          <w:trHeight w:val="109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6645D15" w14:textId="10C7D4A4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79B3465A" w14:textId="4A5A5295">
            <w:pPr>
              <w:spacing w:before="0" w:beforeAutospacing="off" w:after="0" w:afterAutospacing="off"/>
              <w:ind w:left="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511854A3" wp14:anchorId="6D8906F9">
                  <wp:extent cx="352425" cy="352425"/>
                  <wp:effectExtent l="0" t="0" r="0" b="0"/>
                  <wp:docPr id="984261887" name="" descr="Image 44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15aa6a34eb3438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94A083D" w14:textId="543CFA53">
            <w:pPr>
              <w:spacing w:before="0" w:beforeAutospacing="off" w:after="0" w:afterAutospacing="off" w:line="252" w:lineRule="exact"/>
              <w:ind w:left="540" w:right="-18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04 - Nota de partida – 14,00 pontos</w:t>
            </w:r>
          </w:p>
          <w:p w:rsidR="411C8BFA" w:rsidP="47B2330E" w:rsidRDefault="411C8BFA" w14:paraId="2B049B6C" w14:textId="5D03A828">
            <w:pPr>
              <w:spacing w:before="0" w:beforeAutospacing="off" w:after="0" w:afterAutospacing="off" w:line="252" w:lineRule="exact"/>
              <w:ind w:left="540" w:right="-180" w:hanging="3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11C8B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</w:t>
            </w:r>
          </w:p>
          <w:p w:rsidR="4D947AEE" w:rsidP="47B2330E" w:rsidRDefault="4D947AEE" w14:paraId="5435E962" w14:textId="3E19C174">
            <w:pPr>
              <w:spacing w:before="0" w:beforeAutospacing="off" w:after="0" w:afterAutospacing="off" w:line="252" w:lineRule="exact"/>
              <w:ind w:left="540" w:right="-180" w:hanging="3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D947A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</w:t>
            </w:r>
            <w:r w:rsidRPr="47B2330E" w:rsidR="411C8BF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8,00 pontos</w:t>
            </w:r>
          </w:p>
          <w:p w:rsidR="47B2330E" w:rsidP="47B2330E" w:rsidRDefault="47B2330E" w14:paraId="6DE3CF19" w14:textId="4C8180D7">
            <w:pPr>
              <w:spacing w:before="0" w:beforeAutospacing="off" w:after="0" w:afterAutospacing="off" w:line="252" w:lineRule="exact"/>
              <w:ind w:left="540" w:right="-180" w:hanging="3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277903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3866A332">
        <w:trPr>
          <w:trHeight w:val="34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6B4D046" w14:textId="2516C7A0">
            <w:pPr>
              <w:spacing w:before="48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5241410" w:rsidP="47B2330E" w:rsidRDefault="05241410" w14:paraId="39696C69" w14:textId="2D138075">
            <w:pPr>
              <w:spacing w:before="48" w:after="0" w:afterAutospacing="off"/>
              <w:ind w:left="71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0524141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9A7EDE3" w14:textId="1627892A">
            <w:pPr>
              <w:spacing w:before="48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16028A3D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A47F73" w14:textId="0A0B49F1">
            <w:pPr>
              <w:spacing w:before="45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629341" w14:textId="2B3E6C58">
            <w:pPr>
              <w:spacing w:before="45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Posição fundamental, avião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.)e retornar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posição fundamental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a-c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).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46820E" w14:textId="53516122">
            <w:pPr>
              <w:spacing w:before="45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C0928C5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7C9C97" w14:textId="1BDFCB3B">
            <w:pPr>
              <w:spacing w:before="45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59F5C1D" w14:textId="35FDD7D7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Rodante um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seguido de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4B7E8D" w14:textId="310CA866">
            <w:pPr>
              <w:spacing w:before="45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138A597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DF40E3A" w14:textId="0B8B7568">
            <w:pPr>
              <w:spacing w:before="43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3E76BE" w14:textId="74DCB8F2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 à posição fundamental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2E3827" w14:textId="172905FE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5BC9871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78D053" w14:textId="1360A994">
            <w:pPr>
              <w:spacing w:before="43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2DD62F3" w14:textId="65A7AC46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Oitava à parada de mãos com os braços estendidos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42F5ED" w14:textId="6A7FB8D9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C690A72">
        <w:trPr>
          <w:trHeight w:val="49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4DFBB9" w14:textId="45172D68">
            <w:pPr>
              <w:spacing w:before="127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9B547E" w14:textId="3A8ABE59">
            <w:pPr>
              <w:spacing w:before="0" w:after="0" w:afterAutospacing="off" w:line="252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Descer a posição sentada, com as pernas em grande afastamento, flexão do tronco à frente (sapinho)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1A025F" w14:textId="1DCE4C8D">
            <w:pPr>
              <w:spacing w:before="127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8174F83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8840A2A" w14:textId="057D0F28">
            <w:pPr>
              <w:spacing w:before="43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843D69" w14:textId="490D38D7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afastado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seguido de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84ED83" w14:textId="43C2A5F3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263EF4D">
        <w:trPr>
          <w:trHeight w:val="49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96248DF" w14:textId="2B0D080C">
            <w:pPr>
              <w:spacing w:before="124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89E16E" w14:textId="7AB071B0">
            <w:pPr>
              <w:spacing w:before="0" w:after="0" w:afterAutospacing="off" w:line="252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rolamento à frente com as pernas estendidas até a posição fundamental coreografia qualquer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c-b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ou c-d).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9CF8F2" w14:textId="5A2B1CC4">
            <w:pPr>
              <w:spacing w:before="124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97604A6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637AAB" w14:textId="2CD0557F">
            <w:pPr>
              <w:spacing w:before="43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A43A58" w14:textId="71F26246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sobre passo reversão ao passo seguido de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752DE64" w14:textId="0D8B8DBE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134E494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12E47C" w14:textId="0B60A5C8">
            <w:pPr>
              <w:spacing w:before="45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775259" w14:textId="2A6A09D9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Reversão com pernas unidas salto P.F., coreografia qualquer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58E3E9D" w14:textId="4D19366F">
            <w:pPr>
              <w:spacing w:before="45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F6C58EE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D7D717" w14:textId="6F6466ED">
            <w:pPr>
              <w:spacing w:before="43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4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4AC210" w14:textId="5FD972FB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grupado para frente a posição fundamental. (b-d ou d-b)</w:t>
            </w:r>
          </w:p>
        </w:tc>
        <w:tc>
          <w:tcPr>
            <w:tcW w:w="90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CA42AC" w14:textId="596D4FF4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19E5CEAB" w14:textId="0BE9E6F5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545"/>
        <w:gridCol w:w="770"/>
      </w:tblGrid>
      <w:tr w:rsidR="47B2330E" w:rsidTr="47B2330E" w14:paraId="66A6359A">
        <w:trPr>
          <w:trHeight w:val="81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DB13A9" w14:textId="755BF087">
            <w:pPr>
              <w:spacing w:before="1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2B14718F" w14:textId="03A53966">
            <w:pPr>
              <w:spacing w:before="0" w:after="0" w:afterAutospacing="off"/>
              <w:ind w:left="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36F17963" wp14:anchorId="4D6016C3">
                  <wp:extent cx="390525" cy="390525"/>
                  <wp:effectExtent l="0" t="0" r="0" b="0"/>
                  <wp:docPr id="1072709325" name="" descr="Image 45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a5da5956c1641a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390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9427F3" w14:textId="3AAD7FEF">
            <w:pPr>
              <w:spacing w:before="0" w:after="0" w:afterAutospacing="off"/>
              <w:ind w:left="0" w:right="360"/>
              <w:jc w:val="center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05 - Nota de partida – 15,00 pontos</w:t>
            </w:r>
          </w:p>
          <w:p w:rsidR="5A5C8042" w:rsidP="47B2330E" w:rsidRDefault="5A5C8042" w14:paraId="5889DB4B" w14:textId="691838D1">
            <w:pPr>
              <w:spacing w:before="0" w:after="0" w:afterAutospacing="off" w:line="252" w:lineRule="exact"/>
              <w:ind w:left="0" w:right="2044" w:firstLine="31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A5C80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9,00 pontos </w:t>
            </w:r>
          </w:p>
          <w:p w:rsidR="5A5C8042" w:rsidP="47B2330E" w:rsidRDefault="5A5C8042" w14:paraId="543BF750" w14:textId="5A63B3E0">
            <w:pPr>
              <w:spacing w:before="0" w:after="0" w:afterAutospacing="off" w:line="252" w:lineRule="exact"/>
              <w:ind w:left="0" w:right="2044" w:firstLine="31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A5C804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236A3200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03B8160" w14:textId="3BC864A1">
            <w:pPr>
              <w:spacing w:before="45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721C2A3" w:rsidP="47B2330E" w:rsidRDefault="0721C2A3" w14:paraId="595BE96C" w14:textId="23B06C46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0721C2A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C8DEC6E" w14:textId="303E4574">
            <w:pPr>
              <w:spacing w:before="45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238FA2CD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44B461" w14:textId="7F2B4E0A">
            <w:pPr>
              <w:spacing w:before="45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2F9070" w14:textId="4E4DFE5F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P.F. Corrida sobre passo rodante tempo Salto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sem mãos)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27ED54" w14:textId="0069482E">
            <w:pPr>
              <w:spacing w:before="45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4925289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5F17A4" w14:textId="7B40FCE1">
            <w:pPr>
              <w:spacing w:before="43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5E3255" w14:textId="61EF8206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para trás à posição fundamental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C97CED7" w14:textId="4A4C794C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4B71AE8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DF7599" w14:textId="622ED421">
            <w:pPr>
              <w:spacing w:before="43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42FA2A" w14:textId="681C4A2E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Oitava à parada de mãos com braços estendidos finalizando em pé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0C5045" w14:textId="5FD87C3C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82BE5D0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B5B467" w14:textId="5AF9BF81">
            <w:pPr>
              <w:spacing w:before="43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EE95BC" w14:textId="08A7FB04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Coreografia qualquer seguido de avião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895280" w14:textId="39DEA73E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6B87494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9D4822" w14:textId="678229CE">
            <w:pPr>
              <w:spacing w:before="43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D66313F" w14:textId="53D557AA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 ½ volteio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408D5A" w14:textId="5A9840C1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CC3CDC5">
        <w:trPr>
          <w:trHeight w:val="495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C98CD3" w14:textId="7F13CB33">
            <w:pPr>
              <w:spacing w:before="127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BF66EB" w14:textId="01F1BB98">
            <w:pPr>
              <w:spacing w:before="0" w:after="0" w:afterAutospacing="off" w:line="252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Passar à posição sentada, com as pernas em grande afastamento, flexão do tronco à frente (sapinho)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18419A" w14:textId="1E178527">
            <w:pPr>
              <w:spacing w:before="127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CA6DB6D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4E508A" w14:textId="71EF0D01">
            <w:pPr>
              <w:spacing w:before="45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3B591E" w14:textId="7072D0C0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afastado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AB9CAC" w14:textId="28E79D5E">
            <w:pPr>
              <w:spacing w:before="45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CEF1919">
        <w:trPr>
          <w:trHeight w:val="6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C3DDD5" w14:textId="17C1A07A">
            <w:pPr>
              <w:spacing w:before="0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81E3AC" w14:textId="0045A233">
            <w:pPr>
              <w:spacing w:before="0" w:after="0" w:afterAutospacing="off"/>
              <w:ind w:left="71" w:right="16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rolamento à frente com as pernas estendidas até a posição fundamental coreografia qualquer</w:t>
            </w:r>
            <w:r w:rsidRPr="47B2330E" w:rsidR="366FBC4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c-b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ou c-d)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7A7C083" w14:textId="6C752413">
            <w:pPr>
              <w:spacing w:before="0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66AA02C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8A0A1B" w14:textId="1A1851D3">
            <w:pPr>
              <w:spacing w:before="43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8A9FCA" w14:textId="2B66EE02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grupado para frente, passo com giro 270° na direção (d-b ou b-d)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C339D1" w14:textId="10F95FE7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F42720B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87ED11" w14:textId="1F8E7822">
            <w:pPr>
              <w:spacing w:before="45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223D4CA" w14:textId="118D7864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reversão ao passo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943D02" w14:textId="245D23EE">
            <w:pPr>
              <w:spacing w:before="45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C24B7EA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01E102" w14:textId="5E4D3CE6">
            <w:pPr>
              <w:spacing w:before="45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D52A67" w14:textId="4E858179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Reversão pernas unidas, coreografia qualquer na direção (b-d ou d-b)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837456" w14:textId="45D6B1FB">
            <w:pPr>
              <w:spacing w:before="45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5C173EE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42DAB1" w14:textId="6B3E413A">
            <w:pPr>
              <w:spacing w:before="43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155C46" w14:textId="56D44470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Corrida rodante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(a–c).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B30773" w14:textId="5055CA28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8CF8743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097A81" w14:textId="4A7AFA7E">
            <w:pPr>
              <w:spacing w:before="43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B44F0F" w14:textId="1E44129A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trás.</w:t>
            </w:r>
          </w:p>
        </w:tc>
        <w:tc>
          <w:tcPr>
            <w:tcW w:w="7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1CC6834" w14:textId="2ABDCC2C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665EAAB7" w14:textId="06CAE449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470"/>
        <w:gridCol w:w="832"/>
      </w:tblGrid>
      <w:tr w:rsidR="47B2330E" w:rsidTr="47B2330E" w14:paraId="051ED06E">
        <w:trPr>
          <w:trHeight w:val="105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4C9E69" w14:textId="40B3FA70">
            <w:pPr>
              <w:spacing w:before="3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67D77E89" w14:textId="78D9B594">
            <w:pPr>
              <w:spacing w:before="0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0D108E7A" wp14:anchorId="740B259B">
                  <wp:extent cx="400050" cy="400050"/>
                  <wp:effectExtent l="0" t="0" r="0" b="0"/>
                  <wp:docPr id="1049580040" name="" descr="Image 52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5819babf3154ab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2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9B012DD" w14:textId="7A7C297A">
            <w:pPr>
              <w:spacing w:before="0" w:beforeAutospacing="off" w:after="0" w:afterAutospacing="off" w:line="252" w:lineRule="exact"/>
              <w:ind w:left="0" w:right="36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06 - Nota de partida – 16,00 pontos</w:t>
            </w:r>
          </w:p>
          <w:p w:rsidR="19D1DED0" w:rsidP="47B2330E" w:rsidRDefault="19D1DED0" w14:paraId="0B60B99F" w14:textId="7D53D350">
            <w:pPr>
              <w:spacing w:before="0" w:beforeAutospacing="off" w:after="0" w:afterAutospacing="off"/>
              <w:ind w:left="0" w:right="-180" w:firstLine="254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9D1DED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10,00 pontos</w:t>
            </w:r>
          </w:p>
          <w:p w:rsidR="32C40EF7" w:rsidP="47B2330E" w:rsidRDefault="32C40EF7" w14:paraId="1D2D96C1" w14:textId="504C7290">
            <w:pPr>
              <w:spacing w:before="0" w:beforeAutospacing="off" w:after="240" w:afterAutospacing="off"/>
              <w:ind w:left="0" w:right="-180" w:firstLine="254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32C40EF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Valor de Apresentação – 6,00 pontos</w:t>
            </w:r>
            <w:r w:rsidRPr="47B2330E" w:rsidR="150DE3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</w:p>
        </w:tc>
      </w:tr>
      <w:tr w:rsidR="47B2330E" w:rsidTr="47B2330E" w14:paraId="4A90E788">
        <w:trPr>
          <w:trHeight w:val="405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7578B13" w14:textId="0F2B31A1">
            <w:pPr>
              <w:spacing w:before="43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128994D1" w:rsidP="47B2330E" w:rsidRDefault="128994D1" w14:paraId="4E641341" w14:textId="7EA15478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28994D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1810CE4" w14:textId="155B06B5">
            <w:pPr>
              <w:spacing w:before="0" w:beforeAutospacing="off" w:after="0" w:afterAutospacing="off"/>
              <w:ind w:left="15" w:right="-18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60EA195F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5C10AB" w14:textId="0E2CC02C">
            <w:pPr>
              <w:spacing w:before="28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9B2107F" w14:textId="380EDDAC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P.F. Corrida rodante tempo salto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sem mãos)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87092F" w14:textId="600A8386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626D239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DE5628" w14:textId="24A1DA6F">
            <w:pPr>
              <w:spacing w:before="31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DE2393" w14:textId="078FE526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C4B863" w14:textId="35ED668F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101EC98E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C9F919" w14:textId="0AA0D0C2">
            <w:pPr>
              <w:spacing w:before="31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B39114" w14:textId="57993955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grupado para trás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E15FA4" w14:textId="4A8F3704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E162A90">
        <w:trPr>
          <w:trHeight w:val="495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0ACFA6" w14:textId="1E34B068">
            <w:pPr>
              <w:spacing w:before="127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9B4008A" w14:textId="42AEA4EB">
            <w:pPr>
              <w:spacing w:before="0" w:beforeAutospacing="off" w:after="0" w:afterAutospacing="off" w:line="252" w:lineRule="exact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Salto com ½ volta, oitava à parada de mãos com braços estendidos finalizando em pé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2C5F067" w14:textId="33B965DE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4AC05269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0200F2" w14:textId="2023511C">
            <w:pPr>
              <w:spacing w:before="31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8C55CB" w14:textId="2D44B7ED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Coreografia qualquer seguido de avião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2A316A" w14:textId="57CF8224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00A6C89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6A43A0" w14:textId="280648B1">
            <w:pPr>
              <w:spacing w:before="28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9E7515" w14:textId="663C6E12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 ½ volteio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1B9277" w14:textId="05D3A2B8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A3F6922">
        <w:trPr>
          <w:trHeight w:val="495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AEA913" w14:textId="7FE25693">
            <w:pPr>
              <w:spacing w:before="127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948DC6" w14:textId="6C516AA5">
            <w:pPr>
              <w:spacing w:before="0" w:beforeAutospacing="off" w:after="0" w:afterAutospacing="off" w:line="252" w:lineRule="exact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Passar à posição sentada, com as pernas em grande afastamento, flexão do tronco à frente (sapinho)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ABC7B3" w14:textId="1FE27302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45BCCE3F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5CA3A2" w14:textId="5C497513">
            <w:pPr>
              <w:spacing w:before="28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2FB768" w14:textId="4BFA9747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afastado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857662" w14:textId="09AB208E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FDB36A1">
        <w:trPr>
          <w:trHeight w:val="495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1CF02F9" w14:textId="3D423B6D">
            <w:pPr>
              <w:spacing w:before="127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C5A618" w14:textId="7F0412C4">
            <w:pPr>
              <w:spacing w:before="0" w:beforeAutospacing="off" w:after="0" w:afterAutospacing="off" w:line="252" w:lineRule="exact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rolamento à frente com as pernas estendidas até a posição fundamental coreografia qualquer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c-b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ou c-d).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4A58EB" w14:textId="099ECD6B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33CAA73">
        <w:trPr>
          <w:trHeight w:val="495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23B10DC" w14:textId="19A1B2BC">
            <w:pPr>
              <w:spacing w:before="127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ACC7A5" w14:textId="0F0601D2">
            <w:pPr>
              <w:spacing w:before="0" w:beforeAutospacing="off" w:after="0" w:afterAutospacing="off" w:line="252" w:lineRule="exact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mortal para frente grupado seguido de mortal para frente grupado, passo à frente com giro 270° na direção (d-b ou b-d).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E1EE5D" w14:textId="284C3AAB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F8BD306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B1B9AB" w14:textId="296AE1AD">
            <w:pPr>
              <w:spacing w:before="28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0DB57E" w14:textId="162BC8A5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reversão ao passo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06FE0C0" w14:textId="2A58E7D0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0CDEF39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C86532" w14:textId="09A519C8">
            <w:pPr>
              <w:spacing w:before="28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00DDCA" w14:textId="2E356C5B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Reversão pernas unidas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7B047E8" w14:textId="05AA3540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BAD538A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FCA19F" w14:textId="285239EB">
            <w:pPr>
              <w:spacing w:before="31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B5DA60" w14:textId="721A9721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grupado para frente coreografia qualquer na direção (b-d ou d-d).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4BECC5" w14:textId="3DB4C8C8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93C8384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D37B10" w14:textId="07E8EAE2">
            <w:pPr>
              <w:spacing w:before="31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E0D8F2" w14:textId="06B10B97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Corrida, rodante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(a–c)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BD4320" w14:textId="7781E4FE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52692542">
        <w:trPr>
          <w:trHeight w:val="30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6E2037" w14:textId="436656DE">
            <w:pPr>
              <w:spacing w:before="28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15.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C88BC2" w14:textId="7CD29945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 com ½ giro ou twist estendido</w:t>
            </w:r>
          </w:p>
        </w:tc>
        <w:tc>
          <w:tcPr>
            <w:tcW w:w="8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B3A0C4" w14:textId="2D5443A0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5BFB2EF5" w14:textId="365BCD01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7110"/>
        <w:gridCol w:w="1132"/>
      </w:tblGrid>
      <w:tr w:rsidR="47B2330E" w:rsidTr="47B2330E" w14:paraId="254848F8">
        <w:trPr>
          <w:trHeight w:val="87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4D0C04" w14:textId="59296377">
            <w:pPr>
              <w:spacing w:before="1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3BE6F9CA" w14:textId="21C23C64">
            <w:pPr>
              <w:spacing w:before="0" w:after="0" w:afterAutospacing="off"/>
              <w:ind w:left="13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0FFB8153" wp14:anchorId="70C2B9C1">
                  <wp:extent cx="419100" cy="419100"/>
                  <wp:effectExtent l="0" t="0" r="0" b="0"/>
                  <wp:docPr id="1628187577" name="" descr="Image 53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48d2db34a6a449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2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F98ED8" w14:textId="0BABCDDF">
            <w:pPr>
              <w:spacing w:before="0" w:after="0" w:afterAutospacing="off" w:line="253" w:lineRule="exact"/>
              <w:ind w:left="375" w:right="36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07 - Nota de partida – 17,00 pontos</w:t>
            </w:r>
          </w:p>
          <w:p w:rsidR="28A0E4E3" w:rsidP="47B2330E" w:rsidRDefault="28A0E4E3" w14:paraId="2334F545" w14:textId="773D8C29">
            <w:pPr>
              <w:spacing w:before="0" w:after="0" w:afterAutospacing="off" w:line="254" w:lineRule="exact"/>
              <w:ind w:left="90" w:right="2070" w:hanging="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28A0E4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11,00 pontos </w:t>
            </w:r>
          </w:p>
          <w:p w:rsidR="28A0E4E3" w:rsidP="47B2330E" w:rsidRDefault="28A0E4E3" w14:paraId="75226B22" w14:textId="568D2BDF">
            <w:pPr>
              <w:spacing w:before="0" w:after="0" w:afterAutospacing="off" w:line="254" w:lineRule="exact"/>
              <w:ind w:left="90" w:right="-90" w:hanging="6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28A0E4E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77C42A0D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1871600" w14:textId="2A4D1454">
            <w:pPr>
              <w:spacing w:before="41" w:after="0" w:afterAutospacing="off"/>
              <w:ind w:left="11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2B72A1CC" w:rsidP="47B2330E" w:rsidRDefault="2B72A1CC" w14:paraId="13F375A1" w14:textId="242361B9">
            <w:pPr>
              <w:spacing w:before="41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2B72A1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BC37991" w14:textId="3B2A5E93">
            <w:pPr>
              <w:spacing w:before="41" w:after="0" w:afterAutospacing="off"/>
              <w:ind w:left="14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7BFBD252">
        <w:trPr>
          <w:trHeight w:val="31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FA1B62" w14:textId="0F210A6C">
            <w:pPr>
              <w:spacing w:before="38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EA99A4" w14:textId="36FFD08E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P.F. Rodante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(b-d ou d-b)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351F6F" w14:textId="52C9B7E3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3B34D96E">
        <w:trPr>
          <w:trHeight w:val="31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07C7AF5" w14:textId="3829BB25">
            <w:pPr>
              <w:spacing w:before="38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872D60F" w14:textId="64D46A68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 com ½ giro ou twist estendido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ABC979" w14:textId="7208DB70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EAABBDD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C72DA7" w14:textId="3F92F44D">
            <w:pPr>
              <w:spacing w:before="38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2A6F21" w14:textId="1276BCD9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Seguido de mortal grupado para frente (c–a) coreografia qualquer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CFDF12" w14:textId="76D3D9C1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73B3526">
        <w:trPr>
          <w:trHeight w:val="31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95A281" w14:textId="3C026B90">
            <w:pPr>
              <w:spacing w:before="38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694E59" w14:textId="2ABB3E7B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reversão (b-d ou d-b)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4DF2AC" w14:textId="6C087B49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EFC1D6F">
        <w:trPr>
          <w:trHeight w:val="31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4F93A1" w14:textId="3DDC7614">
            <w:pPr>
              <w:spacing w:before="38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7789FB" w14:textId="40239037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para frente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C6328C" w14:textId="249146F8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9C076E0">
        <w:trPr>
          <w:trHeight w:val="31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715020" w14:textId="7FD474E1">
            <w:pPr>
              <w:spacing w:before="38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532471" w14:textId="5E53C7C5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carpado para frente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25A19D" w14:textId="41C7D8E8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855899C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8D0C5C" w14:textId="7D72C80D">
            <w:pPr>
              <w:spacing w:before="38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AC26AD" w14:textId="391873E7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Oitava à parada com ½ giro, rolamento (b-d ou d-b).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87FC39" w14:textId="215B63F7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E0CFD1F">
        <w:trPr>
          <w:trHeight w:val="31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AE64AE" w14:textId="1AB632F6">
            <w:pPr>
              <w:spacing w:before="38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6C5FCF" w14:textId="759611F4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retornando em pé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F46775" w14:textId="0F89D892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1E7B70F">
        <w:trPr>
          <w:trHeight w:val="31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73A966C" w14:textId="63A9975F">
            <w:pPr>
              <w:spacing w:before="38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DC47EE" w14:textId="519F2C63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Coreografia qualquer seguido de avião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4E3EDC" w14:textId="45E1023C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2623D614">
        <w:trPr>
          <w:trHeight w:val="31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001CDB" w14:textId="418884C8">
            <w:pPr>
              <w:spacing w:before="38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7BC59D" w14:textId="706895E6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 1/2 volteios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4E4BA3" w14:textId="344DD24F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910DEBE">
        <w:trPr>
          <w:trHeight w:val="49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2C1151" w14:textId="74AC353A">
            <w:pPr>
              <w:spacing w:before="127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446B04" w14:textId="1AEC5D8C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Passar à posição sentada, com as pernas em grande afastamento, flexão do tronco à frente (sapinho)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EA988C" w14:textId="0FFB73BC">
            <w:pPr>
              <w:spacing w:before="127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116A943D">
        <w:trPr>
          <w:trHeight w:val="49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B9A480" w14:textId="557D4B72">
            <w:pPr>
              <w:spacing w:before="127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705A59" w14:textId="31A1B935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alto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extensão total do corpo ao apoio dorsal, ½ volta ao apoio facial, subida em pé, coreografia qualquer para lateral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9373CE" w14:textId="56CB4B6A">
            <w:pPr>
              <w:spacing w:before="127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F28156F">
        <w:trPr>
          <w:trHeight w:val="49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D16909" w14:textId="3E940BED">
            <w:pPr>
              <w:spacing w:before="127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B975F18" w14:textId="0C0604DB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mortal para frente grupado seguido de mortal para frente grupado, passo à frente com giro 270° para diagonal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5D7CF0" w14:textId="0E3FF8C3">
            <w:pPr>
              <w:spacing w:before="127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877E82D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5DD366" w14:textId="7275836B">
            <w:pPr>
              <w:spacing w:before="38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E7C62E" w14:textId="10A55DAD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P.F Corrida rodante Salto tempo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sem mãos) (B-D ou D-B)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383407" w14:textId="31A6B8CF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4238BEC">
        <w:trPr>
          <w:trHeight w:val="31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3EA973" w14:textId="3C3384E6">
            <w:pPr>
              <w:spacing w:before="38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15.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B43D78" w14:textId="786EBEA6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92B234" w14:textId="4B990F51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585EE246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E96052" w14:textId="0FF012E7">
            <w:pPr>
              <w:spacing w:before="38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16.</w:t>
            </w:r>
          </w:p>
        </w:tc>
        <w:tc>
          <w:tcPr>
            <w:tcW w:w="71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693D9FF" w14:textId="60786BE2">
            <w:pPr>
              <w:spacing w:before="3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113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5EA664" w14:textId="2F7FF84E">
            <w:pPr>
              <w:spacing w:before="38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7F6519C9" w14:textId="50E95342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1E4D601D" w14:textId="787AFFAD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7365"/>
        <w:gridCol w:w="875"/>
      </w:tblGrid>
      <w:tr w:rsidR="47B2330E" w:rsidTr="5ED6E888" w14:paraId="234466A6">
        <w:trPr>
          <w:trHeight w:val="88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C3C687" w14:textId="348FE6DD">
            <w:pPr>
              <w:spacing w:before="4" w:after="0" w:afterAutospacing="off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47B2330E" w:rsidP="47B2330E" w:rsidRDefault="47B2330E" w14:paraId="1A720739" w14:textId="72858F3A">
            <w:pPr>
              <w:spacing w:before="0" w:after="0" w:afterAutospacing="off"/>
              <w:ind w:left="-9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2FE2266F" wp14:anchorId="2AC87A98">
                  <wp:extent cx="446913" cy="446913"/>
                  <wp:effectExtent l="0" t="0" r="0" b="0"/>
                  <wp:docPr id="1073896597" name="" descr="Image 60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b76da1978af4a7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6913" cy="446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9F33783" w:rsidP="47B2330E" w:rsidRDefault="49F33783" w14:paraId="28535C40" w14:textId="2D3F59A9">
            <w:pPr>
              <w:spacing w:before="0" w:after="0" w:afterAutospacing="off"/>
              <w:ind w:left="3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9F33783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08 - Nota de partida – 18,00 pontos</w:t>
            </w:r>
          </w:p>
          <w:p w:rsidR="47B2330E" w:rsidP="47B2330E" w:rsidRDefault="47B2330E" w14:paraId="55CEEFA5" w14:textId="5735FC5E">
            <w:pPr>
              <w:spacing w:before="0" w:after="0" w:afterAutospacing="off" w:line="290" w:lineRule="atLeast"/>
              <w:ind w:left="180" w:right="2108" w:hanging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12,00 pontos </w:t>
            </w:r>
          </w:p>
          <w:p w:rsidR="47B2330E" w:rsidP="47B2330E" w:rsidRDefault="47B2330E" w14:paraId="4315073F" w14:textId="2C071A29">
            <w:pPr>
              <w:spacing w:before="0" w:after="0" w:afterAutospacing="off" w:line="290" w:lineRule="atLeast"/>
              <w:ind w:left="180" w:right="2108" w:hanging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5ED6E888" w14:paraId="56459D1B">
        <w:trPr>
          <w:trHeight w:val="330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31C75FA" w14:textId="75680067">
            <w:pPr>
              <w:spacing w:before="43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060360E" w14:textId="4565FB09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BC7BF91" w14:textId="1EC9044D">
            <w:pPr>
              <w:spacing w:before="43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64BA31A0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43600B" w14:textId="65446C2C">
            <w:pPr>
              <w:spacing w:before="36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8CB059" w14:textId="44936ECE">
            <w:pPr>
              <w:spacing w:before="3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P.F. Rodante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(b-d ou d-b)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7E2F0E" w14:textId="13D6CE25">
            <w:pPr>
              <w:spacing w:before="3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7BD5D938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9C70B0" w14:textId="6E73B801">
            <w:pPr>
              <w:spacing w:before="36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7589A0A" w14:textId="7A8B0A81">
            <w:pPr>
              <w:spacing w:before="3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 com ½ giro ou twist estendido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60B268" w14:textId="0ABEB440">
            <w:pPr>
              <w:spacing w:before="3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344F9B8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27F838" w14:textId="191F3996">
            <w:pPr>
              <w:spacing w:before="36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A7F26E" w14:textId="62A15079">
            <w:pPr>
              <w:spacing w:before="3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Seguido de mortal grupado para frente com ½ volta (b-d ou d-b)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E7B2D1" w14:textId="6EFC2F48">
            <w:pPr>
              <w:spacing w:before="3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68D050A0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9C207A" w14:textId="3DC96EA9">
            <w:pPr>
              <w:spacing w:before="3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6D72FB" w14:textId="26150553">
            <w:pPr>
              <w:spacing w:before="3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reversão (b-d ou d-b)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1AACC8" w14:textId="03AB2B2F">
            <w:pPr>
              <w:spacing w:before="3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350E363D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AEEB18" w14:textId="01EDBDFA">
            <w:pPr>
              <w:spacing w:before="36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E87389" w14:textId="2E5350AA">
            <w:pPr>
              <w:spacing w:before="3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para frente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C02C3A" w14:textId="4E88BE2C">
            <w:pPr>
              <w:spacing w:before="3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3D6FB7C1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4F823F" w14:textId="3DA2EF28">
            <w:pPr>
              <w:spacing w:before="36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C62C8D" w14:textId="3BD86CCF">
            <w:pPr>
              <w:spacing w:before="3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frente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C87459" w14:textId="60CCEAA1">
            <w:pPr>
              <w:spacing w:before="3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1,25</w:t>
            </w:r>
          </w:p>
        </w:tc>
      </w:tr>
      <w:tr w:rsidR="47B2330E" w:rsidTr="5ED6E888" w14:paraId="49F09683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D6056CF" w14:textId="17687C25">
            <w:pPr>
              <w:spacing w:before="36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53FEE5C" w14:textId="72B79814">
            <w:pPr>
              <w:spacing w:before="3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Oitava à parada com ½ giro, rolamento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a-c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40FB10" w14:textId="332215EA">
            <w:pPr>
              <w:spacing w:before="3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1A5442DE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936230" w14:textId="7D18942D">
            <w:pPr>
              <w:spacing w:before="3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83E4995" w14:textId="5DB59E44">
            <w:pPr>
              <w:spacing w:before="3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retornando em pé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F3D31E" w14:textId="14749742">
            <w:pPr>
              <w:spacing w:before="3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31DFBDC5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521560" w14:textId="0E6CE166">
            <w:pPr>
              <w:spacing w:before="36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9.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7DABEE" w14:textId="110393B8">
            <w:pPr>
              <w:spacing w:before="3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Coreografia qualquer seguido de avião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BFCACA" w14:textId="24E54D73">
            <w:pPr>
              <w:spacing w:before="3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45A4D0DC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EEBA40" w14:textId="3C425DFB">
            <w:pPr>
              <w:spacing w:before="36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10.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87AFDB" w14:textId="74C1042A">
            <w:pPr>
              <w:spacing w:before="3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 1/2 volteios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9224D7" w14:textId="77B4D1CB">
            <w:pPr>
              <w:spacing w:before="3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FCA5A77">
        <w:trPr>
          <w:trHeight w:val="49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494D26" w14:textId="1FE0AE1E">
            <w:pPr>
              <w:spacing w:before="127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11.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56C7FE8" w14:textId="735F6D27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Passar à posição sentada, com as pernas em grande afastamento, flexão do tronco à frente (sapinho)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B0B571" w14:textId="239EEA9D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3C21906D">
        <w:trPr>
          <w:trHeight w:val="49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BA8003D" w14:textId="66A1CFF0">
            <w:pPr>
              <w:spacing w:before="127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12.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F7C609" w14:textId="7F4F3350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alto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extensão total do corpo ao apoio dorsal, ½ volta ao apoio facial, subida em pé, coreografia qualquer para lateral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CA25189" w14:textId="1C8C76F5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741D4B10">
        <w:trPr>
          <w:trHeight w:val="49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23EF297" w14:textId="79EC1C25">
            <w:pPr>
              <w:spacing w:before="127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13.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48077A" w14:textId="7B67F304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mortal para frente grupado seguido de mortal para frente grupado, passo à frente com giro 270° na direção (d-b ou b-d)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AA780E" w14:textId="77B52204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F49890F">
        <w:trPr>
          <w:trHeight w:val="315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473A1C" w14:textId="713A3B88">
            <w:pPr>
              <w:spacing w:before="36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14.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EFFAD0" w14:textId="3ADEC645">
            <w:pPr>
              <w:spacing w:before="3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rodante salto tempo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sem mãos)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01BA61" w14:textId="3D72FD9F">
            <w:pPr>
              <w:spacing w:before="3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20A3CE38">
        <w:trPr>
          <w:trHeight w:val="330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65EE14" w14:textId="7EB72511">
            <w:pPr>
              <w:spacing w:before="34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15.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23C762" w14:textId="67E2D441">
            <w:pPr>
              <w:spacing w:before="2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74C669" w14:textId="5FCAFE8A">
            <w:pPr>
              <w:spacing w:before="34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1CCFDFE7">
        <w:trPr>
          <w:trHeight w:val="360"/>
        </w:trPr>
        <w:tc>
          <w:tcPr>
            <w:tcW w:w="9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3E378C" w14:textId="3FFE9DE6">
            <w:pPr>
              <w:spacing w:before="36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16.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046FCF" w14:textId="479C5714">
            <w:pPr>
              <w:spacing w:before="3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 com 1/1 giro</w:t>
            </w:r>
          </w:p>
        </w:tc>
        <w:tc>
          <w:tcPr>
            <w:tcW w:w="8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C65B29" w14:textId="191ED83C">
            <w:pPr>
              <w:spacing w:before="3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</w:tbl>
    <w:p w:rsidR="5ED6E888" w:rsidP="5ED6E888" w:rsidRDefault="5ED6E888" w14:paraId="21456E86" w14:textId="3F3CDC9E">
      <w:pPr>
        <w:spacing w:before="249" w:after="0" w:line="240" w:lineRule="auto"/>
        <w:ind w:left="-9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00A83AA3" w:rsidP="47B2330E" w:rsidRDefault="0047690F" w14:paraId="263AE955" w14:textId="5A02BBB9">
      <w:pPr>
        <w:suppressAutoHyphens/>
        <w:spacing w:before="249" w:after="0" w:line="240" w:lineRule="auto"/>
        <w:ind w:left="-90" w:right="0" w:firstLine="0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1B53B5E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§2 - </w:t>
      </w:r>
      <w:r w:rsidRPr="47B2330E" w:rsidR="1B53B5E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Cavalo com Alças.</w:t>
      </w:r>
    </w:p>
    <w:p w:rsidR="00A83AA3" w:rsidP="5ED6E888" w:rsidRDefault="0047690F" w14:paraId="344CED7B" w14:textId="296A62D6">
      <w:pPr>
        <w:suppressAutoHyphens/>
        <w:spacing w:before="10" w:after="0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  <w:r w:rsidR="044B98D6">
        <w:drawing>
          <wp:inline wp14:editId="67C102F3" wp14:anchorId="31D7EFE5">
            <wp:extent cx="800100" cy="714375"/>
            <wp:effectExtent l="0" t="0" r="0" b="0"/>
            <wp:docPr id="1901623745" name="" descr="Image 61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82e0a1f31ed423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8001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D6E888" w:rsidP="5ED6E888" w:rsidRDefault="5ED6E888" w14:paraId="3B5D5208" w14:textId="451D55DD">
      <w:pPr>
        <w:spacing w:before="10" w:after="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5ED6E888" w:rsidP="5ED6E888" w:rsidRDefault="5ED6E888" w14:paraId="212D0C22" w14:textId="2F4695BB">
      <w:pPr>
        <w:spacing w:before="10" w:after="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5ED6E888" w:rsidP="5ED6E888" w:rsidRDefault="5ED6E888" w14:paraId="0248703A" w14:textId="321B8C45">
      <w:pPr>
        <w:spacing w:before="10" w:after="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5ED6E888" w:rsidP="5ED6E888" w:rsidRDefault="5ED6E888" w14:paraId="144ABDA1" w14:textId="6ACE10FD">
      <w:pPr>
        <w:spacing w:before="10" w:after="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p w:rsidR="5ED6E888" w:rsidP="5ED6E888" w:rsidRDefault="5ED6E888" w14:paraId="5D81784A" w14:textId="6B6AB3C1">
      <w:pPr>
        <w:spacing w:before="10" w:after="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12"/>
          <w:szCs w:val="12"/>
          <w:lang w:val="pt-BR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359"/>
        <w:gridCol w:w="816"/>
      </w:tblGrid>
      <w:tr w:rsidR="47B2330E" w:rsidTr="5ED6E888" w14:paraId="62D7F388">
        <w:trPr>
          <w:trHeight w:val="112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5ED6E888" w:rsidRDefault="47B2330E" w14:paraId="1740BC21" w14:textId="4FB8F023">
            <w:pPr>
              <w:spacing w:before="0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5CBD92D">
              <w:drawing>
                <wp:inline wp14:editId="5C5DE72F" wp14:anchorId="5235EFCA">
                  <wp:extent cx="352425" cy="352425"/>
                  <wp:effectExtent l="0" t="0" r="0" b="0"/>
                  <wp:docPr id="603399538" name="" descr="Image 62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e42e6953a204e57">
                            <a:extLst xmlns:a="http://schemas.openxmlformats.org/drawingml/2006/main"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352425" cy="352425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47B2330E" w:rsidP="47B2330E" w:rsidRDefault="47B2330E" w14:paraId="650A1350" w14:textId="41B701E1">
            <w:pPr>
              <w:spacing w:before="0" w:after="0" w:afterAutospacing="off"/>
              <w:ind w:left="130"/>
              <w:jc w:val="left"/>
            </w:pPr>
          </w:p>
        </w:tc>
        <w:tc>
          <w:tcPr>
            <w:tcW w:w="81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6DDD8BFC" w:rsidP="47B2330E" w:rsidRDefault="6DDD8BFC" w14:paraId="546F7BD7" w14:textId="68D2E4E1">
            <w:pPr>
              <w:spacing w:before="0" w:after="0" w:afterAutospacing="off" w:line="252" w:lineRule="exact"/>
              <w:ind w:left="372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DDD8BF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01 - Nota de partida – 11,00 pontos</w:t>
            </w:r>
          </w:p>
          <w:p w:rsidR="47B2330E" w:rsidP="47B2330E" w:rsidRDefault="47B2330E" w14:paraId="2E2D01A4" w14:textId="1EA34FA4">
            <w:pPr>
              <w:spacing w:before="0" w:after="0" w:afterAutospacing="off" w:line="254" w:lineRule="exact"/>
              <w:ind w:left="540" w:right="2078" w:firstLine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5,00 pontos </w:t>
            </w:r>
          </w:p>
          <w:p w:rsidR="47B2330E" w:rsidP="5ED6E888" w:rsidRDefault="47B2330E" w14:paraId="7F0039F7" w14:textId="62822299">
            <w:pPr>
              <w:spacing w:before="0" w:after="240" w:afterAutospacing="off" w:line="254" w:lineRule="exact"/>
              <w:ind w:left="540" w:right="2078" w:firstLine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5ED6E888" w:rsidR="5A8801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6,00 pontos</w:t>
            </w:r>
          </w:p>
        </w:tc>
      </w:tr>
      <w:tr w:rsidR="47B2330E" w:rsidTr="5ED6E888" w14:paraId="7914596C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F3613ED" w14:textId="31FE5C70">
            <w:pPr>
              <w:spacing w:before="40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635D408" w14:textId="2310191B">
            <w:pPr>
              <w:spacing w:before="40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FF29F26" w14:textId="42D386F4">
            <w:pPr>
              <w:spacing w:before="40" w:after="0" w:afterAutospacing="off"/>
              <w:ind w:left="15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52609C93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94B2B69" w14:textId="262D8AD6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59E4DB2" w14:textId="0CA86470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frente (ou esquerda)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A017D9" w14:textId="3CC6857A">
            <w:pPr>
              <w:spacing w:before="43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66DDCF9B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51FF8F" w14:textId="228DDE73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6215A6" w14:textId="1BDD989E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A624C2" w14:textId="05354C6C">
            <w:pPr>
              <w:spacing w:before="43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2B7BC740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3A67A3" w14:textId="604B9D97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0BDB2E" w14:textId="43953C6F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trás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2F1FFA" w14:textId="4E9E26AC">
            <w:pPr>
              <w:spacing w:before="43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7F6EB865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2C5099" w14:textId="4A68A83F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D3725A" w14:textId="198D9EE3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trás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ED97A9" w14:textId="65C17E08">
            <w:pPr>
              <w:spacing w:before="45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2C5B49F1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D476AF" w14:textId="190E64BD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2974444" w14:textId="6E916748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frente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1B6A16" w14:textId="7ADCE43E">
            <w:pPr>
              <w:spacing w:before="45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03043AA1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7BB163" w14:textId="2C658A75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EDE9B8" w14:textId="597CF79D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de tesoura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B413901" w14:textId="585D4B5A">
            <w:pPr>
              <w:spacing w:before="43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6B3EC752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0E58EC" w14:textId="24648A5E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DFD349" w14:textId="4FD2EFF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perna direita para trás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0076E9" w14:textId="7157DE2B">
            <w:pPr>
              <w:spacing w:before="43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22510969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4D6875" w14:textId="2A437204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62F897" w14:textId="18958D50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perna esquerda para frente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FD1103" w14:textId="7B6A04AB">
            <w:pPr>
              <w:spacing w:before="43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4ABBAA08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9F6497C" w14:textId="5EA4C707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0FD169" w14:textId="54524064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de tesoura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F9852B" w14:textId="0C3B9AAD">
            <w:pPr>
              <w:spacing w:before="43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0733151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2C24F8" w14:textId="6ED30C08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9E9817" w14:textId="0B74D201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perna esquerda para trás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46520FE" w14:textId="1C3FC262">
            <w:pPr>
              <w:spacing w:before="43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3B92B663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F216C6" w14:textId="4D0AF780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35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1A14B3" w14:textId="42323104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Apoio facial 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 – PF</w:t>
            </w:r>
          </w:p>
        </w:tc>
        <w:tc>
          <w:tcPr>
            <w:tcW w:w="8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3682C1" w14:textId="4CDE941D">
            <w:pPr>
              <w:spacing w:before="45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411235C2" w14:textId="03B7211D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1653DB2A" w14:textId="1A8CF691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497"/>
        <w:gridCol w:w="834"/>
      </w:tblGrid>
      <w:tr w:rsidR="47B2330E" w:rsidTr="47B2330E" w14:paraId="0C4D0229">
        <w:trPr>
          <w:trHeight w:val="75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C9D11D" w14:textId="1EF28E4A">
            <w:pPr>
              <w:spacing w:before="1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5034E20C" w14:textId="7038721D">
            <w:pPr>
              <w:spacing w:before="0" w:after="0" w:afterAutospacing="off"/>
              <w:ind w:left="10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53F1B12F" wp14:anchorId="4CDF69AD">
                  <wp:extent cx="352425" cy="352425"/>
                  <wp:effectExtent l="0" t="0" r="0" b="0"/>
                  <wp:docPr id="2106390080" name="" descr="Image 69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4a80eac69a64141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1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09DB93" w14:textId="567285F6">
            <w:pPr>
              <w:spacing w:before="0" w:after="0" w:afterAutospacing="off" w:line="252" w:lineRule="exact"/>
              <w:ind w:left="36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02 - Nota de partida – 13,00 pontos</w:t>
            </w:r>
          </w:p>
          <w:p w:rsidR="47B2330E" w:rsidP="47B2330E" w:rsidRDefault="47B2330E" w14:paraId="1C585A98" w14:textId="11CF200C">
            <w:pPr>
              <w:spacing w:before="0" w:after="0" w:afterAutospacing="off" w:line="254" w:lineRule="exact"/>
              <w:ind w:left="360" w:right="0" w:hanging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7,00 pontos </w:t>
            </w:r>
          </w:p>
          <w:p w:rsidR="47B2330E" w:rsidP="47B2330E" w:rsidRDefault="47B2330E" w14:paraId="55601CE8" w14:textId="08518D78">
            <w:pPr>
              <w:spacing w:before="0" w:after="0" w:afterAutospacing="off" w:line="254" w:lineRule="exact"/>
              <w:ind w:left="360" w:right="0" w:hanging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1845F4A2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CE55D65" w14:textId="42868E5C">
            <w:pPr>
              <w:spacing w:before="31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BA26A27" w14:textId="1EC00FA5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78FD19B" w14:textId="4BA2BE29">
            <w:pPr>
              <w:spacing w:before="31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2E0F9F74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C54429" w14:textId="58F8B5CA">
            <w:pPr>
              <w:spacing w:before="3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D71ED4" w14:textId="172591F8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frente (ou esquerda)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C21306" w14:textId="176F92A0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71262C8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2C0B75" w14:textId="6D4F8C95">
            <w:pPr>
              <w:spacing w:before="3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5F32A0" w14:textId="4DD1C5CF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6D41F3" w14:textId="47AD8749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21CFFAF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21ED2BC" w14:textId="0BDCDDCE">
            <w:pPr>
              <w:spacing w:before="28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C2695E" w14:textId="11CE81DF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trás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6C0734" w14:textId="02F79E59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76BFF84C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3895DB" w14:textId="46EAFF6F">
            <w:pPr>
              <w:spacing w:before="28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B7AC31" w14:textId="074CE565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trás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1BF272" w14:textId="7555FB2D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24F553E7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9DE747" w14:textId="6F53BFD8">
            <w:pPr>
              <w:spacing w:before="28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55C00E" w14:textId="711ECC4B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frente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80E9370" w14:textId="030532AC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0CF875BE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C38A31" w14:textId="358F766F">
            <w:pPr>
              <w:spacing w:before="3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93A54B" w14:textId="79E5100A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trás (falsa tesoura)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C6804D" w14:textId="4AC0FFFD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18D66D3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47C77C" w14:textId="75214DD0">
            <w:pPr>
              <w:spacing w:before="3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4A427C" w14:textId="7C1E8CF2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frente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05C6E4" w14:textId="6248B25F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0AAF0B90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FAA627" w14:textId="7B0E782D">
            <w:pPr>
              <w:spacing w:before="3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28F44B" w14:textId="0117C74E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Imediata tesoura para frente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CDC93C" w14:textId="6CACE242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10DAB0B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832F72" w14:textId="0E5DE8FC">
            <w:pPr>
              <w:spacing w:before="28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F4C6D0" w14:textId="5FF088F0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trás (falsa tesoura)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D4BBC6" w14:textId="7A024AB4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EABC789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8156E63" w14:textId="44BF5815">
            <w:pPr>
              <w:spacing w:before="28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0DC57F9" w14:textId="68874AF9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8C6DC8" w14:textId="05B0D0F3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6C5F0544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17D1EC" w14:textId="03745058">
            <w:pPr>
              <w:spacing w:before="28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D7C1C14" w14:textId="08DD93D7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Imediata tesoura para frente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857B2B" w14:textId="0E078972">
            <w:pPr>
              <w:spacing w:before="28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EB434F8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4B0F80" w14:textId="59401247">
            <w:pPr>
              <w:spacing w:before="31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680E2E" w14:textId="26831B57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17C0C3" w14:textId="3590E958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5C95CAFD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6A6693" w14:textId="7E829C13">
            <w:pPr>
              <w:spacing w:before="31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089CFC" w14:textId="22F14B17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trás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4CD685" w14:textId="10975BE9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71634BC6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1246720" w14:textId="11C59CDA">
            <w:pPr>
              <w:spacing w:before="31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61BC7FA" w14:textId="4C3CB51F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trás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64E145" w14:textId="1D1F5DF4">
            <w:pPr>
              <w:spacing w:before="3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23C41F1D">
        <w:trPr>
          <w:trHeight w:val="49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452AD9" w14:textId="331E108C">
            <w:pPr>
              <w:spacing w:before="124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15.</w:t>
            </w:r>
          </w:p>
        </w:tc>
        <w:tc>
          <w:tcPr>
            <w:tcW w:w="749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5FF092" w14:textId="0AC4AE6C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Apoio facial transporte lateral alça – ponta até chegar na P1 - 2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 neste apoio – PF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828016" w14:textId="39CCA12E">
            <w:pPr>
              <w:spacing w:before="124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6CC0710C" w14:textId="57EF5B10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450E2F73" w14:textId="434BF6A3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19AA109F" w14:textId="22887FD4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789"/>
        <w:gridCol w:w="7500"/>
        <w:gridCol w:w="848"/>
      </w:tblGrid>
      <w:tr w:rsidR="47B2330E" w:rsidTr="47B2330E" w14:paraId="12C13212">
        <w:trPr>
          <w:trHeight w:val="945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C74200" w14:textId="5F09E4B8">
            <w:pPr>
              <w:spacing w:before="0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2BC7D752" w14:textId="0B084C2B">
            <w:pPr>
              <w:spacing w:before="0" w:after="0" w:afterAutospacing="off"/>
              <w:ind w:lef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53EA6B54" wp14:anchorId="294656D0">
                  <wp:extent cx="428625" cy="428625"/>
                  <wp:effectExtent l="0" t="0" r="0" b="0"/>
                  <wp:docPr id="349224518" name="" descr="Image 70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524af81e4ce48c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E40F441" w:rsidP="47B2330E" w:rsidRDefault="4E40F441" w14:paraId="1FF1D448" w14:textId="562CEAA7">
            <w:pPr>
              <w:spacing w:before="0" w:after="0" w:afterAutospacing="off" w:line="252" w:lineRule="exact"/>
              <w:ind w:left="372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E40F44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03 - Nota de partida – 14,00 pontos</w:t>
            </w:r>
          </w:p>
          <w:p w:rsidR="47B2330E" w:rsidP="47B2330E" w:rsidRDefault="47B2330E" w14:paraId="670B577C" w14:textId="74DB01EC">
            <w:pPr>
              <w:spacing w:before="0" w:after="0" w:afterAutospacing="off" w:line="254" w:lineRule="exact"/>
              <w:ind w:left="180" w:right="2066" w:firstLine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8,00 pontos </w:t>
            </w:r>
          </w:p>
          <w:p w:rsidR="5D398FE4" w:rsidP="47B2330E" w:rsidRDefault="5D398FE4" w14:paraId="3846094D" w14:textId="514E1B07">
            <w:pPr>
              <w:spacing w:before="0" w:after="0" w:afterAutospacing="off" w:line="254" w:lineRule="exact"/>
              <w:ind w:left="90" w:right="2066" w:firstLine="3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5D398FE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</w:t>
            </w:r>
            <w:r w:rsidRPr="47B2330E" w:rsidR="3C779B6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1F725A97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33D56B8" w14:textId="782C687F">
            <w:pPr>
              <w:spacing w:before="31" w:after="0" w:afterAutospacing="off"/>
              <w:ind w:left="10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7E66251" w14:textId="60F308AE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5F08947" w14:textId="11DC0735">
            <w:pPr>
              <w:spacing w:before="31" w:after="0" w:afterAutospacing="off"/>
              <w:ind w:left="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6B2849CD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EBB78B" w14:textId="551D5521">
            <w:pPr>
              <w:spacing w:before="3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9C835C" w14:textId="3C9149E3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frente (ou esquerda)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A24C76" w14:textId="75778C73">
            <w:pPr>
              <w:spacing w:before="31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656F0222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02090F9" w14:textId="39698143">
            <w:pPr>
              <w:spacing w:before="3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68EECF" w14:textId="650CD6A7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651538" w14:textId="2655C7CD">
            <w:pPr>
              <w:spacing w:before="31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1FDBB523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87B41C" w14:textId="2BC47B90">
            <w:pPr>
              <w:spacing w:before="28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45BCCD" w14:textId="710AE8C1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trás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5EDD3F" w14:textId="5A781585">
            <w:pPr>
              <w:spacing w:before="28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46D79979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2A4BBB" w14:textId="57BC4C99">
            <w:pPr>
              <w:spacing w:before="28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79E8F7" w14:textId="20D76A0D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trás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77DE99" w14:textId="1E39E7C3">
            <w:pPr>
              <w:spacing w:before="28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48B0EA23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73C0691" w14:textId="46BB396D">
            <w:pPr>
              <w:spacing w:before="28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516D1C" w14:textId="6078EC6C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frente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F27C2E" w14:textId="7A9F307D">
            <w:pPr>
              <w:spacing w:before="28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31F06E7F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2B71E53" w14:textId="6131DE6A">
            <w:pPr>
              <w:spacing w:before="3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632B77" w14:textId="0A3F98A8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trás (falsa tesoura)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4A5B520" w14:textId="6A2C4194">
            <w:pPr>
              <w:spacing w:before="31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D63F9C9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EF9E91" w14:textId="0218ED36">
            <w:pPr>
              <w:spacing w:before="3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2AB325" w14:textId="393D2DFE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frente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18D0B7" w14:textId="388E5CFC">
            <w:pPr>
              <w:spacing w:before="31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6C625B82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0BAF1B" w14:textId="3AA1DD21">
            <w:pPr>
              <w:spacing w:before="3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EAA437" w14:textId="3041233B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Imediata tesoura para frente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A612BA" w14:textId="45BF52E6">
            <w:pPr>
              <w:spacing w:before="31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E2FFE7E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3A843E" w14:textId="08F26AD6">
            <w:pPr>
              <w:spacing w:before="28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0C326F3" w14:textId="38E1D4EF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trás (falsa tesoura)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7D6D03" w14:textId="086003FE">
            <w:pPr>
              <w:spacing w:before="28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71C676B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414B27" w14:textId="4C07726C">
            <w:pPr>
              <w:spacing w:before="28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161530" w14:textId="1DE5A89A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3643681" w14:textId="10120E36">
            <w:pPr>
              <w:spacing w:before="28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718E0C51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F349A5" w14:textId="6BEFBC2E">
            <w:pPr>
              <w:spacing w:before="28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1EB777" w14:textId="7530AE08">
            <w:pPr>
              <w:spacing w:before="28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Imediata tesoura para frente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66DC09" w14:textId="5E13C18E">
            <w:pPr>
              <w:spacing w:before="28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AC80838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19B43D8" w14:textId="56E6CF96">
            <w:pPr>
              <w:spacing w:before="31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A3D21E" w14:textId="6008CEC3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7548026" w14:textId="2FDF0361">
            <w:pPr>
              <w:spacing w:before="31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7D40C07F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7D61BE" w14:textId="5EF510A5">
            <w:pPr>
              <w:spacing w:before="31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23A825" w14:textId="3B81E068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trás (rasteira)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FF18F4" w14:textId="55EE06E2">
            <w:pPr>
              <w:spacing w:before="31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C11536D">
        <w:trPr>
          <w:trHeight w:val="495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AC2FCE" w14:textId="5EAC3912">
            <w:pPr>
              <w:spacing w:before="127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447339" w14:textId="0D45CBA9">
            <w:pPr>
              <w:spacing w:before="0" w:after="0" w:afterAutospacing="off" w:line="254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frente, união das pernas, passagem das pernas unidas para o apoio facial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8601C5" w14:textId="561F00C2">
            <w:pPr>
              <w:spacing w:before="127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47ABD08E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535272" w14:textId="4C3E6D92">
            <w:pPr>
              <w:spacing w:before="29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15.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10299D" w14:textId="290943AC">
            <w:pPr>
              <w:spacing w:before="29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A8DE4B" w14:textId="0CF7FBFC">
            <w:pPr>
              <w:spacing w:before="29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3089C317">
        <w:trPr>
          <w:trHeight w:val="300"/>
        </w:trPr>
        <w:tc>
          <w:tcPr>
            <w:tcW w:w="78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7C1813" w14:textId="7A6D0415">
            <w:pPr>
              <w:spacing w:before="31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16.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EE0FC3" w14:textId="2BF739E6">
            <w:pPr>
              <w:spacing w:before="3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lateral dorsal finalizando lateralmente</w:t>
            </w:r>
          </w:p>
        </w:tc>
        <w:tc>
          <w:tcPr>
            <w:tcW w:w="84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FCCD88" w14:textId="7FD0C13B">
            <w:pPr>
              <w:spacing w:before="31" w:after="0" w:afterAutospacing="off"/>
              <w:ind w:left="8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</w:tbl>
    <w:p w:rsidR="00A83AA3" w:rsidP="47B2330E" w:rsidRDefault="0047690F" w14:paraId="1C25D228" w14:textId="6BFF8C34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380"/>
        <w:gridCol w:w="921"/>
      </w:tblGrid>
      <w:tr w:rsidR="47B2330E" w:rsidTr="47B2330E" w14:paraId="4AF185EF">
        <w:trPr>
          <w:trHeight w:val="91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18450F6" w14:textId="0E830A9C">
            <w:pPr>
              <w:spacing w:before="2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799F4088" w14:textId="2BEF75BB">
            <w:pPr>
              <w:spacing w:before="0" w:after="0" w:afterAutospacing="off"/>
              <w:ind w:left="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76799E5D" wp14:anchorId="27E1B0DD">
                  <wp:extent cx="409575" cy="409575"/>
                  <wp:effectExtent l="0" t="0" r="0" b="0"/>
                  <wp:docPr id="2055362809" name="" descr="Image 77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4079575948f411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1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8956EC" w14:textId="76B4365B">
            <w:pPr>
              <w:spacing w:before="0" w:after="0" w:afterAutospacing="off" w:line="252" w:lineRule="exact"/>
              <w:ind w:left="0" w:right="-18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04 - Nota de partida – 15,00 pontos</w:t>
            </w:r>
          </w:p>
          <w:p w:rsidR="4E2A4447" w:rsidP="47B2330E" w:rsidRDefault="4E2A4447" w14:paraId="5E38BCF2" w14:textId="647C167F">
            <w:pPr>
              <w:spacing w:before="0" w:after="0" w:afterAutospacing="off" w:line="254" w:lineRule="exact"/>
              <w:ind w:left="0" w:right="-90" w:firstLine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E2A44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9,00 pontos </w:t>
            </w:r>
          </w:p>
          <w:p w:rsidR="4E2A4447" w:rsidP="47B2330E" w:rsidRDefault="4E2A4447" w14:paraId="7F203F54" w14:textId="6DC672F9">
            <w:pPr>
              <w:spacing w:before="0" w:after="0" w:afterAutospacing="off" w:line="254" w:lineRule="exact"/>
              <w:ind w:left="0" w:right="-90" w:firstLine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E2A444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0328FAF2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A5FA111" w14:textId="0770CB52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0DB660B" w14:textId="43EBB478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973A635" w14:textId="24B7198A">
            <w:pPr>
              <w:spacing w:before="43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2E44E0CF">
        <w:trPr>
          <w:trHeight w:val="49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A3F2B3" w14:textId="5DB4EE6B">
            <w:pPr>
              <w:spacing w:before="127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0B903F8" w14:textId="4E1AAF02">
            <w:pPr>
              <w:spacing w:before="0" w:after="0" w:afterAutospacing="off" w:line="254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lado direito (ou esquerdo), passagem da perna esquerda para frente (falsa tesoura costas)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7D9578" w14:textId="1E2D3AB3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0,75</w:t>
            </w:r>
          </w:p>
        </w:tc>
      </w:tr>
      <w:tr w:rsidR="47B2330E" w:rsidTr="47B2330E" w14:paraId="478302D6">
        <w:trPr>
          <w:trHeight w:val="49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99779E" w14:textId="0164CBFD">
            <w:pPr>
              <w:spacing w:before="12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F51595" w14:textId="7B8D1D5C">
            <w:pPr>
              <w:spacing w:before="0" w:after="0" w:afterAutospacing="off" w:line="256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trás, balanço para lado direito com as pernas afastadas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486964" w14:textId="290DD7E5">
            <w:pPr>
              <w:spacing w:before="12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188319E3">
        <w:trPr>
          <w:trHeight w:val="49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E28C67" w14:textId="7A952314">
            <w:pPr>
              <w:spacing w:before="119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6DA4E5" w14:textId="14116F57">
            <w:pPr>
              <w:spacing w:before="0" w:after="0" w:afterAutospacing="off" w:line="245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o lado esquerdo, passagem da perna direita para frente (falsa</w:t>
            </w:r>
            <w:r w:rsidRPr="47B2330E" w:rsidR="3C07356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tesoura costas)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D8AB73" w14:textId="6B5DCD0F">
            <w:pPr>
              <w:spacing w:before="119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0,75</w:t>
            </w:r>
          </w:p>
        </w:tc>
      </w:tr>
      <w:tr w:rsidR="47B2330E" w:rsidTr="47B2330E" w14:paraId="1A10FA8A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82331F" w14:textId="000131D9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BE906B" w14:textId="1E543321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trás, passagem da perna esquerda para frente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E4DFD4" w14:textId="1B9E640F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5AEF75B1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BAD294" w14:textId="22C976CE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460E1C" w14:textId="2B101A91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Tesoura para frente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4746BB1" w14:textId="56C0E8A6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1286ECA5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E08436" w14:textId="41D1EFD7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4F396E9" w14:textId="5E8BF6D8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Tesoura para frente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4E1263" w14:textId="7BAC6DAE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EBDDDCE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248EFB" w14:textId="6CDBFBAA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422706" w14:textId="4E1642DE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frente, rasteira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728F97" w14:textId="2983278E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C4C2801">
        <w:trPr>
          <w:trHeight w:val="49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205202" w14:textId="1A215881">
            <w:pPr>
              <w:spacing w:before="127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9E9B27" w14:textId="3D1B8F68">
            <w:pPr>
              <w:spacing w:before="0" w:after="0" w:afterAutospacing="off" w:line="252" w:lineRule="exact"/>
              <w:ind w:left="71" w:right="5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frente, união das pernas, passagem das pernas unidas para o apoio facial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C02652" w14:textId="46E4FE1E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1F1B086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E6CED0" w14:textId="442D646B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CA6E27" w14:textId="6D806F27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8F4904" w14:textId="46F01CDA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AD7000E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3390E6" w14:textId="5EA70BEA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025993" w14:textId="6E4B9DCC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70C42A" w14:textId="580BCAEB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29DEF34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464CB33" w14:textId="15C1AF46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6BAFFA" w14:textId="4F915D8D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47D7B2" w14:textId="57F1633D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7001E9F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D3B5E0" w14:textId="6E0C77BD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CFA418" w14:textId="2E6BC859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1545A7" w14:textId="75AD10D7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9148FB9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E87782" w14:textId="21D497DE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EB97F9" w14:textId="564D2CD6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por cima das alças</w:t>
            </w:r>
          </w:p>
        </w:tc>
        <w:tc>
          <w:tcPr>
            <w:tcW w:w="92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0DF35C5" w14:textId="0F0D90A2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0,00</w:t>
            </w:r>
          </w:p>
        </w:tc>
      </w:tr>
    </w:tbl>
    <w:p w:rsidR="00A83AA3" w:rsidP="47B2330E" w:rsidRDefault="0047690F" w14:paraId="12C670B0" w14:textId="2D12788C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717"/>
        <w:gridCol w:w="7545"/>
        <w:gridCol w:w="886"/>
      </w:tblGrid>
      <w:tr w:rsidR="47B2330E" w:rsidTr="47B2330E" w14:paraId="46C1157D">
        <w:trPr>
          <w:trHeight w:val="75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1ED2AA" w14:textId="15D93C5C">
            <w:pPr>
              <w:spacing w:before="0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6CB936C9" w14:textId="7BC53512">
            <w:pPr>
              <w:spacing w:before="0" w:after="0" w:afterAutospacing="off"/>
              <w:ind w:left="98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3E2315EC" wp14:anchorId="4194F303">
                  <wp:extent cx="352425" cy="352425"/>
                  <wp:effectExtent l="0" t="0" r="0" b="0"/>
                  <wp:docPr id="1461935277" name="" descr="Image 78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57f9fd1503643d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31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D11E36B" w14:textId="431173B1">
            <w:pPr>
              <w:spacing w:before="0" w:after="0" w:afterAutospacing="off" w:line="252" w:lineRule="exact"/>
              <w:ind w:left="372" w:right="36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05 - Nota de partida – 16,00 pontos</w:t>
            </w:r>
          </w:p>
          <w:p w:rsidR="347D9CDE" w:rsidP="47B2330E" w:rsidRDefault="347D9CDE" w14:paraId="0B61E1EE" w14:textId="0342A59C">
            <w:pPr>
              <w:spacing w:before="0" w:after="0" w:afterAutospacing="off" w:line="254" w:lineRule="exact"/>
              <w:ind w:left="90" w:right="204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347D9C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10,00 pontos </w:t>
            </w:r>
          </w:p>
          <w:p w:rsidR="47B2330E" w:rsidP="47B2330E" w:rsidRDefault="47B2330E" w14:paraId="64497A57" w14:textId="7EF71349">
            <w:pPr>
              <w:spacing w:before="0" w:after="0" w:afterAutospacing="off" w:line="254" w:lineRule="exact"/>
              <w:ind w:left="90" w:right="-18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6157ACF9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1D59095" w14:textId="1EBCDE4A">
            <w:pPr>
              <w:spacing w:before="40" w:after="0" w:afterAutospacing="off"/>
              <w:ind w:left="11" w:right="7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5263F6B" w14:textId="459A54DB">
            <w:pPr>
              <w:spacing w:before="40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4E57989" w14:textId="1C6B9C56">
            <w:pPr>
              <w:spacing w:before="40" w:after="0" w:afterAutospacing="off"/>
              <w:ind w:left="1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21187D0D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F84919" w14:textId="33209E72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CD233D" w14:textId="39C7D8B3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F9CBEE" w14:textId="7C8EB3D4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8E31FD2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995EA9" w14:textId="7A9126D1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74104B" w14:textId="1A2D79AD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D66EEB" w14:textId="16E16D71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0463674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152E14" w14:textId="1A3B9FB6">
            <w:pPr>
              <w:spacing w:before="45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5F3B27E" w14:textId="05833436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Tcheca dorsal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C16FD26" w14:textId="58C5F3F9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1,75</w:t>
            </w:r>
          </w:p>
        </w:tc>
      </w:tr>
      <w:tr w:rsidR="47B2330E" w:rsidTr="47B2330E" w14:paraId="3CC1A249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1FE82C" w14:textId="297BC896">
            <w:pPr>
              <w:spacing w:before="45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B245F9" w14:textId="4C11A27A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FC916B" w14:textId="06158DB3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C9FEC01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545D15" w14:textId="62DB882B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44242D" w14:textId="581A915B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25C2D9" w14:textId="169BC667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D090B1B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94FD365" w14:textId="4BB2CEDF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7BD220" w14:textId="427AA15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Rasteira (passagem da perna esquerda ou direita para trás)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77EE253" w14:textId="708E2F99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F804A1C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56BF0E" w14:textId="2BBAD141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2841A0" w14:textId="2967D3ED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frente, passagem da perna direita para trás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1F6426" w14:textId="3CA87AE1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63BC52C2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ECBD36" w14:textId="707104B1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D6D6249" w14:textId="41458420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Tesoura para trás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11FEF8" w14:textId="2F342FE3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CB66DE1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400A0A" w14:textId="1609C7A2">
            <w:pPr>
              <w:spacing w:before="45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0E5D28" w14:textId="7F72657C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trás, passagem da perna esquerda para frente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C978C7" w14:textId="4C544031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375817F1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3CC3FC" w14:textId="16146F34">
            <w:pPr>
              <w:spacing w:before="45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A53548" w14:textId="2FD5919B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Tesoura para frente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40AFAF4" w14:textId="49FF9909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ED76BD9">
        <w:trPr>
          <w:trHeight w:val="495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0C018F" w14:textId="4E25037F">
            <w:pPr>
              <w:spacing w:before="127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34BA15" w14:textId="12FCDBA5">
            <w:pPr>
              <w:spacing w:before="0" w:after="0" w:afterAutospacing="off" w:line="254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frente, união das pernas, passagem das pernas unidas para o apoio facial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36768A" w14:textId="48EE2FBB">
            <w:pPr>
              <w:spacing w:before="127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63AF2E39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9A8E7B" w14:textId="44F377AD">
            <w:pPr>
              <w:spacing w:before="41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C404DA" w14:textId="5F8E9393">
            <w:pPr>
              <w:spacing w:before="4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CF513F" w14:textId="6D98CDAC">
            <w:pPr>
              <w:spacing w:before="41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82A350B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1480BC" w14:textId="6AD00FFA">
            <w:pPr>
              <w:spacing w:before="43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03A011" w14:textId="6EF828C7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6527D0" w14:textId="5FECB267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ED2770A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25F909" w14:textId="00748824">
            <w:pPr>
              <w:spacing w:before="43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0307E4" w14:textId="33EC589D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Transporte para trás em apoio transversal (1/3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sivado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25D523" w14:textId="25E418FB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0E5CA8D2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283238" w14:textId="39341084">
            <w:pPr>
              <w:spacing w:before="43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15.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AE1D23" w14:textId="08F902E9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posição 1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C08D97D" w14:textId="156B89B1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53A1D0B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27EC291" w14:textId="74F73742">
            <w:pPr>
              <w:spacing w:before="45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16.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DD6031" w14:textId="5D29EE57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posição 1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9896FD" w14:textId="126217B7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7C8F5FA">
        <w:trPr>
          <w:trHeight w:val="330"/>
        </w:trPr>
        <w:tc>
          <w:tcPr>
            <w:tcW w:w="71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3144BF" w14:textId="56A065B1">
            <w:pPr>
              <w:spacing w:before="45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17.</w:t>
            </w:r>
          </w:p>
        </w:tc>
        <w:tc>
          <w:tcPr>
            <w:tcW w:w="75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20DC4D6" w14:textId="1739B5B7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alemã</w:t>
            </w:r>
          </w:p>
        </w:tc>
        <w:tc>
          <w:tcPr>
            <w:tcW w:w="8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6CEE0E" w14:textId="6C7F5BB0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4751C504" w14:textId="48BF51C7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395"/>
        <w:gridCol w:w="795"/>
      </w:tblGrid>
      <w:tr w:rsidR="47B2330E" w:rsidTr="47B2330E" w14:paraId="567AD4D5">
        <w:trPr>
          <w:trHeight w:val="75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421C1A" w14:textId="4BFB0D93">
            <w:pPr>
              <w:spacing w:before="2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11F5C59A" w14:textId="38DC7834">
            <w:pPr>
              <w:spacing w:before="0" w:after="0" w:afterAutospacing="off"/>
              <w:ind w:left="-9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2020B0CD" wp14:anchorId="3A4CBA6A">
                  <wp:extent cx="400050" cy="400050"/>
                  <wp:effectExtent l="0" t="0" r="0" b="0"/>
                  <wp:docPr id="476044846" name="" descr="Image 85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cad6d42a17514b3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FF044F" w14:textId="7F05B40B">
            <w:pPr>
              <w:spacing w:before="0" w:after="0" w:afterAutospacing="off"/>
              <w:ind w:left="37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06 - Nota de partida – 17,00 pontos</w:t>
            </w:r>
          </w:p>
          <w:p w:rsidR="51A3C925" w:rsidP="47B2330E" w:rsidRDefault="51A3C925" w14:paraId="67C164AE" w14:textId="230C81EC">
            <w:pPr>
              <w:spacing w:before="0" w:after="0" w:afterAutospacing="off" w:line="252" w:lineRule="exact"/>
              <w:ind w:left="720" w:right="63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1A3C9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11,00 pontos </w:t>
            </w:r>
            <w:r w:rsidRPr="47B2330E" w:rsidR="51A3C92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</w:t>
            </w:r>
          </w:p>
          <w:p w:rsidR="47B2330E" w:rsidP="47B2330E" w:rsidRDefault="47B2330E" w14:paraId="22BF0842" w14:textId="0A8BC0D4">
            <w:pPr>
              <w:spacing w:before="0" w:after="0" w:afterAutospacing="off" w:line="252" w:lineRule="exact"/>
              <w:ind w:left="720" w:right="63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588A91E0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A0B5AED" w14:textId="63C94D54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F61C8DF" w14:textId="362C938B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D54726E" w14:textId="74F13811">
            <w:pPr>
              <w:spacing w:before="45" w:after="0" w:afterAutospacing="off"/>
              <w:ind w:left="1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40396C9E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364574" w14:textId="7A3F450D">
            <w:pPr>
              <w:spacing w:before="45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6136A4" w14:textId="152DF205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posição 1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69F6DE" w14:textId="0BBCB301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A61F985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78EBA4" w14:textId="31D38CF1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70AC7A" w14:textId="385DE51D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posição 1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DB8F51" w14:textId="73A9ECC9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4B509DD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FC8CB4" w14:textId="57B83E1C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A675CC" w14:textId="519FD0EE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em 1 alça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2B2E60" w14:textId="5A824651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2,00</w:t>
            </w:r>
          </w:p>
        </w:tc>
      </w:tr>
      <w:tr w:rsidR="47B2330E" w:rsidTr="47B2330E" w14:paraId="67C9D492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DFC83A" w14:textId="291D6C9F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63EFAF" w14:textId="0350C25A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263242" w14:textId="50F349A8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05A3627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E3EB44" w14:textId="5B7A8B86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D1CA9D" w14:textId="3473A100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Tcheca dorsal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176BD0" w14:textId="4A46FEAD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2,00</w:t>
            </w:r>
          </w:p>
        </w:tc>
      </w:tr>
      <w:tr w:rsidR="47B2330E" w:rsidTr="47B2330E" w14:paraId="339679A8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717AB88" w14:textId="2877E065">
            <w:pPr>
              <w:spacing w:before="45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6A60C1" w14:textId="65080AC3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DBD238" w14:textId="74214CE9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7D4CA69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75298F" w14:textId="5E01B5CC">
            <w:pPr>
              <w:spacing w:before="45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142807" w14:textId="2B281FA1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Rasteira (passagem da perna esquerda ou direita para trás)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E52BDB" w14:textId="241A9574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D64FC53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AC480C" w14:textId="41C6E067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AD5FD1" w14:textId="5BD623B0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frente, passagem da perna direita para trás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1AB4D8" w14:textId="0FEF353D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151CB420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8514DC" w14:textId="53D00E2E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0522D5" w14:textId="5C12441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Tesoura de costas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01CC1C" w14:textId="29DCE537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9785D22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0D673E" w14:textId="44D5A3D1">
            <w:pPr>
              <w:spacing w:before="43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46E6B1" w14:textId="0BF9BC74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trás, passagem da perna esquerda para frente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68E420" w14:textId="3B89D2F9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62E318DD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1F0BB0E" w14:textId="760F025E">
            <w:pPr>
              <w:spacing w:before="43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D7A5F5" w14:textId="11770BD1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Tesoura frente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0910EE" w14:textId="6D925141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3283731">
        <w:trPr>
          <w:trHeight w:val="495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3703E9" w14:textId="4A59F3A1">
            <w:pPr>
              <w:spacing w:before="127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3B83B0" w14:textId="4012A842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frente, união das pernas, passagem das pernas unidas para o apoio facial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601A1D" w14:textId="1E5DE9A4">
            <w:pPr>
              <w:spacing w:before="127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07931561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D14F93" w14:textId="5CBE3E83">
            <w:pPr>
              <w:spacing w:before="45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494CED" w14:textId="5A4570CF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41863F" w14:textId="1FC911D0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F69AF0F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F4FE58" w14:textId="3AC12EA3">
            <w:pPr>
              <w:spacing w:before="45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CC1544" w14:textId="5C3EA3EB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Transporte para trás em apoio transversal (1/2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sivado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D05601" w14:textId="61CA01FF">
            <w:pPr>
              <w:spacing w:before="45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1,25</w:t>
            </w:r>
          </w:p>
        </w:tc>
      </w:tr>
      <w:tr w:rsidR="47B2330E" w:rsidTr="47B2330E" w14:paraId="4234F2B6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9EE3C6" w14:textId="1A5AA937">
            <w:pPr>
              <w:spacing w:before="43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15.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1DCD0A" w14:textId="7300DA6F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posição 1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22BA0D" w14:textId="41152161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A5681AF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3848B8" w14:textId="5844FEF9">
            <w:pPr>
              <w:spacing w:before="43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16.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34C6E0" w14:textId="066DA338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alemã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A36EC6" w14:textId="295C16AE">
            <w:pPr>
              <w:spacing w:before="43" w:after="0" w:afterAutospacing="off"/>
              <w:ind w:left="14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7853A0EA" w14:textId="46EABA28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13E4C8E3" w14:textId="4A4F07AE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380"/>
        <w:gridCol w:w="795"/>
      </w:tblGrid>
      <w:tr w:rsidR="47B2330E" w:rsidTr="5ED6E888" w14:paraId="0D0183C6">
        <w:trPr>
          <w:trHeight w:val="82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DA9CE3" w14:textId="10999E63">
            <w:pPr>
              <w:spacing w:before="5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2DDFF84C" w14:textId="19E5A3E7">
            <w:pPr>
              <w:spacing w:before="0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1EA73C73" wp14:anchorId="4DA0B833">
                  <wp:extent cx="409575" cy="409575"/>
                  <wp:effectExtent l="0" t="0" r="0" b="0"/>
                  <wp:docPr id="606804746" name="" descr="Image 86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7f22b46b24b4132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A8C7E5" w14:textId="124382DB">
            <w:pPr>
              <w:spacing w:before="0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07 - Nota de partida – 18,00 pontos</w:t>
            </w:r>
          </w:p>
          <w:p w:rsidR="068719E7" w:rsidP="47B2330E" w:rsidRDefault="068719E7" w14:paraId="493A139D" w14:textId="7EB5E725">
            <w:pPr>
              <w:spacing w:before="0" w:after="0" w:afterAutospacing="off" w:line="290" w:lineRule="atLeast"/>
              <w:ind w:left="90" w:right="2078" w:hanging="3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068719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12,00 pontos </w:t>
            </w:r>
          </w:p>
          <w:p w:rsidR="068719E7" w:rsidP="47B2330E" w:rsidRDefault="068719E7" w14:paraId="22D50526" w14:textId="2634A3C1">
            <w:pPr>
              <w:spacing w:before="0" w:after="0" w:afterAutospacing="off" w:line="290" w:lineRule="atLeast"/>
              <w:ind w:left="90" w:right="2078" w:hanging="37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068719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5ED6E888" w14:paraId="4DE6D327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D0E3160" w14:textId="0ACE757A">
            <w:pPr>
              <w:spacing w:before="43" w:after="0" w:afterAutospacing="off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F23ED0B" w14:textId="7CB0FDE8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4D2F87A" w14:textId="0FA3ABCB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62C36844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9333706" w14:textId="6F3342E2">
            <w:pPr>
              <w:spacing w:before="43" w:after="0" w:afterAutospacing="off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0CD487" w14:textId="5C74ED2C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A0F86B" w14:textId="15CB9BA5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79177DAC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B3F1A8" w14:textId="0D5022D3">
            <w:pPr>
              <w:spacing w:before="43" w:after="0" w:afterAutospacing="off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A18BCC" w14:textId="48E8A48A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136136" w14:textId="39B17B68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022D1934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34FDFD" w14:textId="53828C66">
            <w:pPr>
              <w:spacing w:before="43" w:after="0" w:afterAutospacing="off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CBC9A2" w14:textId="10FB8BCE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Stockly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B para a ponta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32C1A4" w14:textId="12D92753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1A734AC3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EF33A1" w14:textId="5D5C7AEA">
            <w:pPr>
              <w:spacing w:before="43" w:after="0" w:afterAutospacing="off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BDBA1C" w14:textId="49EA4491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alça/ponta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480508" w14:textId="47487CBC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35E7925C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09110C" w14:textId="2E38A129">
            <w:pPr>
              <w:spacing w:before="45" w:after="0" w:afterAutospacing="off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52A285" w14:textId="159BEC1C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 posição 1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78044C" w14:textId="4ABC6297">
            <w:pPr>
              <w:spacing w:before="45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5B2394E9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759189A" w14:textId="1B2F5F2E">
            <w:pPr>
              <w:spacing w:before="43" w:after="0" w:afterAutospacing="off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89DE8B" w14:textId="463DD0B7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ponta/alça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8683ED" w14:textId="2AB27120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0BB8730C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D19081" w14:textId="477E3836">
            <w:pPr>
              <w:spacing w:before="43" w:after="0" w:afterAutospacing="off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D2069A" w14:textId="2982F923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Transporte lateral da ponta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pra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alça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05D286" w14:textId="712568D8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1A274B09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D2FF84" w14:textId="447ACA4F">
            <w:pPr>
              <w:spacing w:before="43" w:after="0" w:afterAutospacing="off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F7EC7B" w14:textId="6F8DD802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858FD16" w14:textId="175BEB9D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6C56E0FB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3A5B10" w14:textId="4D8EC2A1">
            <w:pPr>
              <w:spacing w:before="43" w:after="0" w:afterAutospacing="off"/>
              <w:ind w:left="1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6411D4" w14:textId="22FFD6F4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Tcheca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C9C967" w14:textId="4B41FF53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3C01C695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79EADA" w14:textId="21389790">
            <w:pPr>
              <w:spacing w:before="43" w:after="0" w:afterAutospacing="off"/>
              <w:ind w:left="15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D3C5C1" w14:textId="288D3778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Rasteira (passagem da perna esquerda ou direita para trás)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CC985E" w14:textId="63D4BC33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58E2A211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0B5830" w14:textId="64A69ECF">
            <w:pPr>
              <w:spacing w:before="45" w:after="0" w:afterAutospacing="off"/>
              <w:ind w:left="15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BE8E1E" w14:textId="505D604D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frente, passagem da perna direita para trás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09AB215" w14:textId="016E5666">
            <w:pPr>
              <w:spacing w:before="45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78C7A038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410E1E" w14:textId="05AF1835">
            <w:pPr>
              <w:spacing w:before="45" w:after="0" w:afterAutospacing="off"/>
              <w:ind w:left="15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C711F6" w14:textId="2284B2E7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Tesoura de costas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257271" w14:textId="247EF8FE">
            <w:pPr>
              <w:spacing w:before="45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424235C5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9A2540" w14:textId="4C3BF62D">
            <w:pPr>
              <w:spacing w:before="43" w:after="0" w:afterAutospacing="off"/>
              <w:ind w:left="15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EE78A9" w14:textId="460CD563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direita para trás, passagem da perna esquerda para frente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CB20AA" w14:textId="7DD3EFC8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764D3499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E1A3E1" w14:textId="35FBF13C">
            <w:pPr>
              <w:spacing w:before="43" w:after="0" w:afterAutospacing="off"/>
              <w:ind w:left="15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99AF31" w14:textId="1A3C3B3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Tesoura frente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62AA67E" w14:textId="40769D9E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5D06D7D2">
        <w:trPr>
          <w:trHeight w:val="49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2E5F110" w14:textId="22A37E75">
            <w:pPr>
              <w:spacing w:before="127" w:after="0" w:afterAutospacing="off"/>
              <w:ind w:left="15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15.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640F1D" w14:textId="3BDD2710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Passagem da perna esquerda para frente, união das pernas, passagem das pernas unidas para o apoio facial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DA57FB4" w14:textId="2B3BA937">
            <w:pPr>
              <w:spacing w:before="127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5CFBE2EF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675524" w14:textId="714954EE">
            <w:pPr>
              <w:spacing w:before="43" w:after="0" w:afterAutospacing="off"/>
              <w:ind w:left="15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16.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88BF2D4" w14:textId="2976BE42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nas alças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DB8102" w14:textId="6C6DBC29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1E11A440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028D384" w14:textId="18A6265C">
            <w:pPr>
              <w:spacing w:before="43" w:after="0" w:afterAutospacing="off"/>
              <w:ind w:left="15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17.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786C38" w14:textId="2CB336DB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Transporte para trás em apoio transversal (1/2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sivado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21BED26" w14:textId="65D96CBD">
            <w:pPr>
              <w:spacing w:before="43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6F6D9E5B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5E2346" w14:textId="21B60563">
            <w:pPr>
              <w:spacing w:before="45" w:after="0" w:afterAutospacing="off"/>
              <w:ind w:left="15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18.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74CCC2" w14:textId="3E4E4276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Volteio posição 1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6CDA23" w14:textId="3FB26C2B">
            <w:pPr>
              <w:spacing w:before="45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5CD7895B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BEA564F" w14:textId="7443F7F5">
            <w:pPr>
              <w:spacing w:before="45" w:after="0" w:afterAutospacing="off"/>
              <w:ind w:left="15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19.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366D1E" w14:textId="57693C3E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alemã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80F9D0" w14:textId="51D9EA57">
            <w:pPr>
              <w:spacing w:before="45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5ED6E888" w:rsidP="5ED6E888" w:rsidRDefault="5ED6E888" w14:paraId="0B22AE19" w14:textId="1ED8FBF8">
      <w:pPr>
        <w:spacing w:before="246" w:after="0" w:line="240" w:lineRule="auto"/>
        <w:ind w:left="852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5ED6E888" w:rsidP="5ED6E888" w:rsidRDefault="5ED6E888" w14:paraId="64D6CACD" w14:textId="279E3E22">
      <w:pPr>
        <w:spacing w:before="246" w:after="0" w:line="240" w:lineRule="auto"/>
        <w:ind w:left="852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00A83AA3" w:rsidP="47B2330E" w:rsidRDefault="0047690F" w14:paraId="6B384325" w14:textId="5C20D50C">
      <w:pPr>
        <w:suppressAutoHyphens/>
        <w:spacing w:before="246" w:after="0" w:line="240" w:lineRule="auto"/>
        <w:ind w:left="852" w:right="0" w:firstLine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4144FE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§3 – </w:t>
      </w:r>
      <w:r w:rsidRPr="47B2330E" w:rsidR="4144FE7E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Argolas.</w:t>
      </w:r>
    </w:p>
    <w:p w:rsidR="00A83AA3" w:rsidP="5ED6E888" w:rsidRDefault="0047690F" w14:paraId="350E0CF1" w14:textId="0E38CCCC">
      <w:pPr>
        <w:suppressAutoHyphens/>
        <w:spacing w:before="124" w:after="0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="5AF6DAC1">
        <w:drawing>
          <wp:inline wp14:editId="68B940A4" wp14:anchorId="6B92040C">
            <wp:extent cx="714375" cy="714375"/>
            <wp:effectExtent l="0" t="0" r="0" b="0"/>
            <wp:docPr id="761098512" name="" descr="Image 93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dcf670ac73546b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5ED6E888" w:rsidP="5ED6E888" w:rsidRDefault="5ED6E888" w14:paraId="57359DBD" w14:textId="782065FE">
      <w:pPr>
        <w:spacing w:before="124" w:after="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5ED6E888" w:rsidP="5ED6E888" w:rsidRDefault="5ED6E888" w14:paraId="7945B9F2" w14:textId="70FC0E72">
      <w:pPr>
        <w:spacing w:before="124" w:after="0" w:line="240" w:lineRule="auto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</w:p>
    <w:p w:rsidR="00A83AA3" w:rsidP="47B2330E" w:rsidRDefault="0047690F" w14:paraId="3E723A7F" w14:textId="300B321F">
      <w:pPr>
        <w:suppressAutoHyphens/>
        <w:spacing w:before="124" w:after="0" w:line="276" w:lineRule="auto"/>
        <w:ind w:left="-9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7B2330E" w:rsidR="4144FE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</w:t>
      </w:r>
      <w:r w:rsidRPr="47B2330E" w:rsidR="4159BD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1</w:t>
      </w:r>
      <w:r w:rsidRPr="47B2330E" w:rsidR="4144FE7E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1 </w:t>
      </w:r>
      <w:r w:rsidRPr="47B2330E" w:rsidR="4144FE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As séries que são compostas por desloques e enloques terão </w:t>
      </w:r>
      <w:r w:rsidRPr="47B2330E" w:rsidR="4144FE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como</w:t>
      </w:r>
      <w:r w:rsidRPr="47B2330E" w:rsidR="4D1FD21B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47B2330E" w:rsidR="4144FE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referência</w:t>
      </w:r>
      <w:r w:rsidRPr="47B2330E" w:rsidR="4144FE7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à altura dos ombros em relação ao aro inferior das argolas (horizontal).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945"/>
        <w:gridCol w:w="7395"/>
        <w:gridCol w:w="788"/>
      </w:tblGrid>
      <w:tr w:rsidR="47B2330E" w:rsidTr="47B2330E" w14:paraId="200BFFB3">
        <w:trPr>
          <w:trHeight w:val="795"/>
        </w:trPr>
        <w:tc>
          <w:tcPr>
            <w:tcW w:w="945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523CB918" w:rsidP="47B2330E" w:rsidRDefault="523CB918" w14:paraId="72C82078" w14:textId="154402BF">
            <w:pPr>
              <w:spacing w:before="0" w:after="0" w:afterAutospacing="off"/>
              <w:ind w:lef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523CB918">
              <w:drawing>
                <wp:inline wp14:editId="1E4569E6" wp14:anchorId="40E2A72A">
                  <wp:extent cx="301609" cy="287471"/>
                  <wp:effectExtent l="133350" t="114300" r="118110" b="151130"/>
                  <wp:docPr id="1523040657" name="" descr="Image 94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3e5fd81fb934c2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mlns:a="http://schemas.openxmlformats.org/drawingml/2006/main" x="0" y="0"/>
                            <a:ext xmlns:a="http://schemas.openxmlformats.org/drawingml/2006/main" cx="301609" cy="287471"/>
                          </a:xfrm>
                          <a:prstGeom xmlns:a="http://schemas.openxmlformats.org/drawingml/2006/main" prst="rect">
                            <a:avLst xmlns:a="http://schemas.openxmlformats.org/drawingml/2006/main"/>
                          </a:prstGeom>
                          <a:solidFill xmlns:a="http://schemas.openxmlformats.org/drawingml/2006/main">
                            <a:srgbClr xmlns:a="http://schemas.openxmlformats.org/drawingml/2006/main" val="FFFFFF">
                              <a:shade xmlns:a="http://schemas.openxmlformats.org/drawingml/2006/main" val="85000"/>
                            </a:srgbClr>
                          </a:solidFill>
                          <a:ln xmlns:a="http://schemas.openxmlformats.org/drawingml/2006/main" w="88900" cap="sq">
                            <a:solidFill xmlns:a="http://schemas.openxmlformats.org/drawingml/2006/main">
                              <a:srgbClr xmlns:a="http://schemas.openxmlformats.org/drawingml/2006/main" val="FFFFFF"/>
                            </a:solidFill>
                            <a:miter xmlns:a="http://schemas.openxmlformats.org/drawingml/2006/main" lim="800000"/>
                          </a:ln>
                          <a:effectLst xmlns:a="http://schemas.openxmlformats.org/drawingml/2006/main">
                            <a:outerShdw xmlns:a="http://schemas.openxmlformats.org/drawingml/2006/main" blurRad="55000" dist="18000" dir="5400000" algn="tl" rotWithShape="0">
                              <a:srgbClr xmlns:a="http://schemas.openxmlformats.org/drawingml/2006/main" val="000000">
                                <a:alpha xmlns:a="http://schemas.openxmlformats.org/drawingml/2006/main" val="40000"/>
                              </a:srgbClr>
                            </a:outerShdw>
                          </a:effectLst>
                          <a:scene3d xmlns:a="http://schemas.openxmlformats.org/drawingml/2006/main">
                            <a:camera xmlns:a="http://schemas.openxmlformats.org/drawingml/2006/main" prst="orthographicFront"/>
                            <a:lightRig xmlns:a="http://schemas.openxmlformats.org/drawingml/2006/main" rig="twoPt" dir="t">
                              <a:rot xmlns:a="http://schemas.openxmlformats.org/drawingml/2006/main" lat="0" lon="0" rev="7200000"/>
                            </a:lightRig>
                          </a:scene3d>
                          <a:sp3d xmlns:a="http://schemas.openxmlformats.org/drawingml/2006/main">
                            <a:bevelT xmlns:a="http://schemas.openxmlformats.org/drawingml/2006/main" w="25400" h="19050"/>
                            <a:contourClr xmlns:a="http://schemas.openxmlformats.org/drawingml/2006/main">
                              <a:srgbClr xmlns:a="http://schemas.openxmlformats.org/drawingml/2006/main"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3" w:type="dxa"/>
            <w:gridSpan w:val="2"/>
            <w:tcBorders>
              <w:top w:val="single" w:color="000000" w:themeColor="text1" w:sz="6"/>
              <w:left w:val="single" w:color="000000" w:themeColor="text1" w:sz="8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5F35F63F" w:rsidP="47B2330E" w:rsidRDefault="5F35F63F" w14:paraId="6EB946E2" w14:textId="7108EE96">
            <w:pPr>
              <w:spacing w:before="0" w:after="0" w:afterAutospacing="off"/>
              <w:ind w:left="90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F35F63F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01 - Nota de partida – 11,00 pontos</w:t>
            </w:r>
          </w:p>
          <w:p w:rsidR="08ED9558" w:rsidP="47B2330E" w:rsidRDefault="08ED9558" w14:paraId="7CD37351" w14:textId="09337E10">
            <w:pPr>
              <w:spacing w:before="0" w:after="0" w:afterAutospacing="off" w:line="252" w:lineRule="exact"/>
              <w:ind w:left="630" w:right="2073" w:firstLine="3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08ED955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5,00 pontos</w:t>
            </w:r>
          </w:p>
          <w:p w:rsidR="47B2330E" w:rsidP="47B2330E" w:rsidRDefault="47B2330E" w14:paraId="714EDBCA" w14:textId="23B8F318">
            <w:pPr>
              <w:spacing w:before="0" w:after="0" w:afterAutospacing="off" w:line="252" w:lineRule="exact"/>
              <w:ind w:left="630" w:right="2073" w:firstLine="3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7D8D809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7FDA9E0E">
        <w:trPr>
          <w:trHeight w:val="300"/>
        </w:trPr>
        <w:tc>
          <w:tcPr>
            <w:tcW w:w="945" w:type="dxa"/>
            <w:tcBorders>
              <w:top w:val="single" w:color="000000" w:themeColor="text1" w:sz="8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ACAF4DE" w14:textId="28A7689B">
            <w:pPr>
              <w:spacing w:before="43" w:after="0" w:afterAutospacing="off"/>
              <w:ind w:left="10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4AD76A9" w14:textId="5504D7C3">
            <w:pPr>
              <w:spacing w:before="43" w:after="0" w:afterAutospacing="off"/>
              <w:ind w:left="6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FC61C9F" w14:textId="673E941D">
            <w:pPr>
              <w:spacing w:before="43" w:after="0" w:afterAutospacing="off"/>
              <w:ind w:lef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6D3E7066">
        <w:trPr>
          <w:trHeight w:val="300"/>
        </w:trPr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E248FB" w14:textId="04D85CF6">
            <w:pPr>
              <w:spacing w:before="127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center"/>
          </w:tcPr>
          <w:p w:rsidR="47B2330E" w:rsidP="47B2330E" w:rsidRDefault="47B2330E" w14:paraId="7FEF30C6" w14:textId="7FE316E9">
            <w:pPr>
              <w:spacing w:before="0" w:after="0" w:afterAutospacing="off" w:line="252" w:lineRule="exact"/>
              <w:ind w:left="66" w:right="-9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Da suspensão, total flexão de cotovelos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.), retorno lento até a suspensão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C65259" w14:textId="6B496682">
            <w:pPr>
              <w:spacing w:before="127" w:after="0" w:afterAutospacing="off"/>
              <w:ind w:left="6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53E3150">
        <w:trPr>
          <w:trHeight w:val="330"/>
        </w:trPr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BF6604" w14:textId="560997E9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8AA7B4F" w14:textId="7F6A3611">
            <w:pPr>
              <w:spacing w:before="45" w:after="0" w:afterAutospacing="off"/>
              <w:ind w:left="6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Subida carpada até a vela descida lenta até a canoinha dorsal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DABFC0" w14:textId="7F8FE82A">
            <w:pPr>
              <w:spacing w:before="45" w:after="0" w:afterAutospacing="off"/>
              <w:ind w:left="6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CA50AAA">
        <w:trPr>
          <w:trHeight w:val="330"/>
        </w:trPr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A86260" w14:textId="0755396A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5AC82A0" w14:textId="76DD4156">
            <w:pPr>
              <w:spacing w:before="45" w:after="0" w:afterAutospacing="off"/>
              <w:ind w:left="6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Retorno carpado até a vela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48677D" w14:textId="70FAC949">
            <w:pPr>
              <w:spacing w:before="45" w:after="0" w:afterAutospacing="off"/>
              <w:ind w:left="6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E445DAF">
        <w:trPr>
          <w:trHeight w:val="330"/>
        </w:trPr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459B39" w14:textId="01A04DD6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FFFACB" w14:textId="624ADA3B">
            <w:pPr>
              <w:spacing w:before="43" w:after="0" w:afterAutospacing="off"/>
              <w:ind w:left="6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impulso, balanço completo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CA6122" w14:textId="14BF97F9">
            <w:pPr>
              <w:spacing w:before="43" w:after="0" w:afterAutospacing="off"/>
              <w:ind w:left="6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0E34BA4">
        <w:trPr>
          <w:trHeight w:val="330"/>
        </w:trPr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E48B36" w14:textId="5D0DE7D0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8094B1" w14:textId="6AB53443">
            <w:pPr>
              <w:spacing w:before="43" w:after="0" w:afterAutospacing="off"/>
              <w:ind w:left="6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5552F0" w14:textId="3CFBC19C">
            <w:pPr>
              <w:spacing w:before="43" w:after="0" w:afterAutospacing="off"/>
              <w:ind w:left="6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A265269">
        <w:trPr>
          <w:trHeight w:val="330"/>
        </w:trPr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B9BD7F" w14:textId="4E1D2F06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FFFFFF" w:themeFill="background1"/>
            <w:tcMar/>
            <w:vAlign w:val="top"/>
          </w:tcPr>
          <w:p w:rsidR="47B2330E" w:rsidP="47B2330E" w:rsidRDefault="47B2330E" w14:paraId="62197778" w14:textId="28E2C52D">
            <w:pPr>
              <w:spacing w:before="43" w:after="0" w:afterAutospacing="off"/>
              <w:ind w:left="6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D63656" w14:textId="6E4179DE">
            <w:pPr>
              <w:spacing w:before="43" w:after="0" w:afterAutospacing="off"/>
              <w:ind w:left="6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E10F549">
        <w:trPr>
          <w:trHeight w:val="330"/>
        </w:trPr>
        <w:tc>
          <w:tcPr>
            <w:tcW w:w="9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726387" w14:textId="11EAA4E4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C6DC05" w14:textId="20CB24DE">
            <w:pPr>
              <w:spacing w:before="43" w:after="0" w:afterAutospacing="off"/>
              <w:ind w:left="6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mortal estendido para trás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6F3FAA" w14:textId="6F6B1827">
            <w:pPr>
              <w:spacing w:before="43" w:after="0" w:afterAutospacing="off"/>
              <w:ind w:left="6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6D99A981" w14:textId="3E3C55B2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7560"/>
        <w:gridCol w:w="788"/>
      </w:tblGrid>
      <w:tr w:rsidR="47B2330E" w:rsidTr="47B2330E" w14:paraId="48C8A406">
        <w:trPr>
          <w:trHeight w:val="1050"/>
        </w:trPr>
        <w:tc>
          <w:tcPr>
            <w:tcW w:w="78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47B2330E" w:rsidP="47B2330E" w:rsidRDefault="47B2330E" w14:paraId="62F8E7EB" w14:textId="051E7128">
            <w:pPr>
              <w:spacing w:before="2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579787BA" w14:textId="2E38EB5F">
            <w:pPr>
              <w:spacing w:before="0" w:after="0" w:afterAutospacing="off"/>
              <w:ind w:left="0" w:right="-44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035AFA55" wp14:anchorId="2B87570D">
                  <wp:extent cx="361950" cy="352425"/>
                  <wp:effectExtent l="28575" t="28575" r="28575" b="28575"/>
                  <wp:docPr id="396694880" name="" descr="Image 95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f54a5dd1a504a2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1950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48" w:type="dxa"/>
            <w:gridSpan w:val="2"/>
            <w:tcBorders>
              <w:top w:val="single" w:color="000000" w:themeColor="text1" w:sz="6"/>
              <w:left w:val="single" w:color="000000" w:themeColor="text1" w:sz="8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2B512B34" w:rsidP="47B2330E" w:rsidRDefault="2B512B34" w14:paraId="42D2838E" w14:textId="071DA4CC">
            <w:pPr>
              <w:spacing w:before="0" w:after="0" w:afterAutospacing="off" w:line="252" w:lineRule="exact"/>
              <w:ind w:left="368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2B512B3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02 - Nota de partida – 12,00 pontos</w:t>
            </w:r>
          </w:p>
          <w:p w:rsidR="5C4879BD" w:rsidP="47B2330E" w:rsidRDefault="5C4879BD" w14:paraId="679DC347" w14:textId="73A58738">
            <w:pPr>
              <w:spacing w:before="0" w:after="0" w:afterAutospacing="off" w:line="254" w:lineRule="exact"/>
              <w:ind w:left="270" w:right="2070" w:firstLine="3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C4879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6,00 pontos </w:t>
            </w:r>
          </w:p>
          <w:p w:rsidR="5C4879BD" w:rsidP="47B2330E" w:rsidRDefault="5C4879BD" w14:paraId="2E22869F" w14:textId="623094BB">
            <w:pPr>
              <w:spacing w:before="0" w:after="0" w:afterAutospacing="off" w:line="254" w:lineRule="exact"/>
              <w:ind w:left="270" w:right="-180" w:firstLine="3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C4879B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</w:t>
            </w:r>
            <w:r w:rsidRPr="47B2330E" w:rsidR="68D2507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0D7F9861">
        <w:trPr>
          <w:trHeight w:val="420"/>
        </w:trPr>
        <w:tc>
          <w:tcPr>
            <w:tcW w:w="788" w:type="dxa"/>
            <w:tcBorders>
              <w:top w:val="single" w:color="000000" w:themeColor="text1" w:sz="8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9BCFA96" w14:textId="3081081E">
            <w:pPr>
              <w:spacing w:before="43" w:after="0" w:afterAutospacing="off"/>
              <w:ind w:left="10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303F8BB" w:rsidP="47B2330E" w:rsidRDefault="0303F8BB" w14:paraId="502A68E4" w14:textId="6955556C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0303F8B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C0595C9" w14:textId="2EF43698">
            <w:pPr>
              <w:spacing w:before="43" w:after="0" w:afterAutospacing="off"/>
              <w:ind w:left="8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5A20073F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2D3E95" w14:textId="243CC5D7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AFB9CB" w14:textId="6A3683B8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Da suspensão, total flexão de cotovelos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0CEE5D" w14:textId="173D7D5B">
            <w:pPr>
              <w:spacing w:before="43" w:after="0" w:afterAutospacing="off"/>
              <w:ind w:left="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BD246B9">
        <w:trPr>
          <w:trHeight w:val="48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C3FCBF" w14:textId="512E2679">
            <w:pPr>
              <w:spacing w:before="127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221C4A8" w14:textId="40893302">
            <w:pPr>
              <w:spacing w:before="0" w:after="0" w:afterAutospacing="off" w:line="254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Na posição anterior elevação das pernas estendidas até 90 graus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), retorno lento até a suspensão.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31B28A1" w14:textId="1BC07B44">
            <w:pPr>
              <w:spacing w:before="127" w:after="0" w:afterAutospacing="off"/>
              <w:ind w:left="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9D4685C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F11668" w14:textId="3AA55598">
            <w:pPr>
              <w:spacing w:before="4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C556856" w14:textId="2D3C71AC">
            <w:pPr>
              <w:spacing w:before="4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Subida carpada até a vela descida lenta até a canoinha dorsal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C21292" w14:textId="53385B11">
            <w:pPr>
              <w:spacing w:before="41" w:after="0" w:afterAutospacing="off"/>
              <w:ind w:left="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C2978FD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A51540" w14:textId="4B8DC552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55CFF3" w14:textId="69507884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Retorno carpado até a vela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FEFEDD" w14:textId="16F65F45">
            <w:pPr>
              <w:spacing w:before="43" w:after="0" w:afterAutospacing="off"/>
              <w:ind w:left="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7A03445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42FD15" w14:textId="6E4B5216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CC9322" w14:textId="6B3C0BBB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impulso, balanço completo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935D45" w14:textId="1731E733">
            <w:pPr>
              <w:spacing w:before="43" w:after="0" w:afterAutospacing="off"/>
              <w:ind w:left="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05CA998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63592F" w14:textId="08DEE612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14B526" w14:textId="78BCFF9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A4AFFD" w14:textId="4C06AC09">
            <w:pPr>
              <w:spacing w:before="43" w:after="0" w:afterAutospacing="off"/>
              <w:ind w:left="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2B9B2AB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0515F4" w14:textId="090A79D9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38463C" w14:textId="793C7616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atrás, enloque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857A1D" w14:textId="69F0CE33">
            <w:pPr>
              <w:spacing w:before="45" w:after="0" w:afterAutospacing="off"/>
              <w:ind w:left="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1FCDAA7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A5900D" w14:textId="0A70D4F0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31C4F0" w14:textId="65912A20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7C4F60" w14:textId="174561C6">
            <w:pPr>
              <w:spacing w:before="45" w:after="0" w:afterAutospacing="off"/>
              <w:ind w:left="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DA3151E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6C41CC" w14:textId="156783AE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5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1500569" w14:textId="79C0BF71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mortal estendido para trás</w:t>
            </w:r>
          </w:p>
        </w:tc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3FB46C" w14:textId="36A8B2E7">
            <w:pPr>
              <w:spacing w:before="43" w:after="0" w:afterAutospacing="off"/>
              <w:ind w:left="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7DD60DA8" w14:textId="3A9E311E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747"/>
        <w:gridCol w:w="7500"/>
        <w:gridCol w:w="892"/>
      </w:tblGrid>
      <w:tr w:rsidR="47B2330E" w:rsidTr="47B2330E" w14:paraId="04127BE3">
        <w:trPr>
          <w:trHeight w:val="75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C422D7" w14:textId="39113E67">
            <w:pPr>
              <w:spacing w:before="2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34756056" w14:textId="78FD41F1">
            <w:pPr>
              <w:spacing w:before="0" w:after="0" w:afterAutospacing="off"/>
              <w:ind w:lef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3750EE73" wp14:anchorId="39FFF157">
                  <wp:extent cx="381000" cy="381000"/>
                  <wp:effectExtent l="28575" t="28575" r="28575" b="28575"/>
                  <wp:docPr id="1939356813" name="" descr="Image 102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40a2dff22f87498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92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1C37B3" w14:textId="3422A7DA">
            <w:pPr>
              <w:spacing w:before="0" w:after="0" w:afterAutospacing="off" w:line="253" w:lineRule="exact"/>
              <w:ind w:left="37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03 - Nota de partida – 13,00 pontos</w:t>
            </w:r>
          </w:p>
          <w:p w:rsidR="47B2330E" w:rsidP="47B2330E" w:rsidRDefault="47B2330E" w14:paraId="1843829F" w14:textId="0CFAC395">
            <w:pPr>
              <w:spacing w:before="0" w:after="0" w:afterAutospacing="off" w:line="254" w:lineRule="exact"/>
              <w:ind w:left="0" w:right="-180" w:hanging="7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7,00 pontos </w:t>
            </w:r>
          </w:p>
          <w:p w:rsidR="47B2330E" w:rsidP="47B2330E" w:rsidRDefault="47B2330E" w14:paraId="5DAEB0D4" w14:textId="5E3B3D69">
            <w:pPr>
              <w:spacing w:before="0" w:after="0" w:afterAutospacing="off" w:line="254" w:lineRule="exact"/>
              <w:ind w:left="0" w:right="-180" w:hanging="7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0EB75B1A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18AAD99" w14:textId="2B71A1C7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1566BB90" w:rsidP="47B2330E" w:rsidRDefault="1566BB90" w14:paraId="4CFD0F8F" w14:textId="6CCEFF8B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566BB9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9CA87D4" w14:textId="548C2C87">
            <w:pPr>
              <w:spacing w:before="43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6A23EA7E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44734F" w14:textId="57039E20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F2834F" w14:textId="27B8BDAE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Da suspensão, total flexão de cotovelos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F9C40A" w14:textId="7CB8B704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2F94EC1">
        <w:trPr>
          <w:trHeight w:val="495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0107F33" w14:textId="17595421">
            <w:pPr>
              <w:spacing w:before="127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8CF09E" w14:textId="6017A1C0">
            <w:pPr>
              <w:spacing w:before="0" w:after="0" w:afterAutospacing="off" w:line="254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Na posição anterior elevação das pernas estendidas até 90 graus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.), retorno lento até a suspensão.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51F349" w14:textId="5DC6DC9E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D45460B">
        <w:trPr>
          <w:trHeight w:val="495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B25572" w14:textId="261B504D">
            <w:pPr>
              <w:spacing w:before="12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7345737" w14:textId="5AFE7E2E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Elevação até o apoio com auxílio do técnico, apoio (corpo e cotovelos estendidos com palma da mão voltada para frente)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E2A35E" w14:textId="7DEF18DF">
            <w:pPr>
              <w:spacing w:before="12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790BF10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08743C0" w14:textId="6742AA5A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FBDE3F" w14:textId="6D870037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99ED56" w14:textId="46E7947E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36A8754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4C9A03" w14:textId="18BBDC46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A395E9" w14:textId="6F1CE25E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Elevação carpado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1D4A166" w14:textId="1937DFC5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67ABC45">
        <w:trPr>
          <w:trHeight w:val="495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F1386D" w14:textId="6BBE7A01">
            <w:pPr>
              <w:spacing w:before="124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2958F6" w14:textId="7AF8F144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Retornar carpado ao apoio estendido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e rolamento carpado para frente à vela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B2FEA9" w14:textId="1C668123">
            <w:pPr>
              <w:spacing w:before="124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B7592BD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7DF529" w14:textId="1D54C5C3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DB8D42F" w14:textId="1DD04969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Descida até a suspensão dorsal com corpo em canoinha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8D34881" w14:textId="3BB9F969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D079140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B15A33" w14:textId="0B22DB07">
            <w:pPr>
              <w:spacing w:before="46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9ABD63" w14:textId="7999010B">
            <w:pPr>
              <w:spacing w:before="46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Retorno carpado até a vela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DE4C4D" w14:textId="00BFD6BC">
            <w:pPr>
              <w:spacing w:before="46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B91AC5B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1CC476" w14:textId="6AC4E140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43DE31" w14:textId="15AADD7D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embalo, balanço completo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3ACCA70" w14:textId="773D0ABF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AF10CF9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CF3808" w14:textId="6957079A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5A0FE5" w14:textId="1602CFD5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atrás, enloque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54CBF7" w14:textId="34C09D4D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E6AF7DE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B5E148" w14:textId="791F9F91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68FE6E" w14:textId="14A4E9DF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20F196" w14:textId="722A0622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434F4C1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A33880" w14:textId="0E3018FF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E90720" w14:textId="167EB4E1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Desloque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EE7E47" w14:textId="1C90052B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877A884">
        <w:trPr>
          <w:trHeight w:val="330"/>
        </w:trPr>
        <w:tc>
          <w:tcPr>
            <w:tcW w:w="747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31F615" w14:textId="05DD51BC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5653F8" w14:textId="07D24E88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mortal estendido para trás</w:t>
            </w:r>
          </w:p>
        </w:tc>
        <w:tc>
          <w:tcPr>
            <w:tcW w:w="89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75F71C" w14:textId="2DC4AA3F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057580D7" w14:textId="13BEF4D9">
      <w:pPr>
        <w:pStyle w:val="Normal"/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470"/>
        <w:gridCol w:w="818"/>
      </w:tblGrid>
      <w:tr w:rsidR="47B2330E" w:rsidTr="47B2330E" w14:paraId="1E5B2A33">
        <w:trPr>
          <w:trHeight w:val="78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96543B7" w14:textId="7501868B">
            <w:pPr>
              <w:spacing w:before="0" w:after="240" w:afterAutospacing="off"/>
              <w:ind w:lef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52BBB00B" wp14:anchorId="433EBF10">
                  <wp:extent cx="352425" cy="352425"/>
                  <wp:effectExtent l="28575" t="28575" r="28575" b="28575"/>
                  <wp:docPr id="1402376035" name="" descr="Image 103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86a926680f84536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19BA6C57" w:rsidP="47B2330E" w:rsidRDefault="19BA6C57" w14:paraId="28C2AD5C" w14:textId="641F07C3">
            <w:pPr>
              <w:spacing w:before="0" w:after="0" w:afterAutospacing="off" w:line="252" w:lineRule="exact"/>
              <w:ind w:left="371"/>
              <w:jc w:val="both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9BA6C5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04 - Nota de partida – 14,00 pontos</w:t>
            </w:r>
          </w:p>
          <w:p w:rsidR="1D42AC17" w:rsidP="47B2330E" w:rsidRDefault="1D42AC17" w14:paraId="52E8E23E" w14:textId="422B31A0">
            <w:pPr>
              <w:spacing w:before="0" w:after="0" w:afterAutospacing="off" w:line="254" w:lineRule="exact"/>
              <w:ind w:left="0" w:right="-90" w:firstLine="2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D42AC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</w:t>
            </w:r>
            <w:r w:rsidRPr="47B2330E" w:rsidR="6DDB76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8,00 pontos </w:t>
            </w:r>
          </w:p>
          <w:p w:rsidR="6DDB7611" w:rsidP="47B2330E" w:rsidRDefault="6DDB7611" w14:paraId="193FC7E2" w14:textId="72E1D6F9">
            <w:pPr>
              <w:spacing w:before="0" w:after="0" w:afterAutospacing="off" w:line="254" w:lineRule="exact"/>
              <w:ind w:left="0" w:right="-90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DDB761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18730F79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33854B3" w14:textId="47AFAA63">
            <w:pPr>
              <w:spacing w:before="40" w:after="24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1639EB6B" w:rsidP="47B2330E" w:rsidRDefault="1639EB6B" w14:paraId="6AD69176" w14:textId="6EFFAE98">
            <w:pPr>
              <w:spacing w:before="40" w:after="0" w:afterAutospacing="off"/>
              <w:ind w:left="71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639EB6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0762C99" w14:textId="2BAE43F5">
            <w:pPr>
              <w:spacing w:before="40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54A37BA5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5902CB" w14:textId="2F2947F6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1FA107B" w14:textId="17338CCE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Elevação da suspensão até apoio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B962CA" w14:textId="220C63EC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006BA3A">
        <w:trPr>
          <w:trHeight w:val="49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9880653" w14:textId="520C0026">
            <w:pPr>
              <w:spacing w:before="127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D4F48C" w14:textId="52067655">
            <w:pPr>
              <w:spacing w:before="0" w:after="0" w:afterAutospacing="off" w:line="252" w:lineRule="exact"/>
              <w:ind w:left="71" w:right="17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Apoio (corpo e cotovelos estendidos com palma da mão voltada para frente)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2920FCA" w14:textId="75ADEE64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3B3B76E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181EFA" w14:textId="28B45E0F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B164BC" w14:textId="2EAF62C1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93BA64" w14:textId="09DC7A5D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D8105F3">
        <w:trPr>
          <w:trHeight w:val="75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5A0CC1" w14:textId="6FEF33F6">
            <w:pPr>
              <w:spacing w:before="252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ED1DD4" w14:textId="5AA50DE2">
            <w:pPr>
              <w:spacing w:before="0" w:after="0" w:afterAutospacing="off"/>
              <w:ind w:left="71" w:right="5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Elevação na posição grupada com braços estendidos, onde os pés ultrapassem a linha horizontal tendo como referência a parte baixa do aro das</w:t>
            </w:r>
          </w:p>
          <w:p w:rsidR="47B2330E" w:rsidP="47B2330E" w:rsidRDefault="47B2330E" w14:paraId="07CEC826" w14:textId="48D89D6A">
            <w:pPr>
              <w:spacing w:before="0" w:after="0" w:afterAutospacing="off" w:line="232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argolas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4178C7" w14:textId="5DFCB408">
            <w:pPr>
              <w:spacing w:before="252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8703836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2F2E5C1" w14:textId="067A9E1A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218B990" w14:textId="55E7531E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Retorno ao 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5315B8" w14:textId="4E29295D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B34A1DD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5AFCB0" w14:textId="43444953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B5E2BE" w14:textId="54CD8121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Elevação carpado à parada de ombros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C3AB16C" w14:textId="175D334A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1C6FECB">
        <w:trPr>
          <w:trHeight w:val="49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DE3EA0" w14:textId="77FFBC41">
            <w:pPr>
              <w:spacing w:before="127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27CF10" w14:textId="320D929C">
            <w:pPr>
              <w:spacing w:before="0" w:after="0" w:afterAutospacing="off" w:line="254" w:lineRule="exact"/>
              <w:ind w:left="71" w:right="17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Retornar carpado ao apoio estendido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e rolamento carpado para frente à vela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E88FE5" w14:textId="7D052345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49B2128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9FED63" w14:textId="5377DCC1">
            <w:pPr>
              <w:spacing w:before="41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91E618" w14:textId="3E8220EE">
            <w:pPr>
              <w:spacing w:before="41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Descida até a suspensão dorsal com corpo em canoinha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85CE41" w14:textId="4C78C6F1">
            <w:pPr>
              <w:spacing w:before="4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029D90B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6BABA8" w14:textId="7CDA8021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7AF043" w14:textId="347B5793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Retorno carpado até a vela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9F81EC" w14:textId="1D06EC82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3264B8F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3E2C5AD" w14:textId="0745422A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0C8A510" w14:textId="69C79552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embalo, balanço completo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84B28F" w14:textId="32B22301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3A5EB62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843E5A" w14:textId="3F738D56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8384DAC" w14:textId="7E72E72E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atrás, enloque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83CD91" w14:textId="34FBB847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723A58F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9000F4A" w14:textId="7FF8CFB7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2B762D" w14:textId="5C7E81A4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3D7776" w14:textId="3C25C0BF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C8FF470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3AE341" w14:textId="66DE8A5E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74058DB" w14:textId="34CFC24E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Desloque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24F0CE" w14:textId="6182B33F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A2666C3">
        <w:trPr>
          <w:trHeight w:val="40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53F716" w14:textId="7429CAF4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A87287" w14:textId="38FDEFF2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mortal estendido para trás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663F01" w14:textId="1262E20B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</w:p>
        </w:tc>
      </w:tr>
      <w:tr w:rsidR="47B2330E" w:rsidTr="47B2330E" w14:paraId="102DE9E8">
        <w:trPr>
          <w:trHeight w:val="87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143A4A" w14:textId="39D694D2">
            <w:pPr>
              <w:spacing w:before="0" w:after="240" w:afterAutospacing="off"/>
              <w:ind w:lef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17A0BD4B" wp14:anchorId="1A60FC61">
                  <wp:extent cx="409575" cy="409575"/>
                  <wp:effectExtent l="28575" t="28575" r="28575" b="28575"/>
                  <wp:docPr id="1397405008" name="" descr="Image 110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6d65a3cc76a4bf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88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4F9C11" w14:textId="2BEAE67B">
            <w:pPr>
              <w:spacing w:before="0" w:after="0" w:afterAutospacing="off" w:line="253" w:lineRule="exact"/>
              <w:ind w:left="36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05 - Nota de partida – 15,00 pontos</w:t>
            </w:r>
          </w:p>
          <w:p w:rsidR="4FAE234F" w:rsidP="47B2330E" w:rsidRDefault="4FAE234F" w14:paraId="06CCDEBF" w14:textId="2C55A987">
            <w:pPr>
              <w:spacing w:before="0" w:after="0" w:afterAutospacing="off" w:line="253" w:lineRule="exact"/>
              <w:ind w:left="36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FAE23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9,00 pontos </w:t>
            </w:r>
          </w:p>
          <w:p w:rsidR="1F250ED6" w:rsidP="47B2330E" w:rsidRDefault="1F250ED6" w14:paraId="0449C425" w14:textId="1734976B">
            <w:pPr>
              <w:spacing w:before="0" w:after="0" w:afterAutospacing="off" w:line="254" w:lineRule="exact"/>
              <w:ind w:left="540" w:right="180" w:hanging="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F250ED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0C69E562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A408532" w14:textId="2805E399">
            <w:pPr>
              <w:spacing w:before="43" w:after="24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1B6336B9" w:rsidP="47B2330E" w:rsidRDefault="1B6336B9" w14:paraId="5E8EF0A7" w14:textId="4ECEC630">
            <w:pPr>
              <w:spacing w:before="43" w:after="24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B6336B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C9EF79C" w14:textId="5E347982">
            <w:pPr>
              <w:spacing w:before="43" w:after="24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08A8C72A">
        <w:trPr>
          <w:trHeight w:val="30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559284" w14:textId="4800245A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BB0F37" w14:textId="42717659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Elevação até apoio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B8AAC2" w14:textId="44CF560A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720A0E7">
        <w:trPr>
          <w:trHeight w:val="36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9A112D" w14:textId="45778542">
            <w:pPr>
              <w:spacing w:before="127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1369DD" w14:textId="72F67DE0">
            <w:pPr>
              <w:spacing w:before="0" w:after="0" w:afterAutospacing="off" w:line="254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Apoio (corpo e cotovelos estendidos com palma da mão voltada para frente)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C67B33" w14:textId="041BE82D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4228CB8">
        <w:trPr>
          <w:trHeight w:val="30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19A35C" w14:textId="2B9224D7">
            <w:pPr>
              <w:spacing w:before="4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D27373" w14:textId="4C2F2026">
            <w:pPr>
              <w:spacing w:before="4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46FB29C" w14:textId="784F28B2">
            <w:pPr>
              <w:spacing w:before="4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B70B614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4F4120A" w14:textId="69CCBDFE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368E2A" w14:textId="44F33B1D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Rolamento carpado para frente à vela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93AE64" w14:textId="4999D307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F38BCC2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DBCA5F" w14:textId="4C106C8E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33CE8D" w14:textId="7C5ED715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Descida até a suspensão dorsal com corpo em canoinha (2seg)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8E5B60" w14:textId="0507A97D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3A6DB70">
        <w:trPr>
          <w:trHeight w:val="30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509C8A" w14:textId="01A33106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601DA0" w14:textId="43E1B701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Retorno carpado até a vela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24696C" w14:textId="65BD45C8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97885CC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9E45A9" w14:textId="60507FC5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A112D1" w14:textId="2C273EC3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embalo, balanço completo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7065E1" w14:textId="539A3D09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AAD8781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68FF89" w14:textId="5D54F487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B5F877" w14:textId="09709BD9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atrás, dominação traseira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BAA90E" w14:textId="333308BD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0CCD7E6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E83AD4" w14:textId="1755430E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B43DC0" w14:textId="2B951159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105FC6" w14:textId="0DA5C64C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DC2682F">
        <w:trPr>
          <w:trHeight w:val="75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DF2268" w14:textId="37218D90">
            <w:pPr>
              <w:spacing w:before="252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95F902" w14:textId="4EA2EEF7">
            <w:pPr>
              <w:spacing w:before="0" w:after="0" w:afterAutospacing="off"/>
              <w:ind w:left="69" w:right="4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Elevação na posição grupada com braços estendidos, onde os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pés</w:t>
            </w:r>
            <w:r w:rsidRPr="47B2330E" w:rsidR="5462ECC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ultrapassem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 linha horizontal tendo como referência a parte baixa do aro das</w:t>
            </w:r>
            <w:r w:rsidRPr="47B2330E" w:rsidR="74F215C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argolas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62AF73" w14:textId="1AA2584B">
            <w:pPr>
              <w:spacing w:before="252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CFC5924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F67A43" w14:textId="6471E5AC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98C3AF" w14:textId="593D85A2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Retorno ao 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586348" w14:textId="1D19A38B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3920785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7F0830" w14:textId="446507BB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B3AB0B" w14:textId="23C78039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Elevação carpado à parada de ombros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1464569" w14:textId="11567582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50264D5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076EE9" w14:textId="269E4C08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98D374" w14:textId="30A3F6A0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Queda à frente, enloque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82621F9" w14:textId="1E94A274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C887474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5A42037" w14:textId="5B9A0C6B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D77A6E" w14:textId="52A18943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83A702" w14:textId="3B5EC089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51863F9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C7FB30" w14:textId="16858B23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15.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D22C8E" w14:textId="7065ABE4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Desloque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4D03F7" w14:textId="7A9956D8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9D68EC0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9A6EEC" w14:textId="1020BB01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16.</w:t>
            </w:r>
          </w:p>
        </w:tc>
        <w:tc>
          <w:tcPr>
            <w:tcW w:w="74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A89A7C" w14:textId="7C0F6687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mortal estendido para trás</w:t>
            </w:r>
          </w:p>
        </w:tc>
        <w:tc>
          <w:tcPr>
            <w:tcW w:w="81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FD9D22" w14:textId="4508D670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7D45FBB2" w14:textId="5CA611AB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530"/>
        <w:gridCol w:w="809"/>
      </w:tblGrid>
      <w:tr w:rsidR="47B2330E" w:rsidTr="47B2330E" w14:paraId="5956E994">
        <w:trPr>
          <w:trHeight w:val="975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2359B5F" w14:textId="618F41A0">
            <w:pPr>
              <w:spacing w:before="1" w:after="0" w:afterAutospacing="off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47B2330E" w:rsidP="47B2330E" w:rsidRDefault="47B2330E" w14:paraId="0270B04E" w14:textId="60F84E50">
            <w:pPr>
              <w:spacing w:before="0" w:after="0" w:afterAutospacing="off"/>
              <w:ind w:left="0" w:righ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765DEC20" wp14:anchorId="4CEF9A31">
                  <wp:extent cx="352425" cy="352425"/>
                  <wp:effectExtent l="28575" t="28575" r="28575" b="28575"/>
                  <wp:docPr id="1624278476" name="" descr="Image 111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267326b1adf4ea9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9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A36EE1" w14:textId="17DF6494">
            <w:pPr>
              <w:spacing w:before="0" w:after="0" w:afterAutospacing="off"/>
              <w:ind w:left="369" w:right="36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06 - Nota de partida – 16,00 pontos</w:t>
            </w:r>
          </w:p>
          <w:p w:rsidR="5F5D94EA" w:rsidP="47B2330E" w:rsidRDefault="5F5D94EA" w14:paraId="49178005" w14:textId="7E142540">
            <w:pPr>
              <w:spacing w:before="0" w:after="0" w:afterAutospacing="off" w:line="252" w:lineRule="exact"/>
              <w:ind w:left="1710" w:right="2108" w:hanging="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F5D94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10,00 pontos </w:t>
            </w:r>
          </w:p>
          <w:p w:rsidR="5F5D94EA" w:rsidP="47B2330E" w:rsidRDefault="5F5D94EA" w14:paraId="6ABEF550" w14:textId="299C7D3E">
            <w:pPr>
              <w:spacing w:before="0" w:after="0" w:afterAutospacing="off" w:line="252" w:lineRule="exact"/>
              <w:ind w:left="1710" w:right="-180" w:hanging="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F5D94E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2AC5E5B6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9C9061E" w14:textId="0277172B">
            <w:pPr>
              <w:spacing w:before="43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B95D2E" w:rsidP="47B2330E" w:rsidRDefault="5CB95D2E" w14:paraId="7A4B42A0" w14:textId="50E539B1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CB95D2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35C8ACD" w14:textId="795B68D6">
            <w:pPr>
              <w:spacing w:before="43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195EDFD6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D3D1CCE" w14:textId="7A2723F7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537D7E" w14:textId="56A5AEED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Elevação até apoio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05DD37" w14:textId="695CD0C7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B795612">
        <w:trPr>
          <w:trHeight w:val="495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5CB2A9" w14:textId="67D881FB">
            <w:pPr>
              <w:spacing w:before="127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CFC069" w14:textId="22553019">
            <w:pPr>
              <w:spacing w:before="0" w:after="0" w:afterAutospacing="off" w:line="254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Apoio (corpo e cotovelos estendidos com palma da mão voltada para frente)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4A2CDE" w14:textId="40C35EAC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3439BC3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E6F307" w14:textId="2A17AA2F">
            <w:pPr>
              <w:spacing w:before="41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F8DF3D" w14:textId="271CAD38">
            <w:pPr>
              <w:spacing w:before="4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8EF8AF" w14:textId="17738FB0">
            <w:pPr>
              <w:spacing w:before="4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F16C3AE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7647E4" w14:textId="45368F5B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20B1E9" w14:textId="6BCD7EA7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Rolamento carpado para frente à vela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3A5886" w14:textId="6681DE02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2100DEB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21C0E2" w14:textId="6524D777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0DC01C2" w14:textId="111E577B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Prancha dorsal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65D509" w14:textId="3DD68756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30E9B72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07D605" w14:textId="2393B2FE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276107" w14:textId="6711142D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Descida até a suspensão dorsal com corpo em canoinha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CB4DEF" w14:textId="33AA141E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835B472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431921" w14:textId="5939056C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119A7C6" w14:textId="45DB8FEB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Retorno carpado até a vela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56ACD9" w14:textId="46061C1F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A8BC2E3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B9B992" w14:textId="1AE7CBCF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E49BEA" w14:textId="34FB741C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embalo, balanço completo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36EF42" w14:textId="1A59D1B3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D1090BF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8C7A12" w14:textId="4C1762F5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9.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994C4C" w14:textId="7DB2D3E1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atrás, dominação traseira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45E4DC" w14:textId="12274858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3AAFC28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16B42A" w14:textId="5C3997CE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10.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6CB9CD5" w14:textId="25F82513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D00265" w14:textId="7B2FF70A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05BEF3E">
        <w:trPr>
          <w:trHeight w:val="495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682814" w14:textId="1F011436">
            <w:pPr>
              <w:spacing w:before="127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11.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DA11D25" w14:textId="1BA3E82D">
            <w:pPr>
              <w:spacing w:before="0" w:after="0" w:afterAutospacing="off" w:line="254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Elevação do quadril carpado, cotovelos estendidos até os pés ficarem na linha horizontal em relação as argolas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 com pernas afastadas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B158CD" w14:textId="4BCF3EAE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570A3B0A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6F4EF1" w14:textId="0D89658A">
            <w:pPr>
              <w:spacing w:before="41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12.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16B07A" w14:textId="7F2DFED1">
            <w:pPr>
              <w:spacing w:before="41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Queda à frente seguido de enloque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9B2A468" w14:textId="11554921">
            <w:pPr>
              <w:spacing w:before="4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2B137AB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EE1DF8" w14:textId="455E0580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13.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2DF3ED6" w14:textId="2B05CCD3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F45A49" w14:textId="7FA7A4B0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198D088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8777D6" w14:textId="62CE260B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14.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4BF890" w14:textId="23524BD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Desloque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882E73" w14:textId="69435FCF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A06E0B2">
        <w:trPr>
          <w:trHeight w:val="330"/>
        </w:trPr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B42733" w14:textId="7609C155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15.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FA6102" w14:textId="008A8C2E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mortal estendido para trás</w:t>
            </w:r>
          </w:p>
        </w:tc>
        <w:tc>
          <w:tcPr>
            <w:tcW w:w="80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3E23A87" w14:textId="4AA4EBC8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043A6872" w14:textId="2C1BD5F5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2565B7BE" w14:textId="34A6B881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380"/>
        <w:gridCol w:w="825"/>
      </w:tblGrid>
      <w:tr w:rsidR="47B2330E" w:rsidTr="47B2330E" w14:paraId="6B74F3BC">
        <w:trPr>
          <w:trHeight w:val="82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C545D0" w14:textId="6CD4F87A">
            <w:pPr>
              <w:spacing w:before="1" w:after="0" w:afterAutospacing="off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47B2330E" w:rsidP="47B2330E" w:rsidRDefault="47B2330E" w14:paraId="0833A658" w14:textId="43AD5B31">
            <w:pPr>
              <w:spacing w:before="0" w:after="0" w:afterAutospacing="off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19DC3526" wp14:anchorId="60C44260">
                  <wp:extent cx="352425" cy="352425"/>
                  <wp:effectExtent l="28575" t="28575" r="28575" b="28575"/>
                  <wp:docPr id="1402281510" name="" descr="Image 118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a8ecf6debce403c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219C5B" w14:textId="14CAA110">
            <w:pPr>
              <w:spacing w:before="0" w:after="0" w:afterAutospacing="off" w:line="252" w:lineRule="exact"/>
              <w:ind w:left="371" w:right="36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07 - Nota de partida – 17,00 pontos</w:t>
            </w:r>
          </w:p>
          <w:p w:rsidR="47B2330E" w:rsidP="47B2330E" w:rsidRDefault="47B2330E" w14:paraId="6B61D46F" w14:textId="5CE40C4E">
            <w:pPr>
              <w:spacing w:before="0" w:after="0" w:afterAutospacing="off" w:line="254" w:lineRule="exact"/>
              <w:ind w:left="2160" w:right="-90" w:firstLine="1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11,00 pontos </w:t>
            </w:r>
          </w:p>
          <w:p w:rsidR="47B2330E" w:rsidP="47B2330E" w:rsidRDefault="47B2330E" w14:paraId="5DB569FC" w14:textId="10982D8E">
            <w:pPr>
              <w:spacing w:before="0" w:after="0" w:afterAutospacing="off" w:line="254" w:lineRule="exact"/>
              <w:ind w:left="2160" w:right="-90" w:firstLine="1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1D75B5C9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CE2A8AC" w14:textId="150886FB">
            <w:pPr>
              <w:spacing w:before="40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6CDC30B7" w:rsidP="47B2330E" w:rsidRDefault="6CDC30B7" w14:paraId="1655CCF1" w14:textId="528326A6">
            <w:pPr>
              <w:spacing w:before="40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CDC30B7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0F636EE" w14:textId="4BA0A5DE">
            <w:pPr>
              <w:spacing w:before="40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120B3BC8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515ED1" w14:textId="33A6B701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5A4C6F" w14:textId="54FC7A5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Elevação até apoio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7E2DB5" w14:textId="629CA73B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DBF4526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D68747" w14:textId="095A3706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83B4AB" w14:textId="07FAB2F5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Apoio com corpo e cotovelos estendidos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36ABFC" w14:textId="3CCBC5E6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FCA7781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BF9232" w14:textId="3701D500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26B014" w14:textId="5B852830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0D0D05" w14:textId="6F79F470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B0FF452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D7EC77" w14:textId="7A624EDC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4297E4" w14:textId="5FC17654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Rolamento carpado para frente à vela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82FEF6" w14:textId="76240F08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1520DCB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3333EF" w14:textId="7DBE1A66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844CD20" w14:textId="3834E52E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Prancha dorsal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00E2C50" w14:textId="3A5F9449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15B9DE80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CD84DC" w14:textId="0779B0C6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694C1E" w14:textId="759EE4DD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Descida a suspensão em posição de canoinha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DEA1C9" w14:textId="05BA2D03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3D85DAF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9792BE" w14:textId="009DD162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7B6BB3" w14:textId="6B2A66A9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Retorno carpado até a vela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5BCC6D1" w14:textId="391584D7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6332C81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230CED" w14:textId="5189E945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86E0FE" w14:textId="6133712E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Desloque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C63994" w14:textId="159F1E0F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3600CED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0310BE" w14:textId="577E9E33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9.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2EC61D" w14:textId="692E916A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Oitava (carpado e cotovelos estendidos)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0F7994" w14:textId="724DDC0A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0C59B2B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FC4958" w14:textId="7FD72782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10.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58BF54" w14:textId="32365FE2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73A684" w14:textId="3FDCA0BD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1FDB7199">
        <w:trPr>
          <w:trHeight w:val="30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8A0AA91" w14:textId="2748217E">
            <w:pPr>
              <w:spacing w:before="127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4B7F1D" w14:textId="6C5452A9">
            <w:pPr>
              <w:spacing w:before="0" w:after="0" w:afterAutospacing="off" w:line="254" w:lineRule="exact"/>
              <w:ind w:left="69" w:right="-81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.), com cotovelos estendidos e pernas afastadas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27F7F6" w14:textId="52A68DB1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2,00</w:t>
            </w:r>
          </w:p>
        </w:tc>
      </w:tr>
      <w:tr w:rsidR="47B2330E" w:rsidTr="47B2330E" w14:paraId="39DF3BAE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3A098C5" w14:textId="58451E80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E8B8C4" w14:textId="396994B9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Queda atrás seguido desloque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13CFB5" w14:textId="3772B69D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79F5903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7B26AE" w14:textId="09E370D7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13.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544D5E9" w14:textId="31E915C7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mortal estendido atrás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B7B3CE" w14:textId="1D58904D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05E8630E" w14:textId="3A61AF9B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350"/>
        <w:gridCol w:w="952"/>
      </w:tblGrid>
      <w:tr w:rsidR="47B2330E" w:rsidTr="5ED6E888" w14:paraId="5C4DB8A8">
        <w:trPr>
          <w:trHeight w:val="90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EC521E" w14:textId="576BDA80">
            <w:pPr>
              <w:spacing w:before="0" w:beforeAutospacing="off" w:after="0" w:afterAutospacing="off"/>
              <w:ind w:left="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2C02775F" wp14:anchorId="0240C374">
                  <wp:extent cx="352425" cy="352425"/>
                  <wp:effectExtent l="28575" t="28575" r="28575" b="28575"/>
                  <wp:docPr id="1298600448" name="" descr="Image 119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3d8c2d5465641c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2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E04E2F" w14:textId="55FA352A">
            <w:pPr>
              <w:spacing w:before="0" w:after="0" w:afterAutospacing="off"/>
              <w:ind w:left="368" w:right="36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08 - Nota de partida – 18,00 pontos</w:t>
            </w:r>
          </w:p>
          <w:p w:rsidR="76DF1851" w:rsidP="47B2330E" w:rsidRDefault="76DF1851" w14:paraId="34DE8D5F" w14:textId="5FA926B6">
            <w:pPr>
              <w:spacing w:before="0" w:after="0" w:afterAutospacing="off" w:line="252" w:lineRule="exact"/>
              <w:ind w:left="1800" w:right="-90" w:hanging="1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76DF18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12,00 pontos </w:t>
            </w:r>
          </w:p>
          <w:p w:rsidR="76DF1851" w:rsidP="47B2330E" w:rsidRDefault="76DF1851" w14:paraId="73EF7F08" w14:textId="44ABDBD3">
            <w:pPr>
              <w:spacing w:before="0" w:after="0" w:afterAutospacing="off" w:line="252" w:lineRule="exact"/>
              <w:ind w:left="1800" w:right="-90" w:hanging="1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76DF18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5ED6E888" w14:paraId="3AC4969D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5B209E6" w14:textId="4D6398BB">
            <w:pPr>
              <w:spacing w:before="0" w:beforeAutospacing="off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34DE8F4" w:rsidP="47B2330E" w:rsidRDefault="434DE8F4" w14:paraId="01E9357B" w14:textId="77D1D480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34DE8F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1040D63" w14:textId="3BD28E3D">
            <w:pPr>
              <w:spacing w:before="43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54036765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F6DDBB" w14:textId="2F63955F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CB80844" w14:textId="0AD2A38F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Elevação até apoio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9FC046" w14:textId="27013B0D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58F5A56C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8C9B90" w14:textId="781FD4A0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008E8B8" w14:textId="78596915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Apoio com corpo e cotovelos estendidos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09F7F6" w14:textId="7F595C26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167DD035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8F7536" w14:textId="05AAA4E2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33D83C" w14:textId="004441E7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Rolamento carpado para frente à vela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902DD3" w14:textId="6E8FC1F5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0020399E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F72664" w14:textId="6A20A4AF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450A14" w14:textId="3DA1F8A2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Prancha dorsal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94B0A3C" w14:textId="64F35030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7177FBCE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A7A1AF" w14:textId="32E34B46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2E8616" w14:textId="7A919C13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Retorno a vela com corpo estendido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15D2952" w14:textId="68BD7755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2D912E77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D655B4" w14:textId="53903B4C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113782" w14:textId="14FBD2B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Vela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140271" w14:textId="14A7EC52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1FAE921F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FABE10" w14:textId="1E37FB90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C26C7A" w14:textId="3B817C4A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Desloque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03769B" w14:textId="426BB209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2141B027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1F220D" w14:textId="7C38FBE5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C0AF16" w14:textId="0AE92A2B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Oitava (carpado e cotovelos estendidos)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69C4A94" w14:textId="5CBBE506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3870090D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4BA5E9" w14:textId="32642D06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6F25AD" w14:textId="22470DF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D24EC9" w14:textId="17380A58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79D9FAC1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1D15AA" w14:textId="3072DF1D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C05FC8" w14:textId="1EC7F9C8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Prancha afastada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4AF12E" w14:textId="50ECAB76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3B40B6F6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7B68CE" w14:textId="3418FE24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03359F" w14:textId="586A4FBC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afastado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065D39" w14:textId="33F5187B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1DD5ACBF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7D8610A" w14:textId="0030E9F8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E59423" w14:textId="6EDF0FC1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.), com cotovelos estendidos e pernas afastadas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756B66" w14:textId="66ED8288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2,00</w:t>
            </w:r>
          </w:p>
        </w:tc>
      </w:tr>
      <w:tr w:rsidR="47B2330E" w:rsidTr="5ED6E888" w14:paraId="24DA9905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13B34DE" w14:textId="0FD76121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C433FA" w14:textId="06FDFE23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Queda atrás seguido de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felge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passageiro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5C7A7B" w14:textId="19BC0AE6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2EB06F8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B5A0CA" w14:textId="47F21881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35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A9F9EB" w14:textId="62795D78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duplo mortal grupado atrás</w:t>
            </w:r>
          </w:p>
        </w:tc>
        <w:tc>
          <w:tcPr>
            <w:tcW w:w="95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1765CD" w14:textId="729C85E4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5ED6E888" w:rsidP="5ED6E888" w:rsidRDefault="5ED6E888" w14:paraId="7BFCB8BF" w14:textId="55D697CF">
      <w:pPr>
        <w:spacing w:before="245" w:after="0" w:line="240" w:lineRule="auto"/>
        <w:ind w:left="-9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5ED6E888" w:rsidP="5ED6E888" w:rsidRDefault="5ED6E888" w14:paraId="6E7AD143" w14:textId="1B5734EC">
      <w:pPr>
        <w:spacing w:before="245" w:after="0" w:line="240" w:lineRule="auto"/>
        <w:ind w:left="-90" w:right="0" w:firstLine="0"/>
        <w:jc w:val="left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00A83AA3" w:rsidP="47B2330E" w:rsidRDefault="0047690F" w14:paraId="51F8654F" w14:textId="299F6CFE">
      <w:pPr>
        <w:suppressAutoHyphens/>
        <w:spacing w:before="245" w:after="0" w:line="240" w:lineRule="auto"/>
        <w:ind w:left="-90" w:right="0" w:firstLine="0"/>
        <w:jc w:val="left"/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5075F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§4 -</w:t>
      </w:r>
      <w:r w:rsidRPr="47B2330E" w:rsidR="5075F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47B2330E" w:rsidR="5075F2AF">
        <w:rPr>
          <w:rFonts w:ascii="Segoe UI" w:hAnsi="Segoe UI" w:eastAsia="Segoe UI" w:cs="Segoe U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Salto Sobre a Mesa.</w:t>
      </w:r>
    </w:p>
    <w:p w:rsidR="00A83AA3" w:rsidP="47B2330E" w:rsidRDefault="0047690F" w14:paraId="007BB542" w14:textId="585B37BE">
      <w:pPr>
        <w:suppressAutoHyphens/>
        <w:spacing w:before="136" w:after="0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="5075F2AF">
        <w:drawing>
          <wp:inline wp14:editId="6C333DD8" wp14:anchorId="7840C3C1">
            <wp:extent cx="714375" cy="714375"/>
            <wp:effectExtent l="0" t="0" r="0" b="0"/>
            <wp:docPr id="484048146" name="" descr="Ícone  Descrição gerada automaticamente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63fdde91b25a4ecc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170"/>
        <w:gridCol w:w="1170"/>
        <w:gridCol w:w="4839"/>
      </w:tblGrid>
      <w:tr w:rsidR="47B2330E" w:rsidTr="5ED6E888" w14:paraId="7686BE22">
        <w:trPr>
          <w:trHeight w:val="510"/>
        </w:trPr>
        <w:tc>
          <w:tcPr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8EF2F78" w14:textId="4D21DC59">
            <w:pPr>
              <w:spacing w:before="0" w:beforeAutospacing="off" w:after="0" w:afterAutospacing="off"/>
              <w:ind w:left="11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Salto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D28075F" w14:textId="125C1FB8">
            <w:pPr>
              <w:spacing w:before="0" w:beforeAutospacing="off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Np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08B47C3" w14:textId="56A242D6">
            <w:pPr>
              <w:spacing w:before="0" w:beforeAutospacing="off" w:after="0" w:afterAutospacing="off"/>
              <w:ind w:left="148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Altura mesa</w:t>
            </w:r>
          </w:p>
        </w:tc>
        <w:tc>
          <w:tcPr>
            <w:tcW w:w="483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148A674" w14:textId="5E51521E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Observações</w:t>
            </w:r>
          </w:p>
        </w:tc>
      </w:tr>
      <w:tr w:rsidR="47B2330E" w:rsidTr="5ED6E888" w14:paraId="435D9F8C">
        <w:trPr>
          <w:trHeight w:val="420"/>
        </w:trPr>
        <w:tc>
          <w:tcPr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172994" w14:textId="6DF57477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Reversão</w:t>
            </w:r>
            <w:r w:rsidRPr="47B2330E" w:rsidR="0A0AE14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(1.01)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C9E7330" w14:textId="010BB72D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2,00</w:t>
            </w:r>
          </w:p>
        </w:tc>
        <w:tc>
          <w:tcPr>
            <w:tcW w:w="1170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EED860" w14:textId="5FF5026C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4F41BA9E" w14:textId="36EB4593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3765365E" w:rsidP="47B2330E" w:rsidRDefault="3765365E" w14:paraId="40393583" w14:textId="0867850E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3765365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1,25cm</w:t>
            </w:r>
          </w:p>
        </w:tc>
        <w:tc>
          <w:tcPr>
            <w:tcW w:w="4839" w:type="dxa"/>
            <w:vMerge w:val="restart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4DAE52" w14:textId="4593E49D">
            <w:pPr>
              <w:pStyle w:val="ListParagraph"/>
              <w:numPr>
                <w:ilvl w:val="0"/>
                <w:numId w:val="11"/>
              </w:numPr>
              <w:tabs>
                <w:tab w:val="left" w:leader="none" w:pos="630"/>
              </w:tabs>
              <w:spacing w:before="0" w:beforeAutospacing="off" w:after="0" w:afterAutospacing="off" w:line="252" w:lineRule="exact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1º salto - Reversão</w:t>
            </w:r>
          </w:p>
          <w:p w:rsidR="47B2330E" w:rsidP="47B2330E" w:rsidRDefault="47B2330E" w14:paraId="1ABBB5ED" w14:textId="39BA46A2">
            <w:pPr>
              <w:pStyle w:val="ListParagraph"/>
              <w:numPr>
                <w:ilvl w:val="0"/>
                <w:numId w:val="11"/>
              </w:numPr>
              <w:tabs>
                <w:tab w:val="left" w:leader="none" w:pos="630"/>
              </w:tabs>
              <w:spacing w:before="0" w:beforeAutospacing="off" w:after="0" w:afterAutospacing="off" w:line="252" w:lineRule="exact"/>
              <w:ind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2º salto opcional Rodante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color w:val="000000" w:themeColor="text1" w:themeTint="FF" w:themeShade="FF"/>
                <w:sz w:val="20"/>
                <w:szCs w:val="20"/>
                <w:u w:val="single"/>
                <w:lang w:val="pt-PT"/>
              </w:rPr>
              <w:t>OU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Rodante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</w:p>
          <w:p w:rsidR="47B2330E" w:rsidP="47B2330E" w:rsidRDefault="47B2330E" w14:paraId="14E9E2FE" w14:textId="6C2A83DF">
            <w:pPr>
              <w:pStyle w:val="ListParagraph"/>
              <w:numPr>
                <w:ilvl w:val="0"/>
                <w:numId w:val="10"/>
              </w:numPr>
              <w:tabs>
                <w:tab w:val="left" w:leader="none" w:pos="241"/>
              </w:tabs>
              <w:spacing w:before="0" w:beforeAutospacing="off" w:after="0" w:afterAutospacing="off" w:line="252" w:lineRule="exact"/>
              <w:ind w:left="241" w:right="0" w:hanging="13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Média dos dois saltos</w:t>
            </w:r>
          </w:p>
          <w:p w:rsidR="47B2330E" w:rsidP="47B2330E" w:rsidRDefault="47B2330E" w14:paraId="29E16A13" w14:textId="089B8B31">
            <w:pPr>
              <w:pStyle w:val="ListParagraph"/>
              <w:numPr>
                <w:ilvl w:val="0"/>
                <w:numId w:val="10"/>
              </w:numPr>
              <w:tabs>
                <w:tab w:val="left" w:leader="none" w:pos="244"/>
              </w:tabs>
              <w:spacing w:before="0" w:beforeAutospacing="off" w:after="0" w:afterAutospacing="off" w:line="240" w:lineRule="auto"/>
              <w:ind w:left="108" w:right="-90" w:firstLine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Nota de apresentação:10,00 p.</w:t>
            </w:r>
          </w:p>
          <w:p w:rsidR="47B2330E" w:rsidP="47B2330E" w:rsidRDefault="47B2330E" w14:paraId="11DB9016" w14:textId="17988BDC">
            <w:pPr>
              <w:pStyle w:val="Normal"/>
              <w:tabs>
                <w:tab w:val="left" w:leader="none" w:pos="244"/>
              </w:tabs>
              <w:spacing w:before="0" w:beforeAutospacing="off" w:after="0" w:afterAutospacing="off" w:line="240" w:lineRule="auto"/>
              <w:ind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4DA7FC0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CHEGADA NO COLCHÃO</w:t>
            </w:r>
            <w:r w:rsidRPr="47B2330E" w:rsidR="6FF9E5B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OFICIAL</w:t>
            </w:r>
          </w:p>
        </w:tc>
      </w:tr>
      <w:tr w:rsidR="47B2330E" w:rsidTr="5ED6E888" w14:paraId="7DBD6890">
        <w:trPr>
          <w:trHeight w:val="405"/>
        </w:trPr>
        <w:tc>
          <w:tcPr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5ED6E888" w:rsidRDefault="47B2330E" w14:paraId="00173EA8" w14:textId="350A1EAE">
            <w:pPr>
              <w:spacing w:before="0" w:beforeAutospacing="off" w:after="0" w:afterAutospacing="off"/>
              <w:ind w:left="11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</w:pPr>
            <w:r w:rsidRPr="5ED6E888" w:rsidR="5A8801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>Rodante</w:t>
            </w:r>
            <w:r w:rsidRPr="5ED6E888" w:rsidR="5A8801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  <w:r w:rsidRPr="5ED6E888" w:rsidR="2D1E62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  <w:r w:rsidRPr="5ED6E888" w:rsidR="3E15234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  <w:r w:rsidRPr="5ED6E888" w:rsidR="2D1E62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 xml:space="preserve"> </w:t>
            </w:r>
            <w:r w:rsidRPr="5ED6E888" w:rsidR="5A8801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>(</w:t>
            </w:r>
            <w:r w:rsidRPr="5ED6E888" w:rsidR="5A88017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BR"/>
              </w:rPr>
              <w:t>2.20)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419E3A" w14:textId="1860EFAB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2,00</w:t>
            </w:r>
          </w:p>
        </w:tc>
        <w:tc>
          <w:tcPr>
            <w:tcW w:w="1170" w:type="dxa"/>
            <w:vMerge/>
            <w:tcBorders/>
            <w:tcMar/>
            <w:vAlign w:val="center"/>
          </w:tcPr>
          <w:p w14:paraId="7520A72C"/>
        </w:tc>
        <w:tc>
          <w:tcPr>
            <w:tcW w:w="4839" w:type="dxa"/>
            <w:vMerge/>
            <w:tcBorders/>
            <w:tcMar/>
            <w:vAlign w:val="center"/>
          </w:tcPr>
          <w:p w14:paraId="228D7707"/>
        </w:tc>
      </w:tr>
      <w:tr w:rsidR="47B2330E" w:rsidTr="5ED6E888" w14:paraId="61B457BE">
        <w:trPr>
          <w:trHeight w:val="510"/>
        </w:trPr>
        <w:tc>
          <w:tcPr>
            <w:tcW w:w="19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0B22A5" w14:textId="0EF6B267">
            <w:pPr>
              <w:spacing w:before="0" w:beforeAutospacing="off" w:after="0" w:afterAutospacing="off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Rodante</w:t>
            </w:r>
            <w:r w:rsidRPr="47B2330E" w:rsidR="35354A9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Flic</w:t>
            </w:r>
            <w:r w:rsidRPr="47B2330E" w:rsidR="73C7067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3.35)</w:t>
            </w:r>
          </w:p>
        </w:tc>
        <w:tc>
          <w:tcPr>
            <w:tcW w:w="11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F196F1" w14:textId="1053373E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2,50</w:t>
            </w:r>
          </w:p>
        </w:tc>
        <w:tc>
          <w:tcPr>
            <w:tcW w:w="1170" w:type="dxa"/>
            <w:vMerge/>
            <w:tcBorders/>
            <w:tcMar/>
            <w:vAlign w:val="center"/>
          </w:tcPr>
          <w:p w14:paraId="6C046250"/>
        </w:tc>
        <w:tc>
          <w:tcPr>
            <w:tcW w:w="4839" w:type="dxa"/>
            <w:vMerge/>
            <w:tcBorders/>
            <w:tcMar/>
            <w:vAlign w:val="center"/>
          </w:tcPr>
          <w:p w14:paraId="25C8AF3F"/>
        </w:tc>
      </w:tr>
    </w:tbl>
    <w:p w:rsidR="5ED6E888" w:rsidP="5ED6E888" w:rsidRDefault="5ED6E888" w14:paraId="6F32BD57" w14:textId="30316A66">
      <w:pPr>
        <w:pStyle w:val="Heading1"/>
        <w:spacing w:before="233"/>
        <w:ind w:left="113" w:right="182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00A83AA3" w:rsidP="47B2330E" w:rsidRDefault="0047690F" w14:paraId="703A892A" w14:textId="5EBF077D">
      <w:pPr>
        <w:pStyle w:val="Heading1"/>
        <w:spacing w:before="233"/>
        <w:ind w:left="113" w:right="182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5CA6A7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Tabela de distância para chegadas no salto sobre a mesa</w:t>
      </w:r>
    </w:p>
    <w:tbl>
      <w:tblPr>
        <w:tblStyle w:val="Tabelanormal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985"/>
        <w:gridCol w:w="2565"/>
      </w:tblGrid>
      <w:tr w:rsidR="47B2330E" w:rsidTr="47B2330E" w14:paraId="582FCDE8">
        <w:trPr>
          <w:trHeight w:val="42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1A0475F" w14:textId="4982EF0D">
            <w:pPr>
              <w:spacing w:before="134"/>
              <w:ind w:left="1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pt-PT"/>
              </w:rPr>
              <w:t>Distância da mesa</w:t>
            </w:r>
          </w:p>
        </w:tc>
        <w:tc>
          <w:tcPr>
            <w:tcW w:w="25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0A16F39" w14:textId="649E00B1">
            <w:pPr>
              <w:spacing w:before="134"/>
              <w:ind w:left="1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pt-PT"/>
              </w:rPr>
              <w:t>Dedução aplicada</w:t>
            </w:r>
          </w:p>
        </w:tc>
      </w:tr>
      <w:tr w:rsidR="47B2330E" w:rsidTr="47B2330E" w14:paraId="5DC05707">
        <w:trPr>
          <w:trHeight w:val="300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4B5089" w14:textId="52DCEFFE">
            <w:pPr>
              <w:spacing w:before="24"/>
              <w:ind w:left="13" w:right="1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Até 0,50m</w:t>
            </w:r>
          </w:p>
        </w:tc>
        <w:tc>
          <w:tcPr>
            <w:tcW w:w="25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D81609" w14:textId="4547E41A">
            <w:pPr>
              <w:spacing w:before="24"/>
              <w:ind w:left="18" w:right="1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G</w:t>
            </w:r>
          </w:p>
        </w:tc>
      </w:tr>
      <w:tr w:rsidR="47B2330E" w:rsidTr="47B2330E" w14:paraId="7D2EA4F1">
        <w:trPr>
          <w:trHeight w:val="285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9B6C20" w14:textId="695F17C9">
            <w:pPr>
              <w:spacing w:before="16" w:line="249" w:lineRule="exact"/>
              <w:ind w:left="13" w:right="2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De 0,51 a 1,00m</w:t>
            </w:r>
          </w:p>
        </w:tc>
        <w:tc>
          <w:tcPr>
            <w:tcW w:w="25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305DB4" w14:textId="3FD3FF48">
            <w:pPr>
              <w:spacing w:before="16" w:line="249" w:lineRule="exact"/>
              <w:ind w:left="18" w:right="3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M</w:t>
            </w:r>
          </w:p>
        </w:tc>
      </w:tr>
      <w:tr w:rsidR="47B2330E" w:rsidTr="47B2330E" w14:paraId="4B5CBBD7">
        <w:trPr>
          <w:trHeight w:val="285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F6E96A" w14:textId="3613A24B">
            <w:pPr>
              <w:spacing w:before="16" w:line="249" w:lineRule="exact"/>
              <w:ind w:left="13" w:right="2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De 1,01 até 1,50m</w:t>
            </w:r>
          </w:p>
        </w:tc>
        <w:tc>
          <w:tcPr>
            <w:tcW w:w="25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8904D0" w14:textId="76156F58">
            <w:pPr>
              <w:spacing w:before="16" w:line="249" w:lineRule="exact"/>
              <w:ind w:left="18" w:right="2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P</w:t>
            </w:r>
          </w:p>
        </w:tc>
      </w:tr>
      <w:tr w:rsidR="47B2330E" w:rsidTr="47B2330E" w14:paraId="77F3F483">
        <w:trPr>
          <w:trHeight w:val="285"/>
        </w:trPr>
        <w:tc>
          <w:tcPr>
            <w:tcW w:w="29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4A8E0F" w14:textId="3B9FB806">
            <w:pPr>
              <w:spacing w:before="16" w:line="251" w:lineRule="exact"/>
              <w:ind w:left="13" w:right="4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A partir de 1,51m</w:t>
            </w:r>
          </w:p>
        </w:tc>
        <w:tc>
          <w:tcPr>
            <w:tcW w:w="25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CB8F99" w14:textId="7A14179C">
            <w:pPr>
              <w:spacing w:before="16" w:line="251" w:lineRule="exact"/>
              <w:ind w:left="18" w:right="2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0,00</w:t>
            </w:r>
          </w:p>
        </w:tc>
      </w:tr>
    </w:tbl>
    <w:p w:rsidR="00A83AA3" w:rsidP="47B2330E" w:rsidRDefault="0047690F" w14:paraId="19E74BE4" w14:textId="2DEEAC0F">
      <w:pPr>
        <w:suppressAutoHyphens/>
        <w:spacing w:before="232" w:after="0" w:line="240" w:lineRule="auto"/>
        <w:ind w:left="0" w:right="0" w:firstLine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60B2A4AB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§5 – </w:t>
      </w:r>
      <w:r w:rsidRPr="47B2330E" w:rsidR="60B2A4AB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Paralela Simétrica.</w:t>
      </w:r>
    </w:p>
    <w:p w:rsidR="00A83AA3" w:rsidP="47B2330E" w:rsidRDefault="0047690F" w14:paraId="171D823F" w14:textId="35CA52DC">
      <w:pPr>
        <w:suppressAutoHyphens/>
        <w:spacing w:before="124" w:after="0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="60B2A4AB">
        <w:drawing>
          <wp:inline wp14:editId="188563D8" wp14:anchorId="55906EFC">
            <wp:extent cx="714375" cy="714375"/>
            <wp:effectExtent l="0" t="0" r="0" b="0"/>
            <wp:docPr id="745372707" name="" descr="Ícone  Descrição gerada automaticamente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a9f1a28396142df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7290"/>
        <w:gridCol w:w="860"/>
      </w:tblGrid>
      <w:tr w:rsidR="47B2330E" w:rsidTr="47B2330E" w14:paraId="2C8CC8F9">
        <w:trPr>
          <w:trHeight w:val="750"/>
        </w:trPr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B20455" w14:textId="59ABDF9F">
            <w:pPr>
              <w:spacing w:before="1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0AED3093" w14:textId="37172EE8">
            <w:pPr>
              <w:spacing w:before="0" w:after="0" w:afterAutospacing="off"/>
              <w:ind w:left="-9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06A47421" wp14:anchorId="56346E52">
                  <wp:extent cx="381000" cy="381000"/>
                  <wp:effectExtent l="28575" t="28575" r="28575" b="28575"/>
                  <wp:docPr id="204252146" name="" descr="Image 134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1051d9083d434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0044BD" w14:textId="53EDB135">
            <w:pPr>
              <w:spacing w:before="0" w:after="0" w:afterAutospacing="off" w:line="252" w:lineRule="exact"/>
              <w:ind w:left="37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01 - Nota de partida – 11,00 pontos</w:t>
            </w:r>
          </w:p>
          <w:p w:rsidR="6C3FA036" w:rsidP="47B2330E" w:rsidRDefault="6C3FA036" w14:paraId="79FE8F59" w14:textId="067AD819">
            <w:pPr>
              <w:spacing w:before="0" w:after="0" w:afterAutospacing="off" w:line="254" w:lineRule="exact"/>
              <w:ind w:left="1260" w:right="2088" w:firstLine="1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C3FA0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Dificuldade – 5,00 pontos</w:t>
            </w:r>
          </w:p>
          <w:p w:rsidR="6C3FA036" w:rsidP="47B2330E" w:rsidRDefault="6C3FA036" w14:paraId="7801975B" w14:textId="3324B325">
            <w:pPr>
              <w:spacing w:before="0" w:after="0" w:afterAutospacing="off" w:line="254" w:lineRule="exact"/>
              <w:ind w:left="1260" w:right="-90" w:firstLine="1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C3FA03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Valor de Apresentação – 6,00 pontos</w:t>
            </w:r>
          </w:p>
        </w:tc>
      </w:tr>
      <w:tr w:rsidR="47B2330E" w:rsidTr="47B2330E" w14:paraId="7F996B5A">
        <w:trPr>
          <w:trHeight w:val="330"/>
        </w:trPr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594BE44" w14:textId="49980DAD">
            <w:pPr>
              <w:spacing w:before="40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5C4EF29B" w:rsidP="47B2330E" w:rsidRDefault="5C4EF29B" w14:paraId="1BD9B7C8" w14:textId="16B2EF24">
            <w:pPr>
              <w:spacing w:before="40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C4EF2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</w:t>
            </w:r>
            <w:r w:rsidRPr="47B2330E" w:rsidR="6736BA7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</w:t>
            </w:r>
            <w:r w:rsidRPr="47B2330E" w:rsidR="5C4EF29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3320C1B" w14:textId="7AFDABD2">
            <w:pPr>
              <w:spacing w:before="40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093C0DB5">
        <w:trPr>
          <w:trHeight w:val="330"/>
        </w:trPr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E9D4A6" w14:textId="42897A07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5082DD" w14:textId="22338ED2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Corrida de impulso, balanço suspensão 2x (abrindo o quadril)</w:t>
            </w:r>
          </w:p>
        </w:tc>
        <w:tc>
          <w:tcPr>
            <w:tcW w:w="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5974CF" w14:textId="611E84B0">
            <w:pPr>
              <w:spacing w:before="43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1F0A59D4">
        <w:trPr>
          <w:trHeight w:val="330"/>
        </w:trPr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8E5701" w14:textId="70148224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9FA45E" w14:textId="164E50CC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Imediata dominação traseira ao apoio braquial, balanço à frente</w:t>
            </w:r>
          </w:p>
        </w:tc>
        <w:tc>
          <w:tcPr>
            <w:tcW w:w="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7D67DB" w14:textId="68343282">
            <w:pPr>
              <w:spacing w:before="43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DF62958">
        <w:trPr>
          <w:trHeight w:val="495"/>
        </w:trPr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B6F2E8" w14:textId="4069E211">
            <w:pPr>
              <w:spacing w:before="124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CD3E05" w14:textId="2EBA513D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Dominação dianteira, afastamento das pernas e apoio nos barrotes, extensão total do corpo à frente</w:t>
            </w:r>
          </w:p>
        </w:tc>
        <w:tc>
          <w:tcPr>
            <w:tcW w:w="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87DD99" w14:textId="385B94A8">
            <w:pPr>
              <w:spacing w:before="124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FB58BFA">
        <w:trPr>
          <w:trHeight w:val="330"/>
        </w:trPr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77E38A" w14:textId="0BBD65C5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5C7798" w14:textId="060628E4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com pernas unidas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E7805B" w14:textId="7836A456">
            <w:pPr>
              <w:spacing w:before="43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733D80B">
        <w:trPr>
          <w:trHeight w:val="330"/>
        </w:trPr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148E94" w14:textId="0A61499D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16F1A1" w14:textId="20AC2448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Lançamento à frente com extensão do quadril</w:t>
            </w:r>
          </w:p>
        </w:tc>
        <w:tc>
          <w:tcPr>
            <w:tcW w:w="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F9A61E" w14:textId="071E7454">
            <w:pPr>
              <w:spacing w:before="45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103DF93">
        <w:trPr>
          <w:trHeight w:val="330"/>
        </w:trPr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795376" w14:textId="6BCF0024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C107F0A" w14:textId="3560B34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 no apoio de mãos 2x</w:t>
            </w:r>
          </w:p>
        </w:tc>
        <w:tc>
          <w:tcPr>
            <w:tcW w:w="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1D6BE7" w14:textId="5DCB5F30">
            <w:pPr>
              <w:spacing w:before="43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055CBAD">
        <w:trPr>
          <w:trHeight w:val="495"/>
        </w:trPr>
        <w:tc>
          <w:tcPr>
            <w:tcW w:w="9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6C37152" w14:textId="6628A095">
            <w:pPr>
              <w:spacing w:before="127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29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54A706" w14:textId="29813920">
            <w:pPr>
              <w:spacing w:before="0" w:after="0" w:afterAutospacing="off" w:line="254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lateral sobre o barrote, apoio de ambas as mãos neste barrote a posição final</w:t>
            </w:r>
          </w:p>
        </w:tc>
        <w:tc>
          <w:tcPr>
            <w:tcW w:w="8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5E71D4E" w14:textId="208B5929">
            <w:pPr>
              <w:spacing w:before="127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07EE200A" w14:textId="448A7EC9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786"/>
        <w:gridCol w:w="7395"/>
        <w:gridCol w:w="834"/>
      </w:tblGrid>
      <w:tr w:rsidR="47B2330E" w:rsidTr="5ED6E888" w14:paraId="26D5A055">
        <w:trPr>
          <w:trHeight w:val="885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506930" w14:textId="27D6F17C">
            <w:pPr>
              <w:spacing w:before="0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57A4A402" wp14:anchorId="095761BE">
                  <wp:extent cx="352425" cy="352425"/>
                  <wp:effectExtent l="28575" t="28575" r="28575" b="28575"/>
                  <wp:docPr id="880676889" name="" descr="Ícone  Descrição gerada automaticamente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84a0dc0f1ba2420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9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7568CC" w14:textId="3DBECDD6">
            <w:pPr>
              <w:spacing w:before="0" w:after="0" w:afterAutospacing="off"/>
              <w:ind w:left="37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02 - Nota de partida – 12,00 pontos</w:t>
            </w:r>
          </w:p>
          <w:p w:rsidR="211F3995" w:rsidP="47B2330E" w:rsidRDefault="211F3995" w14:paraId="16CAFE2C" w14:textId="712D8E2A">
            <w:pPr>
              <w:spacing w:before="0" w:after="0" w:afterAutospacing="off" w:line="252" w:lineRule="exact"/>
              <w:ind w:left="1530" w:right="2075" w:firstLine="2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211F39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6,00 pontos </w:t>
            </w:r>
          </w:p>
          <w:p w:rsidR="211F3995" w:rsidP="47B2330E" w:rsidRDefault="211F3995" w14:paraId="2FA24C5B" w14:textId="43B48AD7">
            <w:pPr>
              <w:spacing w:before="0" w:after="0" w:afterAutospacing="off" w:line="252" w:lineRule="exact"/>
              <w:ind w:left="1530" w:right="2075" w:firstLine="2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211F399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5ED6E888" w14:paraId="6151979B">
        <w:trPr>
          <w:trHeight w:val="330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7AD7402" w14:textId="0F3BC73D">
            <w:pPr>
              <w:spacing w:before="45" w:after="0" w:afterAutospacing="off"/>
              <w:ind w:left="11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66A55F3E" w:rsidP="47B2330E" w:rsidRDefault="66A55F3E" w14:paraId="69C5B08B" w14:textId="141CDF16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6A55F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F8280ED" w14:textId="33A5872B">
            <w:pPr>
              <w:spacing w:before="45" w:after="0" w:afterAutospacing="off"/>
              <w:ind w:left="19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3AC00CFB">
        <w:trPr>
          <w:trHeight w:val="330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1EA1BBD" w14:textId="1518D55F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5F905D" w14:textId="74E24788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afastamento das pernas estendidas e apoio nos barrotes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7C4DE7" w14:textId="09A002F1">
            <w:pPr>
              <w:spacing w:before="43" w:after="0" w:afterAutospacing="off"/>
              <w:ind w:left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309156D6">
        <w:trPr>
          <w:trHeight w:val="330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472D672" w14:textId="6EC09C1F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0342C5" w14:textId="025C24DE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com as pernas unidas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5DC8536" w14:textId="4365F43A">
            <w:pPr>
              <w:spacing w:before="43" w:after="0" w:afterAutospacing="off"/>
              <w:ind w:left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2CEB4F4E">
        <w:trPr>
          <w:trHeight w:val="330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32A7B7" w14:textId="2F40649B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32B45B" w14:textId="35A49C05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Lançamento à frente com extensão do quadril, balanço para trás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5B8D4D" w14:textId="199490C1">
            <w:pPr>
              <w:spacing w:before="43" w:after="0" w:afterAutospacing="off"/>
              <w:ind w:left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0CCA2522">
        <w:trPr>
          <w:trHeight w:val="510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42CCE3" w14:textId="0375493B">
            <w:pPr>
              <w:spacing w:before="127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047B6A1" w14:textId="6EF87787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Descida à suspensão (extensão total do corpo altura do barrote), seguido de balanço completo abrindo o quadril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embaixo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5D75F0" w14:textId="7301DDBC">
            <w:pPr>
              <w:spacing w:before="127" w:after="0" w:afterAutospacing="off"/>
              <w:ind w:left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5A2DA3F4">
        <w:trPr>
          <w:trHeight w:val="330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DB6F36" w14:textId="33C3196E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7C7B953" w14:textId="11F0B7B6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Imediato balanço atrás ao apoio braquial, balanço à frente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6D6695" w14:textId="45FEC8E3">
            <w:pPr>
              <w:spacing w:before="43" w:after="0" w:afterAutospacing="off"/>
              <w:ind w:left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36EBBEC0">
        <w:trPr>
          <w:trHeight w:val="495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3B3657" w14:textId="2C777D0D">
            <w:pPr>
              <w:spacing w:before="124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2B2C4FF" w14:textId="66B58A9D">
            <w:pPr>
              <w:spacing w:before="0" w:after="0" w:afterAutospacing="off" w:line="252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Dominação dianteira, afastamento das pernas e apoio nos barrotes, extensão total do corpo à frente, passagem do apoio de mãos à frente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2D3F131" w14:textId="671E0B34">
            <w:pPr>
              <w:spacing w:before="124" w:after="0" w:afterAutospacing="off"/>
              <w:ind w:left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059520D3">
        <w:trPr>
          <w:trHeight w:val="330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6A32B2" w14:textId="6CA48695">
            <w:pPr>
              <w:spacing w:before="45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73A7A7" w14:textId="555F6A98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afastado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25D759" w14:textId="62A3F9C1">
            <w:pPr>
              <w:spacing w:before="45" w:after="0" w:afterAutospacing="off"/>
              <w:ind w:left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07171069">
        <w:trPr>
          <w:trHeight w:val="330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26A173E" w14:textId="4757A5C3">
            <w:pPr>
              <w:spacing w:before="45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E089D3" w14:textId="4C485FCF">
            <w:pPr>
              <w:spacing w:before="45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afastadas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D603216" w14:textId="7C7F0D2E">
            <w:pPr>
              <w:spacing w:before="45" w:after="0" w:afterAutospacing="off"/>
              <w:ind w:left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0A7A9112">
        <w:trPr>
          <w:trHeight w:val="330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EE5236" w14:textId="784D9B9D">
            <w:pPr>
              <w:spacing w:before="43" w:after="0" w:afterAutospacing="off"/>
              <w:ind w:left="11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1B41FEE" w14:textId="29E0ACEE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 à parada de mãos passageira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391F7B" w14:textId="3755D47E">
            <w:pPr>
              <w:spacing w:before="43" w:after="0" w:afterAutospacing="off"/>
              <w:ind w:left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42A1F1A0">
        <w:trPr>
          <w:trHeight w:val="330"/>
        </w:trPr>
        <w:tc>
          <w:tcPr>
            <w:tcW w:w="78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6684B2" w14:textId="0C9E0380">
            <w:pPr>
              <w:spacing w:before="43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239CC8" w14:textId="33AA2115">
            <w:pPr>
              <w:spacing w:before="43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Balanço, saída à frente com ½ volta</w:t>
            </w:r>
          </w:p>
        </w:tc>
        <w:tc>
          <w:tcPr>
            <w:tcW w:w="83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ACAE0B" w14:textId="5FAE07A9">
            <w:pPr>
              <w:spacing w:before="43" w:after="0" w:afterAutospacing="off"/>
              <w:ind w:left="1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7AE5D7AB" w14:textId="4DE1F817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245"/>
        <w:gridCol w:w="915"/>
      </w:tblGrid>
      <w:tr w:rsidR="47B2330E" w:rsidTr="5ED6E888" w14:paraId="64BC1584">
        <w:trPr>
          <w:trHeight w:val="825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E9D404" w14:textId="511A7ACF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34996892" w14:textId="4B36A59C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12B88FA8" wp14:anchorId="37C1E6A7">
                  <wp:extent cx="352425" cy="352425"/>
                  <wp:effectExtent l="28575" t="28575" r="28575" b="28575"/>
                  <wp:docPr id="26447046" name="" descr="Image 142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4f62dd5dc2344b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559E61F" w14:textId="545392C3">
            <w:pPr>
              <w:spacing w:before="0" w:after="0" w:afterAutospacing="off"/>
              <w:ind w:left="37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03 - Nota de partida – 13,00 pontos</w:t>
            </w:r>
          </w:p>
          <w:p w:rsidR="38746ADB" w:rsidP="47B2330E" w:rsidRDefault="38746ADB" w14:paraId="04A678BA" w14:textId="1338687A">
            <w:pPr>
              <w:spacing w:before="0" w:after="0" w:afterAutospacing="off" w:line="252" w:lineRule="exact"/>
              <w:ind w:left="720" w:right="0" w:firstLine="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38746A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7,00 pontos </w:t>
            </w:r>
          </w:p>
          <w:p w:rsidR="38746ADB" w:rsidP="47B2330E" w:rsidRDefault="38746ADB" w14:paraId="694EAAD5" w14:textId="776E1CD5">
            <w:pPr>
              <w:spacing w:before="0" w:after="0" w:afterAutospacing="off" w:line="252" w:lineRule="exact"/>
              <w:ind w:left="720" w:right="0" w:firstLine="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38746AD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5ED6E888" w14:paraId="0E9E1C6D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3086FD35" w14:textId="310E4BDF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01</w:t>
            </w:r>
          </w:p>
        </w:tc>
      </w:tr>
      <w:tr w:rsidR="47B2330E" w:rsidTr="5ED6E888" w14:paraId="7D93012F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A111E8B" w14:textId="4D629646">
            <w:pPr>
              <w:spacing w:before="0" w:beforeAutospacing="off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8872EC0" w:rsidP="47B2330E" w:rsidRDefault="48872EC0" w14:paraId="049CB753" w14:textId="4C25348D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8872EC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23FC3D5" w14:textId="164E82A9">
            <w:pPr>
              <w:spacing w:before="45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7F125F18">
        <w:trPr>
          <w:trHeight w:val="495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AD7F48" w14:textId="2E0EE207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0706D3" w14:textId="6DA85B50">
            <w:pPr>
              <w:spacing w:before="0" w:after="0" w:afterAutospacing="off" w:line="254" w:lineRule="exact"/>
              <w:ind w:left="71" w:right="5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apoio, balanço para trás, (pés na altura dos ombros) imediata descida à suspensão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4F1D35" w14:textId="03A59DA4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A616892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FECAC1" w14:textId="0FDF1001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22327C" w14:textId="7122974C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 na suspensão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9E0065" w14:textId="369A7A41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6EAA24B7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605C59" w14:textId="0A9F5D07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FCD3D1" w14:textId="04A38E81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Imediata dominação traseira ao apoio braquial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811209" w14:textId="0EFB172A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7B2A72BF">
        <w:trPr>
          <w:trHeight w:val="495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FBEA80" w14:textId="1107D25F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7C9F28F" w14:textId="5FB90252">
            <w:pPr>
              <w:spacing w:before="0" w:after="0" w:afterAutospacing="off" w:line="254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frente, dominação dianteira, afastamento das pernas e apoio nos barrotes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7A4E0A" w14:textId="756816FF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3EDA6257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2AE3E6" w14:textId="286E17A4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2443295" w14:textId="23DFBF17">
            <w:pPr>
              <w:spacing w:before="41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BF2962E" w14:textId="6E4400D0">
            <w:pPr>
              <w:spacing w:before="4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070B6B86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286726" w14:textId="30E5793F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789247" w14:textId="33D27B55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afastadas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DB853B0" w14:textId="646E7128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505DF1D3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A6D5AA" w14:textId="785F9643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FE47B8" w14:textId="62DFC5E8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 à parada de mãos passageira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AE5C73" w14:textId="5C904F78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33B728CA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3E63115" w14:textId="50F6BFF7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7140BD4" w14:textId="34290701">
            <w:pPr>
              <w:spacing w:before="38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mortal grupado para trás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65D44E" w14:textId="5B3A8F50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120728E4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07C5E96C" w14:textId="290DA7D7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02</w:t>
            </w:r>
          </w:p>
        </w:tc>
      </w:tr>
      <w:tr w:rsidR="47B2330E" w:rsidTr="5ED6E888" w14:paraId="1698D16F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6DC27FE" w14:textId="58C40DF0">
            <w:pPr>
              <w:spacing w:before="0" w:beforeAutospacing="off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10829E4" w14:textId="07DB7D42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6D2527A" w14:textId="7BD00C3F">
            <w:pPr>
              <w:spacing w:before="45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4784B186">
        <w:trPr>
          <w:trHeight w:val="495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164640" w14:textId="7B117B97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C521C7" w14:textId="45413977">
            <w:pPr>
              <w:spacing w:before="0" w:after="0" w:afterAutospacing="off" w:line="254" w:lineRule="exact"/>
              <w:ind w:left="71" w:right="5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apoio, balanço para trás, (pés na altura dos ombros) imediata descida à suspensão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68728C" w14:textId="17C10EEB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6A7DC876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31A2DF" w14:textId="2DFBA0B3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56F8A4E" w14:textId="67B1A4CB">
            <w:pPr>
              <w:spacing w:before="41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 na suspensão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F295AB" w14:textId="2467FF08">
            <w:pPr>
              <w:spacing w:before="41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5A1579F0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F51E97" w14:textId="730B8F6F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CBE234" w14:textId="114A07F1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Imediata dominação traseira ao apoio braquial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3D408D" w14:textId="15BA5E8E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76179E8D">
        <w:trPr>
          <w:trHeight w:val="495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CE56DD" w14:textId="084D63B7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E5D63D" w14:textId="374CA6F9">
            <w:pPr>
              <w:spacing w:before="0" w:after="0" w:afterAutospacing="off" w:line="252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frente, dominação dianteira, afastamento das pernas e apoio nos barrotes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944516" w14:textId="21C0B9AA">
            <w:pPr>
              <w:spacing w:before="127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675B3C96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0BB7E3" w14:textId="1163C81B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395351A" w14:textId="6A985A9E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49CAA9" w14:textId="4909D8B4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5C239E9B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8739B5" w14:textId="0563D084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B14B83" w14:textId="2EF1EAEF">
            <w:pPr>
              <w:spacing w:before="43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afastadas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BF333F" w14:textId="41A98AC3">
            <w:pPr>
              <w:spacing w:before="43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0D2C9C6D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3A96B5" w14:textId="1B257652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824D51" w14:textId="2966A5B5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 à parada de mãos passageira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CB4D26" w14:textId="51028A4F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01D6D2A2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46BBA1" w14:textId="453BB05C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24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ED1B3A" w14:textId="672E0C48">
            <w:pPr>
              <w:spacing w:before="45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frente, balanço atrás com imediato mortal grupado para frente</w:t>
            </w:r>
          </w:p>
        </w:tc>
        <w:tc>
          <w:tcPr>
            <w:tcW w:w="91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F407D3" w14:textId="69DAC024">
            <w:pPr>
              <w:spacing w:before="45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</w:tbl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395"/>
        <w:gridCol w:w="810"/>
      </w:tblGrid>
      <w:tr w:rsidR="47B2330E" w:rsidTr="5ED6E888" w14:paraId="3AFBC1D1">
        <w:trPr>
          <w:trHeight w:val="96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860D4A" w14:textId="4FF1BACA">
            <w:pPr>
              <w:spacing w:before="0" w:beforeAutospacing="off" w:after="0" w:afterAutospacing="off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1372D23C" wp14:anchorId="5B7E0AF4">
                  <wp:extent cx="352425" cy="352425"/>
                  <wp:effectExtent l="28575" t="28575" r="28575" b="28575"/>
                  <wp:docPr id="1730377953" name="" descr="Ícone  Descrição gerada automaticamente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9c1e554ca834a9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0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F7B023" w14:textId="5A482FEF">
            <w:pPr>
              <w:spacing w:before="0" w:beforeAutospacing="off" w:after="0" w:afterAutospacing="off" w:line="252" w:lineRule="exact"/>
              <w:ind w:left="38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04 - Nota de partida – 14,00 pontos</w:t>
            </w:r>
          </w:p>
          <w:p w:rsidR="65405227" w:rsidP="47B2330E" w:rsidRDefault="65405227" w14:paraId="33A3976D" w14:textId="16446F3A">
            <w:pPr>
              <w:spacing w:before="0" w:beforeAutospacing="off" w:after="0" w:afterAutospacing="off" w:line="252" w:lineRule="exact"/>
              <w:ind w:left="720" w:right="0" w:firstLine="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54052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8,00 pontos </w:t>
            </w:r>
          </w:p>
          <w:p w:rsidR="65405227" w:rsidP="47B2330E" w:rsidRDefault="65405227" w14:paraId="5E19FBA7" w14:textId="6A7EB0C1">
            <w:pPr>
              <w:spacing w:before="0" w:beforeAutospacing="off" w:after="0" w:afterAutospacing="off" w:line="252" w:lineRule="exact"/>
              <w:ind w:left="720" w:right="0" w:firstLine="6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540522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5ED6E888" w14:paraId="3E869722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42710961" w14:textId="211EE8DF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01</w:t>
            </w:r>
          </w:p>
        </w:tc>
      </w:tr>
      <w:tr w:rsidR="47B2330E" w:rsidTr="5ED6E888" w14:paraId="34C52862">
        <w:trPr>
          <w:trHeight w:val="49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CA229F3" w14:textId="51E6B6DE">
            <w:pPr>
              <w:spacing w:before="0" w:beforeAutospacing="off" w:after="0" w:afterAutospacing="off"/>
              <w:ind w:lef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63394895" w:rsidP="47B2330E" w:rsidRDefault="63394895" w14:paraId="7D1A6C29" w14:textId="1B88889D">
            <w:pPr>
              <w:spacing w:before="0" w:beforeAutospacing="off" w:after="0" w:afterAutospacing="off"/>
              <w:ind w:left="76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33948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</w:t>
            </w:r>
            <w:r w:rsidRPr="47B2330E" w:rsidR="1C3C787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</w:t>
            </w:r>
            <w:r w:rsidRPr="47B2330E" w:rsidR="6339489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CD99B4C" w14:textId="3ED3FAA5">
            <w:pPr>
              <w:spacing w:before="0" w:beforeAutospacing="off" w:after="0" w:afterAutospacing="off"/>
              <w:ind w:left="1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4097CF96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D1DE2D" w14:textId="6C166C51">
            <w:pPr>
              <w:spacing w:before="0" w:beforeAutospacing="off" w:after="0" w:afterAutospacing="off"/>
              <w:ind w:lef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69A248" w14:textId="1FB78B89">
            <w:pPr>
              <w:spacing w:before="0" w:beforeAutospacing="off" w:after="0" w:afterAutospacing="off"/>
              <w:ind w:left="76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4448FB" w14:textId="460B3A9C">
            <w:pPr>
              <w:spacing w:before="0" w:beforeAutospacing="off" w:after="0" w:afterAutospacing="off"/>
              <w:ind w:left="14" w:right="1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75FD7E03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31EFBA5" w14:textId="0D908E71">
            <w:pPr>
              <w:spacing w:before="0" w:beforeAutospacing="off" w:after="0" w:afterAutospacing="off"/>
              <w:ind w:lef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1F35FD" w14:textId="35EF4222">
            <w:pPr>
              <w:spacing w:before="0" w:beforeAutospacing="off" w:after="0" w:afterAutospacing="off"/>
              <w:ind w:left="76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a parada de mãos (2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1BFA1A" w14:textId="30B3F4A5">
            <w:pPr>
              <w:spacing w:before="0" w:beforeAutospacing="off" w:after="0" w:afterAutospacing="off"/>
              <w:ind w:left="14" w:right="1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0A26DD7F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DD83EA" w14:textId="546DA509">
            <w:pPr>
              <w:spacing w:before="0" w:beforeAutospacing="off" w:after="0" w:afterAutospacing="off"/>
              <w:ind w:lef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287FA4F" w14:textId="38AE3B00">
            <w:pPr>
              <w:spacing w:before="0" w:beforeAutospacing="off" w:after="0" w:afterAutospacing="off"/>
              <w:ind w:left="76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Descida à suspensão,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moy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braquial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57E6DFD" w14:textId="021209C1">
            <w:pPr>
              <w:spacing w:before="0" w:beforeAutospacing="off" w:after="0" w:afterAutospacing="off"/>
              <w:ind w:left="14" w:right="1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763C7613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D415640" w14:textId="3DDAFE98">
            <w:pPr>
              <w:spacing w:before="0" w:beforeAutospacing="off" w:after="0" w:afterAutospacing="off"/>
              <w:ind w:lef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8BFC2DC" w14:textId="34CAA86E">
            <w:pPr>
              <w:spacing w:before="0" w:beforeAutospacing="off" w:after="0" w:afterAutospacing="off"/>
              <w:ind w:left="76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trás, imediata dominação traseira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8A457B" w14:textId="5B78424A">
            <w:pPr>
              <w:spacing w:before="0" w:beforeAutospacing="off" w:after="0" w:afterAutospacing="off"/>
              <w:ind w:left="14" w:right="1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7139781A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54B0C66" w14:textId="632609B6">
            <w:pPr>
              <w:spacing w:before="0" w:beforeAutospacing="off" w:after="0" w:afterAutospacing="off"/>
              <w:ind w:lef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8EBFA21" w14:textId="44231C44">
            <w:pPr>
              <w:spacing w:before="0" w:beforeAutospacing="off" w:after="0" w:afterAutospacing="off"/>
              <w:ind w:left="76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AFFCC2" w14:textId="49A83CF1">
            <w:pPr>
              <w:spacing w:before="0" w:beforeAutospacing="off" w:after="0" w:afterAutospacing="off"/>
              <w:ind w:left="14" w:right="1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565F00A3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7BB33E" w14:textId="17850E6C">
            <w:pPr>
              <w:spacing w:before="0" w:beforeAutospacing="off" w:after="0" w:afterAutospacing="off"/>
              <w:ind w:lef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C06A29" w14:textId="36FBD4D1">
            <w:pPr>
              <w:spacing w:before="0" w:beforeAutospacing="off" w:after="0" w:afterAutospacing="off"/>
              <w:ind w:left="76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afastadas (2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711022" w14:textId="11187BF1">
            <w:pPr>
              <w:spacing w:before="0" w:beforeAutospacing="off" w:after="0" w:afterAutospacing="off"/>
              <w:ind w:left="14" w:right="1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144ECCC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7E9B11" w14:textId="66D45F64">
            <w:pPr>
              <w:spacing w:before="0" w:beforeAutospacing="off" w:after="0" w:afterAutospacing="off"/>
              <w:ind w:lef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63EA67" w14:textId="45C0C90A">
            <w:pPr>
              <w:spacing w:before="0" w:beforeAutospacing="off" w:after="0" w:afterAutospacing="off"/>
              <w:ind w:left="76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 à parada de mãos passageira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F30DA0" w14:textId="2C2846F6">
            <w:pPr>
              <w:spacing w:before="0" w:beforeAutospacing="off" w:after="0" w:afterAutospacing="off"/>
              <w:ind w:left="14" w:right="1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3BFCAC5A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C2BD6F" w14:textId="3F5EBAD1">
            <w:pPr>
              <w:spacing w:before="0" w:beforeAutospacing="off" w:after="0" w:afterAutospacing="off"/>
              <w:ind w:lef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7AFADF" w14:textId="755EF737">
            <w:pPr>
              <w:spacing w:before="0" w:beforeAutospacing="off" w:after="0" w:afterAutospacing="off"/>
              <w:ind w:left="76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Saída em mortal grupado para trás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4331E1" w14:textId="5700FE4D">
            <w:pPr>
              <w:spacing w:before="0" w:beforeAutospacing="off" w:after="0" w:afterAutospacing="off"/>
              <w:ind w:left="14" w:right="1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098F55E7">
        <w:trPr>
          <w:trHeight w:val="34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5484FB97" w14:textId="79B73D22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02</w:t>
            </w:r>
          </w:p>
        </w:tc>
      </w:tr>
      <w:tr w:rsidR="47B2330E" w:rsidTr="5ED6E888" w14:paraId="6DBA08BF">
        <w:trPr>
          <w:trHeight w:val="37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1250F36" w14:textId="5A573AA6">
            <w:pPr>
              <w:spacing w:before="0" w:beforeAutospacing="off" w:after="0" w:afterAutospacing="off"/>
              <w:ind w:left="17" w:right="1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152E6E8E" w:rsidP="47B2330E" w:rsidRDefault="152E6E8E" w14:paraId="12243055" w14:textId="35722DA8">
            <w:pPr>
              <w:spacing w:before="0" w:beforeAutospacing="off" w:after="0" w:afterAutospacing="off"/>
              <w:ind w:left="5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52E6E8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642F6F30" w14:textId="6113014E">
            <w:pPr>
              <w:spacing w:before="0" w:beforeAutospacing="off" w:after="0" w:afterAutospacing="off"/>
              <w:ind w:left="1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61A97465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59E5CE3" w14:textId="09B19DFD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85D1860" w14:textId="797BD5ED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3DE7E2" w14:textId="3509B301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0AFB7442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53FC289" w14:textId="4C56646D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47D17A" w14:textId="3CEC38B5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a parada de mãos (2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7CFB29" w14:textId="4ED3E3F7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7E31C02A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4E1158C" w14:textId="5AB8F7E3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04B27BC" w14:textId="2B4D1B77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Descida à suspensão,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moy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braquial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3B42DA" w14:textId="13A29168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95A577B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E4105F" w14:textId="04362F82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8997E9E" w14:textId="1C6B47E2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trás, imediata dominação traseira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FD7658" w14:textId="2DDEC8F7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248FBDC2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E9E0D7" w14:textId="48D9CF07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34F386" w14:textId="29959671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52FADB" w14:textId="08898CB0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09DE821C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269A45" w14:textId="0529ED91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C70533" w14:textId="742D0D9B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afastadas (2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EEB1FC" w14:textId="3250CAD3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7788D2B5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D70323" w14:textId="04704623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B37A6F2" w14:textId="59F0C378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 à parada de mãos passageira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B46B306" w14:textId="54CA725F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038562FC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6D991D" w14:textId="5B658D88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8.</w:t>
            </w:r>
          </w:p>
        </w:tc>
        <w:tc>
          <w:tcPr>
            <w:tcW w:w="73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2F81AC" w14:textId="64F6C138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frente, balanço atrás imediata saída em mortal grupado para frente</w:t>
            </w:r>
          </w:p>
        </w:tc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948995" w14:textId="5012B728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</w:tbl>
    <w:p w:rsidR="00A83AA3" w:rsidP="47B2330E" w:rsidRDefault="0047690F" w14:paraId="0686D5C5" w14:textId="170E1978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4F9D0E1D" w14:textId="3BCB1581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7260"/>
        <w:gridCol w:w="825"/>
      </w:tblGrid>
      <w:tr w:rsidR="47B2330E" w:rsidTr="47B2330E" w14:paraId="1E049754">
        <w:trPr>
          <w:trHeight w:val="75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17F4C3F" w14:textId="7904FAF5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2E1D03C5" w14:textId="638F3FB8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240B744B" wp14:anchorId="5C1521CB">
                  <wp:extent cx="352425" cy="352425"/>
                  <wp:effectExtent l="28575" t="28575" r="28575" b="28575"/>
                  <wp:docPr id="1528738162" name="" descr="Image 150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0d73b0af0414efe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A8AD9F" w14:textId="0425B23F">
            <w:pPr>
              <w:spacing w:before="0" w:beforeAutospacing="off" w:after="0" w:afterAutospacing="off"/>
              <w:ind w:left="371" w:right="36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05 - Nota de partida – 15,00 pontos</w:t>
            </w:r>
          </w:p>
          <w:p w:rsidR="4A7E36F6" w:rsidP="47B2330E" w:rsidRDefault="4A7E36F6" w14:paraId="11977FCD" w14:textId="62377CBB">
            <w:pPr>
              <w:spacing w:before="0" w:beforeAutospacing="off" w:after="0" w:afterAutospacing="off" w:line="252" w:lineRule="exact"/>
              <w:ind w:left="990" w:right="0" w:firstLine="1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A7E36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9,00 pontos </w:t>
            </w:r>
          </w:p>
          <w:p w:rsidR="4A7E36F6" w:rsidP="47B2330E" w:rsidRDefault="4A7E36F6" w14:paraId="7BD531CC" w14:textId="59A8C41F">
            <w:pPr>
              <w:spacing w:before="0" w:beforeAutospacing="off" w:after="0" w:afterAutospacing="off" w:line="252" w:lineRule="exact"/>
              <w:ind w:left="990" w:right="0" w:firstLine="1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A7E36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04798F6F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42F90229" w14:textId="0DF3560D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01</w:t>
            </w:r>
          </w:p>
        </w:tc>
      </w:tr>
      <w:tr w:rsidR="47B2330E" w:rsidTr="47B2330E" w14:paraId="2AB21B62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3106AC1" w14:textId="74D24A97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EA28478" w14:textId="42CC7C0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3F27D11" w14:textId="36B91C74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141D4D76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21537F" w14:textId="1BE8312F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83038F" w14:textId="6A0C361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030A4C" w14:textId="2C106A9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3AF113A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787E20" w14:textId="69BF6D2A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390F29" w14:textId="017838A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a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55201D" w14:textId="20732E6D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133F3449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B585590" w14:textId="34F1BFAF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46E2359" w14:textId="39204906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Descida à suspensão,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moy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braquial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923A13" w14:textId="6CD258B9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7733FF0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41E851" w14:textId="57961936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30954CA" w14:textId="3D32A08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trás, imediata dominação traseira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E3CD8A" w14:textId="563BC754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39DF330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DC49AB" w14:textId="2D7D40C4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7A5B16E" w14:textId="3774E28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DD31D8" w14:textId="71F154E4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E08E956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5E40B4" w14:textId="5BEA631D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627F55" w14:textId="233BF7B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afastadas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53AFF3" w14:textId="66C6CACD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6C48CA03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E7E655" w14:textId="2FCE99DC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A05F36" w14:textId="38E5EFF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 tipo “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manna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”, balanço atrás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B2A1D8" w14:textId="1CA26AE5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D2DE13F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C1E44C" w14:textId="775C975E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26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AF19D7" w14:textId="0E78A8DF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5D0A03F" w14:textId="2B1032BC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</w:tbl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10"/>
        <w:gridCol w:w="7380"/>
        <w:gridCol w:w="825"/>
      </w:tblGrid>
      <w:tr w:rsidR="47B2330E" w:rsidTr="47B2330E" w14:paraId="431CBCC7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393584CB" w14:textId="0672D9DB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02</w:t>
            </w:r>
          </w:p>
        </w:tc>
      </w:tr>
      <w:tr w:rsidR="47B2330E" w:rsidTr="47B2330E" w14:paraId="13644E38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B72F464" w14:textId="739CA3AC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4B9EEF6" w14:textId="7F69C119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9B937F7" w14:textId="364111B4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3F5435DE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799CCAB" w14:textId="442D39BA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828CA1" w14:textId="470CA62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7907B2" w14:textId="1D12520F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C964EC1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46321E" w14:textId="6D606D81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6E9DFB" w14:textId="683537C1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a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C6B07C" w14:textId="63B2D1C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5FD41C58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24B090F" w14:textId="121A1B4A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2BF90C" w14:textId="1896616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Descida à suspensão,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moy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braquial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7A70C3" w14:textId="3DEB00A1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3414EC0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AC2A7D" w14:textId="79031EBA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2A7382" w14:textId="348AC510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trás, imediata dominação traseira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5545389" w14:textId="1ED079FE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1ECF5DB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11D783" w14:textId="0493DE2C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31991D7" w14:textId="7267333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AE6AEA" w14:textId="6C1C7058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74CAF0C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220463" w14:textId="29A451DF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3E7DAB" w14:textId="006209C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afastadas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A69277" w14:textId="772CA394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7BBCEB1A">
        <w:trPr>
          <w:trHeight w:val="375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1A39FF" w14:textId="0B023294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190296" w14:textId="34F4818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 tipo “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manna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”, balanço atrás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764057" w14:textId="028C10DB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2DBC51C">
        <w:trPr>
          <w:trHeight w:val="330"/>
        </w:trPr>
        <w:tc>
          <w:tcPr>
            <w:tcW w:w="8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A2468B" w14:textId="51A23666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5D2D6F" w14:textId="0A4DEBA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trás imediato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... Mortal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grupado para frente</w:t>
            </w:r>
          </w:p>
        </w:tc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47442E" w14:textId="4CF5EBF7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</w:tbl>
    <w:p w:rsidR="00A83AA3" w:rsidP="47B2330E" w:rsidRDefault="0047690F" w14:paraId="2E9DB616" w14:textId="77DC640B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357871C1" w14:textId="1098586E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13B50C42" w14:textId="5BB471F2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80"/>
        <w:gridCol w:w="780"/>
      </w:tblGrid>
      <w:tr w:rsidR="47B2330E" w:rsidTr="47B2330E" w14:paraId="5AB9C39E">
        <w:trPr>
          <w:trHeight w:val="75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C000A0" w14:textId="038C45ED">
            <w:pPr>
              <w:spacing w:before="1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7D8AA1CC" w14:textId="3E2096B7">
            <w:pPr>
              <w:spacing w:before="0" w:after="0" w:afterAutospacing="off"/>
              <w:ind w:left="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04807842" wp14:anchorId="0744F5C4">
                  <wp:extent cx="352425" cy="352425"/>
                  <wp:effectExtent l="28575" t="28575" r="28575" b="28575"/>
                  <wp:docPr id="1520041260" name="" descr="Image 151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e22569640b1427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C734B6" w14:textId="35B182E2">
            <w:pPr>
              <w:spacing w:before="0" w:beforeAutospacing="off" w:after="0" w:afterAutospacing="off" w:line="252" w:lineRule="exact"/>
              <w:ind w:left="36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06 - Nota de partida – 16,00 pontos</w:t>
            </w:r>
          </w:p>
          <w:p w:rsidR="233DF1ED" w:rsidP="47B2330E" w:rsidRDefault="233DF1ED" w14:paraId="66F5CB77" w14:textId="7D2E39E2">
            <w:pPr>
              <w:spacing w:before="0" w:beforeAutospacing="off" w:after="0" w:afterAutospacing="off" w:line="252" w:lineRule="exact"/>
              <w:ind w:left="810" w:right="630" w:hanging="1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233DF1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10,00 pontos </w:t>
            </w:r>
          </w:p>
          <w:p w:rsidR="233DF1ED" w:rsidP="47B2330E" w:rsidRDefault="233DF1ED" w14:paraId="06B8ECBE" w14:textId="04F67CE2">
            <w:pPr>
              <w:spacing w:before="0" w:beforeAutospacing="off" w:after="0" w:afterAutospacing="off" w:line="252" w:lineRule="exact"/>
              <w:ind w:left="810" w:right="630" w:hanging="1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233DF1E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41C0D25E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1FA6DEED" w14:textId="426B63C3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01</w:t>
            </w:r>
          </w:p>
        </w:tc>
      </w:tr>
      <w:tr w:rsidR="47B2330E" w:rsidTr="47B2330E" w14:paraId="27C7BC7A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C3192A2" w14:textId="1D0F408F">
            <w:pPr>
              <w:spacing w:before="43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8592C72" w14:textId="68FC8AAC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51ED83B" w14:textId="4C135654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38142ABC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FF5A520" w14:textId="25D2205F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478237" w14:textId="3B510E19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5A89F87" w14:textId="3A91FF46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574C355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EDEE3F" w14:textId="1251CBBC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E3FD4A" w14:textId="3BE8B082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a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6C7557" w14:textId="1DCBEAE1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47BBB4F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D89AF9" w14:textId="1C33EEE4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72B887" w14:textId="04B5D3B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Moy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de mãos, balanço para trás (horizontal), balanço para frente ao...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C7EBB2" w14:textId="5B5A0D8B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47905399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459C47" w14:textId="58F32AE8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96B13A" w14:textId="787716A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1C8A564" w14:textId="472F6FD0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C8D1D7F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AFB8CF" w14:textId="7A990081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6DFA71" w14:textId="23D3E97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afastadas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1EC78EA" w14:textId="161DEBDA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07CDF61A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0B2D6E" w14:textId="1B9BB110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D1F106" w14:textId="027D5858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Câmbio A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D8E96E" w14:textId="63150D2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195F096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BEDFE3" w14:textId="092A1423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BBCBDE" w14:textId="71743F50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 tipo “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manna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”, balanço atrás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6C4B83" w14:textId="5D9922F0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4ADCB099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415ED2" w14:textId="3891A5B2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D7A7530" w14:textId="3D0BD80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Descer ao apoio braquial seguido de dominação dianteira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B54BD03" w14:textId="3489E8D2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E4DD66A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CF648A3" w14:textId="519F5704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A7DFC0" w14:textId="7BAB3FA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atrás à parada de mãos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CB4337" w14:textId="4E05BFE8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7167098C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7A3C585" w14:textId="2A61FA48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E7796F" w14:textId="30C49B82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C1E0DB" w14:textId="54E141FA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46446593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2E32C43E" w14:textId="3A4770AE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02</w:t>
            </w:r>
          </w:p>
        </w:tc>
      </w:tr>
      <w:tr w:rsidR="47B2330E" w:rsidTr="47B2330E" w14:paraId="6B0DF5B8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47E3DA0" w14:textId="268FF1C0">
            <w:pPr>
              <w:spacing w:before="43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0BCA9A5" w14:textId="77A9477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37665CF" w14:textId="75A46237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4120C2D9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8D040D1" w14:textId="78AE3400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AE685D" w14:textId="41C09046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681025" w14:textId="0F943B2A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8D0E5C6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3D7858" w14:textId="34C35D44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8CB79B" w14:textId="58F3736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a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7179977" w14:textId="08932235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84EA164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CF0E9E" w14:textId="5E512791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7E4889" w14:textId="64153500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Moy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de mãos, balanço para trás (horizontal), balanço para frente ao...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53978F" w14:textId="4123CAB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7BF85416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501CDE" w14:textId="47F27557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7857DC" w14:textId="6B7C395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D003F29" w14:textId="0C6868C2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CE0D85E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3DA0BC" w14:textId="60875CAF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396F01" w14:textId="3DA8849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afastadas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63D4A3" w14:textId="708608AC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11FAAF0E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7CB581" w14:textId="0EE515D2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9A0871" w14:textId="503B19F8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Câmbio A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55B60B" w14:textId="3B808F35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8B5AE8B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B56BA5" w14:textId="40181A89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9682282" w14:textId="5B86AEA7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 tipo “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manna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”, balanço atrás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319616" w14:textId="33837D1D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7031A4B3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65C08F" w14:textId="67613876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984BF6" w14:textId="662131C9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Descer ao apoio braquial seguido de dominação dianteira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51B6170" w14:textId="3AC3AD3E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11F95D3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65CEA2" w14:textId="3E908017">
            <w:pPr>
              <w:spacing w:before="45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BE4240" w14:textId="31643EF0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trás imediato...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1BA2EA" w14:textId="520D8A1B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7DBFECE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E7AA46" w14:textId="43666E18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3EB73C7" w14:textId="5B069B6F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carpado para frente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CC1942" w14:textId="502F365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</w:tbl>
    <w:p w:rsidR="00A83AA3" w:rsidP="47B2330E" w:rsidRDefault="0047690F" w14:paraId="41A1C2C4" w14:textId="33ED20DC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65628EC7" w14:textId="50F93A58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70"/>
        <w:gridCol w:w="7299"/>
        <w:gridCol w:w="846"/>
      </w:tblGrid>
      <w:tr w:rsidR="47B2330E" w:rsidTr="47B2330E" w14:paraId="43BD9FE7">
        <w:trPr>
          <w:trHeight w:val="825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19841A" w14:textId="1C3B4596">
            <w:pPr>
              <w:spacing w:before="0" w:beforeAutospacing="off" w:after="0" w:afterAutospacing="off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47B2330E" w:rsidP="47B2330E" w:rsidRDefault="47B2330E" w14:paraId="1B4B719D" w14:textId="0B299387">
            <w:pPr>
              <w:spacing w:before="0" w:beforeAutospacing="off" w:after="0" w:afterAutospacing="off"/>
              <w:ind w:left="-9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38560389" wp14:anchorId="570284F3">
                  <wp:extent cx="352425" cy="352425"/>
                  <wp:effectExtent l="0" t="0" r="0" b="0"/>
                  <wp:docPr id="153172729" name="" descr="Image 158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da7db2fdcd32461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4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0E29B3" w14:textId="165C6A4A">
            <w:pPr>
              <w:spacing w:before="0" w:beforeAutospacing="off" w:after="0" w:afterAutospacing="off"/>
              <w:ind w:left="372" w:right="36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07 - Nota de partida – 17,00 pontos.</w:t>
            </w:r>
          </w:p>
          <w:p w:rsidR="1D6A791B" w:rsidP="47B2330E" w:rsidRDefault="1D6A791B" w14:paraId="1D7E5516" w14:textId="754F4108">
            <w:pPr>
              <w:spacing w:before="0" w:beforeAutospacing="off" w:after="0" w:afterAutospacing="off" w:line="290" w:lineRule="atLeast"/>
              <w:ind w:left="180" w:right="630" w:hanging="38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D6A79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11,00 pontos. </w:t>
            </w:r>
          </w:p>
          <w:p w:rsidR="1D6A791B" w:rsidP="47B2330E" w:rsidRDefault="1D6A791B" w14:paraId="4B9368B1" w14:textId="1E255AB9">
            <w:pPr>
              <w:spacing w:before="0" w:beforeAutospacing="off" w:after="0" w:afterAutospacing="off" w:line="290" w:lineRule="atLeast"/>
              <w:ind w:left="180" w:right="630" w:hanging="38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D6A79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pontos.</w:t>
            </w:r>
          </w:p>
        </w:tc>
      </w:tr>
      <w:tr w:rsidR="47B2330E" w:rsidTr="47B2330E" w14:paraId="1DDEF5D6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66DB8269" w14:textId="63FAE0DB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01</w:t>
            </w:r>
          </w:p>
        </w:tc>
      </w:tr>
      <w:tr w:rsidR="47B2330E" w:rsidTr="47B2330E" w14:paraId="408DAB3E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5FC85A2" w14:textId="5926BF7E">
            <w:pPr>
              <w:spacing w:before="0" w:beforeAutospacing="off" w:after="0" w:afterAutospacing="off"/>
              <w:ind w:left="11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8967AAA" w14:textId="63E03AB1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3631094" w14:textId="02711217">
            <w:pPr>
              <w:spacing w:before="0" w:beforeAutospacing="off" w:after="0" w:afterAutospacing="off"/>
              <w:ind w:left="15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4CFD6E23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14A0BA" w14:textId="2F9D3400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40DEF4" w14:textId="22F0EDF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77728F3" w14:textId="67232DD2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AD2F3CD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697475" w14:textId="374E6F55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8BDFF1" w14:textId="79CC3687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a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7BFC7D0" w14:textId="5223B5C6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31FC6CA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6BDF64" w14:textId="21DE5042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B5DED6" w14:textId="7317C7A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Moy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de mãos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FEB0C2" w14:textId="0B6EE153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7B65FDA5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F224DE" w14:textId="5CF1E9F3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24FC56" w14:textId="3FDC25B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511D09" w14:textId="223907AF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5B85FBB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163ECB" w14:textId="3273C544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269123" w14:textId="4CED937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Felge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de mãos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B409ED" w14:textId="0F88E686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2DC0F866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98B60E" w14:textId="45072F64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4A3E08" w14:textId="1B93455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4EED3C" w14:textId="57C30F52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6BACBBE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D40F54" w14:textId="2C2F8BFB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CD47F2" w14:textId="58D11491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unidas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205D8B" w14:textId="43916A98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7DF8B28D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852DA8" w14:textId="575D9626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490524" w14:textId="129EE5A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Câmbio A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9B5FC1" w14:textId="2CA07B99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03426DD0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FD5A24" w14:textId="5D9AF2FF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9.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61A972D" w14:textId="5CBB27D7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 tipo “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manna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”, balanço atrás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22453E" w14:textId="7EB18824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6F399023">
        <w:trPr>
          <w:trHeight w:val="495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654C79" w14:textId="1F386961">
            <w:pPr>
              <w:spacing w:before="0" w:beforeAutospacing="off" w:after="0" w:afterAutospacing="off"/>
              <w:ind w:left="11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10.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9E727B" w14:textId="03E9F11A">
            <w:pPr>
              <w:spacing w:before="0" w:beforeAutospacing="off" w:after="0" w:afterAutospacing="off" w:line="254" w:lineRule="exact"/>
              <w:ind w:left="69" w:right="12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Descer ao apoio braquial seguido de dominação dianteira, Balanço atrás a parada passageira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BC3081" w14:textId="3A3891CF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FC5FDE8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AC145C" w14:textId="2D8DA9C9">
            <w:pPr>
              <w:spacing w:before="0" w:beforeAutospacing="off" w:after="0" w:afterAutospacing="off"/>
              <w:ind w:left="11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11.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2A0679" w14:textId="3183166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175E1D" w14:textId="0982F3AA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29A46F2D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2B0A53A2" w14:textId="25CBA98F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02</w:t>
            </w:r>
          </w:p>
        </w:tc>
      </w:tr>
      <w:tr w:rsidR="47B2330E" w:rsidTr="47B2330E" w14:paraId="3ACFCB98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66B6B57" w14:textId="132EDDD2">
            <w:pPr>
              <w:spacing w:before="0" w:beforeAutospacing="off" w:after="0" w:afterAutospacing="off"/>
              <w:ind w:left="11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9EC4256" w14:textId="05A0F340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D43CBC3" w14:textId="496C0FB8">
            <w:pPr>
              <w:spacing w:before="0" w:beforeAutospacing="off" w:after="0" w:afterAutospacing="off"/>
              <w:ind w:left="15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085C1A37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E651B2" w14:textId="56BDA5BE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CEA7951" w14:textId="1EECBE2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9B8683" w14:textId="68846336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25CBD42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3B8DB4" w14:textId="4C9B16C6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F76C47" w14:textId="68269D4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a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6D45F5" w14:textId="416CC6E4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F37838A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5B813D" w14:textId="5EFE3144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D176C76" w14:textId="18447227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Moy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de mãos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5C01B1" w14:textId="21838A0D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5E5B0E26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6B0EA5" w14:textId="3AE391B4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328D7B" w14:textId="116BC87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89D32D" w14:textId="53A48A89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5649009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B3F51C5" w14:textId="047D3C1F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7E9134" w14:textId="3BFF74BC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Felge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de mãos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732B47" w14:textId="00684C4E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38D426C8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C0D3F1" w14:textId="2CC69AAF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259313" w14:textId="7F5F7461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C20438" w14:textId="0B2184B2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0A882DA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70B0EB" w14:textId="57BEDE87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C2982AA" w14:textId="60B306C2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unidas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DF879D" w14:textId="6058E6C5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74ED7239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FD1E44" w14:textId="0060FD45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3CCD94" w14:textId="7030600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Câmbio A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9D0C65C" w14:textId="35EE7294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4171361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72ABD40" w14:textId="320D544D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9.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C9508E" w14:textId="075DB4E1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 tipo “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manna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”, balanço atrás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60DD98" w14:textId="3DDC95C8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2A26A896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653609" w14:textId="6A1E7F32">
            <w:pPr>
              <w:spacing w:before="0" w:beforeAutospacing="off" w:after="0" w:afterAutospacing="off"/>
              <w:ind w:left="11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10.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58B07E" w14:textId="775E20D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Descida ao apoio braquial seguido de dominação dianteira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3C9B4F8" w14:textId="19147C8C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807802D">
        <w:trPr>
          <w:trHeight w:val="330"/>
        </w:trPr>
        <w:tc>
          <w:tcPr>
            <w:tcW w:w="87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3CABC6" w14:textId="0394A7E2">
            <w:pPr>
              <w:spacing w:before="0" w:beforeAutospacing="off" w:after="0" w:afterAutospacing="off"/>
              <w:ind w:left="11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11.</w:t>
            </w:r>
          </w:p>
        </w:tc>
        <w:tc>
          <w:tcPr>
            <w:tcW w:w="7299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DDE4C7D" w14:textId="6E9A8FB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carpado para frente</w:t>
            </w:r>
          </w:p>
        </w:tc>
        <w:tc>
          <w:tcPr>
            <w:tcW w:w="84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BE5083" w14:textId="73179906">
            <w:pPr>
              <w:spacing w:before="0" w:beforeAutospacing="off" w:after="0" w:afterAutospacing="off"/>
              <w:ind w:left="15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</w:tbl>
    <w:p w:rsidR="00A83AA3" w:rsidP="47B2330E" w:rsidRDefault="0047690F" w14:paraId="08F3DBB5" w14:textId="0A8E43F5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85"/>
        <w:gridCol w:w="4016"/>
        <w:gridCol w:w="4114"/>
      </w:tblGrid>
      <w:tr w:rsidR="47B2330E" w:rsidTr="47B2330E" w14:paraId="04766A6F">
        <w:trPr>
          <w:trHeight w:val="75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22139D" w14:textId="56E8C013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3AEB1A74" w14:textId="32307631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58D1F51E" wp14:anchorId="46554982">
                  <wp:extent cx="352425" cy="352425"/>
                  <wp:effectExtent l="28575" t="28575" r="28575" b="28575"/>
                  <wp:docPr id="684687985" name="" descr="Image 165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2f1f8b9afaa4a6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85B1CB" w14:textId="449AF1EB">
            <w:pPr>
              <w:spacing w:before="0" w:beforeAutospacing="off" w:after="0" w:afterAutospacing="off" w:line="252" w:lineRule="exact"/>
              <w:ind w:left="36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08 - Nota de partida – 18,00 pontos</w:t>
            </w:r>
          </w:p>
          <w:p w:rsidR="38ADBD2B" w:rsidP="47B2330E" w:rsidRDefault="38ADBD2B" w14:paraId="2CCDB3D5" w14:textId="204BE3B2">
            <w:pPr>
              <w:spacing w:before="0" w:beforeAutospacing="off" w:after="0" w:afterAutospacing="off" w:line="252" w:lineRule="exact"/>
              <w:ind w:left="720" w:right="0" w:firstLine="3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38ADBD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12,00 pontos </w:t>
            </w:r>
          </w:p>
          <w:p w:rsidR="38ADBD2B" w:rsidP="47B2330E" w:rsidRDefault="38ADBD2B" w14:paraId="35DB6282" w14:textId="40E3BE7D">
            <w:pPr>
              <w:spacing w:before="0" w:beforeAutospacing="off" w:after="0" w:afterAutospacing="off" w:line="252" w:lineRule="exact"/>
              <w:ind w:left="720" w:right="0" w:firstLine="33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38ADBD2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40DE2692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5F48EBB6" w14:textId="18022797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01</w:t>
            </w:r>
          </w:p>
        </w:tc>
      </w:tr>
      <w:tr w:rsidR="47B2330E" w:rsidTr="47B2330E" w14:paraId="2D5F49D4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903B722" w14:textId="0DA722C9">
            <w:pPr>
              <w:spacing w:before="0" w:beforeAutospacing="off" w:after="0" w:afterAutospacing="off"/>
              <w:ind w:left="10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2EE95CA" w14:textId="5C7A0F69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7016F77" w14:textId="313F0A3B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0C264BC4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62EA35" w14:textId="7329B9BA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029D79" w14:textId="57C2B5A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4EAD91" w14:textId="4786F1F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FAFC53E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23BE3F8" w14:textId="6A28CFD8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D14B95" w14:textId="0C4728F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a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0AED325" w14:textId="3D09B229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2F3FC73A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709DEB5" w14:textId="1CC05FB7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DAA826" w14:textId="133B112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Kenmotsu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(giro gigante)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E5535C" w14:textId="6B22698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2,00</w:t>
            </w:r>
          </w:p>
        </w:tc>
      </w:tr>
      <w:tr w:rsidR="47B2330E" w:rsidTr="47B2330E" w14:paraId="6EE9A4FD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6C47912" w14:textId="766FEBE5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3E979C" w14:textId="167BF522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Moy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de mãos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AED9F3" w14:textId="634B5CB7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FB1445C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85EB82" w14:textId="2BEF3FA4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2F0377" w14:textId="6B48E607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622635" w14:textId="1826EA9C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27CE4A6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FE47BD" w14:textId="7A4335AF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52B5413" w14:textId="67361B3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Stuts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ou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diamidov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52919BB" w14:textId="723B01EE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2,00</w:t>
            </w:r>
          </w:p>
        </w:tc>
      </w:tr>
      <w:tr w:rsidR="47B2330E" w:rsidTr="47B2330E" w14:paraId="071CE376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7CBD6F5" w14:textId="3238DA64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AE3484" w14:textId="4F5A7FB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Felge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de mãos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4B833D3" w14:textId="035FF9AC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206104E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5E4759" w14:textId="44C8C511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D3FE38" w14:textId="00215588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EBBC86" w14:textId="08E8F4B5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D080150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8750E8" w14:textId="7F5FF7D0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9120D6" w14:textId="6D59490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unidas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CA3F8B0" w14:textId="2E531A88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36130D9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FC8D031" w14:textId="04F39B05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FE3D25" w14:textId="7681031C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 tipo “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manna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”, balanço atrás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300B05A" w14:textId="09AD5322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44A2D35">
        <w:trPr>
          <w:trHeight w:val="495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BFDDE9" w14:textId="070A6011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8A362A" w14:textId="1D7F1376">
            <w:pPr>
              <w:spacing w:before="0" w:beforeAutospacing="off" w:after="0" w:afterAutospacing="off" w:line="254" w:lineRule="exact"/>
              <w:ind w:left="69" w:right="129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Descer ao apoio braquial seguido de dominação dianteira, balanço atrás a parada passageira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95454EA" w14:textId="5824ECED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D9C2015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7082AD" w14:textId="22087BAB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75C193" w14:textId="29939926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B499A8" w14:textId="26F9AA17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75925678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2820245E" w14:textId="58B5FE2C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02</w:t>
            </w:r>
          </w:p>
        </w:tc>
      </w:tr>
      <w:tr w:rsidR="47B2330E" w:rsidTr="47B2330E" w14:paraId="74E49C99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D68D857" w14:textId="164C22B5">
            <w:pPr>
              <w:spacing w:before="0" w:beforeAutospacing="off" w:after="0" w:afterAutospacing="off"/>
              <w:ind w:left="10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376ECD2" w14:textId="56A7877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1CF40B83" w14:textId="1A230393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2C91015C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0855B0E" w14:textId="4F4F9039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7182A4" w14:textId="26CCA3A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5C6DDCB" w14:textId="72D2E59D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1B470D4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72A061" w14:textId="555B6DD3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41EB4D" w14:textId="2D2376D1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a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9F4EB0" w14:textId="4F39AC31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6D79E98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59B19D" w14:textId="1B7350C0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02D593" w14:textId="5034F55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Kenmotsu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(Giro gigante)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AFC88C" w14:textId="0ECECCFC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2,00</w:t>
            </w:r>
          </w:p>
        </w:tc>
      </w:tr>
      <w:tr w:rsidR="47B2330E" w:rsidTr="47B2330E" w14:paraId="2926F69D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5FB4BB" w14:textId="6E9B3AF3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62BD82" w14:textId="335AC21F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Moy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de mãos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5FF597" w14:textId="0C47ED97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5A3BDB5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48F4D9" w14:textId="11E98A1A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232F07A" w14:textId="0AD8EDA1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Balanço para trás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5782D4A" w14:textId="5E7DB9E8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2CBE31D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53AB914" w14:textId="70305FE5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CA5764" w14:textId="50748E7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Stuts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ou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diamidov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FD94A5" w14:textId="1B844AC2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2,00</w:t>
            </w:r>
          </w:p>
        </w:tc>
      </w:tr>
      <w:tr w:rsidR="47B2330E" w:rsidTr="47B2330E" w14:paraId="14427267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91816F3" w14:textId="1370DBC6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B15EC3" w14:textId="28802AE9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Felge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ao apoio de mãos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F8CB66" w14:textId="798A6C62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0186DE8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26DD05" w14:textId="48A65D60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27A0CA" w14:textId="7AFE25F9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Esquadro unido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119C16" w14:textId="7210A138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97AAF45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2CE3D28" w14:textId="2FDD7E7F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CCF962" w14:textId="0B88E6C8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Parada de mãos à força com pernas unidas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5BAFAC2" w14:textId="1F2A3BBC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B8DD3A6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64E439" w14:textId="6C2E916F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5347CF4" w14:textId="508FD91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à frente tipo “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manna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”, balanço atrás à parada de mãos (2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segs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.)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A73E08" w14:textId="66391D2B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166DE9EA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6E5DFD9" w14:textId="603261B0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AAC8A4" w14:textId="2637D85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Descida ao apoio braquial seguido de dominação dianteira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EDEE5E" w14:textId="143580E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B0FFE0E">
        <w:trPr>
          <w:trHeight w:val="330"/>
        </w:trPr>
        <w:tc>
          <w:tcPr>
            <w:tcW w:w="88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02E787D" w14:textId="55546A23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4016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4BE546" w14:textId="13B64C7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carpado para frente</w:t>
            </w:r>
          </w:p>
        </w:tc>
        <w:tc>
          <w:tcPr>
            <w:tcW w:w="4114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0DB80C" w14:textId="72BF1A74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</w:tbl>
    <w:p w:rsidR="00A83AA3" w:rsidP="47B2330E" w:rsidRDefault="0047690F" w14:paraId="501D71E6" w14:textId="0AC9D6D1">
      <w:pPr>
        <w:tabs>
          <w:tab w:val="left" w:leader="none" w:pos="1481"/>
        </w:tabs>
        <w:suppressAutoHyphens/>
        <w:spacing w:before="0" w:beforeAutospacing="off" w:after="0" w:afterAutospacing="off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  <w:sz w:val="20"/>
          <w:szCs w:val="20"/>
        </w:rPr>
      </w:pPr>
    </w:p>
    <w:p w:rsidR="00A83AA3" w:rsidP="47B2330E" w:rsidRDefault="0047690F" w14:paraId="72CA4D78" w14:textId="257815B8">
      <w:pPr>
        <w:suppressAutoHyphens/>
        <w:spacing w:before="242" w:after="0" w:line="240" w:lineRule="auto"/>
        <w:ind w:left="852" w:right="0" w:firstLine="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1AB450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§6 – </w:t>
      </w:r>
      <w:r w:rsidRPr="47B2330E" w:rsidR="1AB4509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Barra Fixa.</w:t>
      </w:r>
    </w:p>
    <w:p w:rsidR="00A83AA3" w:rsidP="47B2330E" w:rsidRDefault="0047690F" w14:paraId="636800CB" w14:textId="2E55B61D">
      <w:pPr>
        <w:suppressAutoHyphens/>
        <w:spacing w:before="125" w:after="0" w:line="240" w:lineRule="auto"/>
        <w:ind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BR"/>
        </w:rPr>
      </w:pPr>
      <w:r w:rsidR="1AB4509C">
        <w:drawing>
          <wp:inline wp14:editId="72922E5C" wp14:anchorId="41518DC8">
            <wp:extent cx="866775" cy="714375"/>
            <wp:effectExtent l="0" t="0" r="0" b="0"/>
            <wp:docPr id="1760037101" name="" descr="Image 172, Imagem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45513ff5eb74cf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3AA3" w:rsidP="47B2330E" w:rsidRDefault="0047690F" w14:paraId="5347BA38" w14:textId="26237962">
      <w:pPr>
        <w:suppressAutoHyphens/>
        <w:spacing w:after="0" w:line="276" w:lineRule="auto"/>
        <w:ind w:left="-90" w:right="0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47B2330E" w:rsidR="1AB4509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Art.12</w:t>
      </w:r>
      <w:r w:rsidRPr="47B2330E" w:rsidR="4DBDD08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47B2330E" w:rsidR="1AB4509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As séries que são compostas por câmbios na suspensão terão como referência a posição do corpo em relação a horizontal da linha da Barra.</w:t>
      </w: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7500"/>
        <w:gridCol w:w="851"/>
      </w:tblGrid>
      <w:tr w:rsidR="47B2330E" w:rsidTr="5ED6E888" w14:paraId="6D326601">
        <w:trPr>
          <w:trHeight w:val="75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071F5B6" w14:textId="1A562749">
            <w:pPr>
              <w:spacing w:before="0" w:beforeAutospacing="off" w:after="0" w:afterAutospacing="off"/>
              <w:ind w:lef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47B2330E" w:rsidP="47B2330E" w:rsidRDefault="47B2330E" w14:paraId="434BD3E7" w14:textId="73B60ADA">
            <w:pPr>
              <w:spacing w:before="0" w:beforeAutospacing="off" w:after="0" w:afterAutospacing="off"/>
              <w:ind w:left="-9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1E791ACF" wp14:anchorId="4322968F">
                  <wp:extent cx="352425" cy="352425"/>
                  <wp:effectExtent l="28575" t="28575" r="28575" b="28575"/>
                  <wp:docPr id="1663367096" name="" descr="Image 173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7a2e993833942a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1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28AF0D" w14:textId="51819599">
            <w:pPr>
              <w:spacing w:before="0" w:after="0" w:afterAutospacing="off" w:line="252" w:lineRule="exact"/>
              <w:ind w:left="36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Série 01 - Nota de partida – 11,00 pontos</w:t>
            </w:r>
          </w:p>
          <w:p w:rsidR="18D7CA44" w:rsidP="47B2330E" w:rsidRDefault="18D7CA44" w14:paraId="1C31996C" w14:textId="64D6871D">
            <w:pPr>
              <w:spacing w:before="0" w:after="0" w:afterAutospacing="off" w:line="254" w:lineRule="exact"/>
              <w:ind w:left="540" w:right="-9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18D7CA44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                               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Valor de Dificuldade – 5,00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pontos </w:t>
            </w:r>
            <w:r w:rsidRPr="47B2330E" w:rsidR="31EFE2F3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</w:t>
            </w:r>
          </w:p>
          <w:p w:rsidR="689CDA2C" w:rsidP="47B2330E" w:rsidRDefault="689CDA2C" w14:paraId="3371617D" w14:textId="62C9E7B0">
            <w:pPr>
              <w:spacing w:before="0" w:after="0" w:afterAutospacing="off" w:line="254" w:lineRule="exact"/>
              <w:ind w:left="540" w:right="-9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689CDA2C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                               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Valor</w:t>
            </w: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 xml:space="preserve"> de Apresentação – 6,00 pontos</w:t>
            </w:r>
          </w:p>
        </w:tc>
      </w:tr>
      <w:tr w:rsidR="47B2330E" w:rsidTr="5ED6E888" w14:paraId="3450E6BD">
        <w:trPr>
          <w:trHeight w:val="495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0092720" w14:textId="7B742855">
            <w:pPr>
              <w:spacing w:before="0" w:beforeAutospacing="off" w:after="0" w:afterAutospacing="off"/>
              <w:ind w:left="10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60509F59" w:rsidP="47B2330E" w:rsidRDefault="60509F59" w14:paraId="4002046C" w14:textId="01A4B63C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0509F5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4CE1E67" w14:textId="393FDEA8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59DCDB01">
        <w:trPr>
          <w:trHeight w:val="345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2F9FF1" w14:textId="307CF06A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3F8C3C" w14:textId="710D44F8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Subida em oitava</w:t>
            </w:r>
          </w:p>
        </w:tc>
        <w:tc>
          <w:tcPr>
            <w:tcW w:w="8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523C729" w14:textId="3035F2D7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7EA32226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7A796E" w14:textId="1050AA99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B4E9846" w14:textId="682FDE7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Lançamento atrás</w:t>
            </w:r>
          </w:p>
        </w:tc>
        <w:tc>
          <w:tcPr>
            <w:tcW w:w="8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879DFB8" w14:textId="1C91ED17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0CE1D158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5C12C6" w14:textId="2D1B95B5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209303" w14:textId="65B088C9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de quadril</w:t>
            </w:r>
          </w:p>
        </w:tc>
        <w:tc>
          <w:tcPr>
            <w:tcW w:w="8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4E4343" w14:textId="27D948E2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6467762C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8A338D" w14:textId="75B3FC2C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56C295" w14:textId="381F55CF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Descer a frente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sub-lançamento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 balanço para trás</w:t>
            </w:r>
          </w:p>
        </w:tc>
        <w:tc>
          <w:tcPr>
            <w:tcW w:w="8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5180C6" w14:textId="16EFF64D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69A27202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07320A" w14:textId="0C8189F2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AA498D" w14:textId="1784CF5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frente, balanço para trás</w:t>
            </w:r>
          </w:p>
        </w:tc>
        <w:tc>
          <w:tcPr>
            <w:tcW w:w="8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4CDD92" w14:textId="511B4A34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35F0C470">
        <w:trPr>
          <w:trHeight w:val="330"/>
        </w:trPr>
        <w:tc>
          <w:tcPr>
            <w:tcW w:w="788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33A652" w14:textId="3B95B6E2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6.</w:t>
            </w:r>
          </w:p>
        </w:tc>
        <w:tc>
          <w:tcPr>
            <w:tcW w:w="75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FC5421" w14:textId="4DA73580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Soltar a barra atrás ombros altura horizontal da barra a P.F.</w:t>
            </w:r>
          </w:p>
        </w:tc>
        <w:tc>
          <w:tcPr>
            <w:tcW w:w="851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4A8E1D" w14:textId="52562F3C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930"/>
        <w:gridCol w:w="7230"/>
        <w:gridCol w:w="855"/>
      </w:tblGrid>
      <w:tr w:rsidR="47B2330E" w:rsidTr="47B2330E" w14:paraId="3991D946">
        <w:trPr>
          <w:trHeight w:val="1095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31E76AC" w14:textId="53DEB845">
            <w:pPr>
              <w:spacing w:before="0" w:beforeAutospacing="off" w:after="0" w:afterAutospacing="off"/>
              <w:ind w:left="0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47B2330E" w:rsidP="47B2330E" w:rsidRDefault="47B2330E" w14:paraId="3720F53A" w14:textId="7100711A">
            <w:pPr>
              <w:spacing w:before="0" w:beforeAutospacing="off" w:after="0" w:afterAutospacing="off"/>
              <w:ind w:left="127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16DD9B94" wp14:anchorId="3981CCCD">
                  <wp:extent cx="352425" cy="352425"/>
                  <wp:effectExtent l="28575" t="28575" r="28575" b="28575"/>
                  <wp:docPr id="1356449394" name="" descr="Image 174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b7f508c274f431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DB30E92" w14:textId="5A9CD7D3">
            <w:pPr>
              <w:spacing w:before="0" w:beforeAutospacing="off" w:after="0" w:afterAutospacing="off" w:line="252" w:lineRule="exact"/>
              <w:ind w:left="37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02 - Nota de partida – 12,00 pontos</w:t>
            </w:r>
          </w:p>
          <w:p w:rsidR="148EC6F6" w:rsidP="47B2330E" w:rsidRDefault="148EC6F6" w14:paraId="7A6CAA4D" w14:textId="5E348326">
            <w:pPr>
              <w:spacing w:before="0" w:beforeAutospacing="off" w:after="0" w:afterAutospacing="off" w:line="252" w:lineRule="exact"/>
              <w:ind w:left="900" w:right="180" w:hanging="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48EC6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6,00 pontos </w:t>
            </w:r>
          </w:p>
          <w:p w:rsidR="148EC6F6" w:rsidP="47B2330E" w:rsidRDefault="148EC6F6" w14:paraId="67A90FBB" w14:textId="6BF81258">
            <w:pPr>
              <w:spacing w:before="0" w:beforeAutospacing="off" w:after="0" w:afterAutospacing="off" w:line="252" w:lineRule="exact"/>
              <w:ind w:left="900" w:right="180" w:hanging="7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48EC6F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5D380BCA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2701892" w14:textId="5E15C312">
            <w:pPr>
              <w:spacing w:before="0" w:beforeAutospacing="off" w:after="0" w:afterAutospacing="off"/>
              <w:ind w:left="11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7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9AFA4E8" w14:textId="5AD26AAC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6361F76" w14:textId="0C4B25A3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5E667875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09729BC" w14:textId="34E5EFEF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1.</w:t>
            </w:r>
          </w:p>
        </w:tc>
        <w:tc>
          <w:tcPr>
            <w:tcW w:w="7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82E2CD" w14:textId="14A63FD2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Subida em oitava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48D42A" w14:textId="6812116E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BA21EB2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B93BE4" w14:textId="6A94AE32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2.</w:t>
            </w:r>
          </w:p>
        </w:tc>
        <w:tc>
          <w:tcPr>
            <w:tcW w:w="7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AAB925" w14:textId="6FAAC5E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Lançamento atrás na horizontal (pés linha dos ombros)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90CAA5" w14:textId="0AD57F1D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66ACDFC7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CCE407" w14:textId="30B3631B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3.</w:t>
            </w:r>
          </w:p>
        </w:tc>
        <w:tc>
          <w:tcPr>
            <w:tcW w:w="7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480B566" w14:textId="52EAB5A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de quadril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F4EB1AC" w14:textId="43FD4095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871E92B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ACD40F" w14:textId="0D108E45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4.</w:t>
            </w:r>
          </w:p>
        </w:tc>
        <w:tc>
          <w:tcPr>
            <w:tcW w:w="7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712547" w14:textId="50CC4E1C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Descer a frente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sub-lançamento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 balanço para trás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C23027" w14:textId="7000672C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5E423B7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5388D0" w14:textId="7E789B3E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5.</w:t>
            </w:r>
          </w:p>
        </w:tc>
        <w:tc>
          <w:tcPr>
            <w:tcW w:w="7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04B226" w14:textId="08F17AC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frente ½ cambio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8CE894B" w14:textId="3312AE0D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2750020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584C18" w14:textId="00B81698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6.</w:t>
            </w:r>
          </w:p>
        </w:tc>
        <w:tc>
          <w:tcPr>
            <w:tcW w:w="7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84B44D4" w14:textId="749E68F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misto completo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379AE4" w14:textId="2148E016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F6A8D72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E0B582" w14:textId="1EFFC1C8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7.</w:t>
            </w:r>
          </w:p>
        </w:tc>
        <w:tc>
          <w:tcPr>
            <w:tcW w:w="7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FD17E2" w14:textId="5C723316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Troca para tomada dorsal atrás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42E753" w14:textId="3562CDAA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56FDA91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A17E7F" w14:textId="09DFB553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8.</w:t>
            </w:r>
          </w:p>
        </w:tc>
        <w:tc>
          <w:tcPr>
            <w:tcW w:w="7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6EDB23" w14:textId="3D264B79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completo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8EC8B3F" w14:textId="6CD43153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419D37C">
        <w:trPr>
          <w:trHeight w:val="330"/>
        </w:trPr>
        <w:tc>
          <w:tcPr>
            <w:tcW w:w="9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0E73C12" w14:textId="67AC9FEA">
            <w:pPr>
              <w:spacing w:before="0" w:beforeAutospacing="off" w:after="0" w:afterAutospacing="off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9.</w:t>
            </w:r>
          </w:p>
        </w:tc>
        <w:tc>
          <w:tcPr>
            <w:tcW w:w="72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FA31CE" w14:textId="7EAC1D0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Soltar a barra atrás ombros altura horizontal da barra a P.F.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3ABF8A5" w14:textId="105F23DE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117E884C" w14:textId="77BDAFD4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320"/>
        <w:gridCol w:w="855"/>
      </w:tblGrid>
      <w:tr w:rsidR="47B2330E" w:rsidTr="5ED6E888" w14:paraId="5212D61F">
        <w:trPr>
          <w:trHeight w:val="100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66E5441" w14:textId="13552786">
            <w:pPr>
              <w:spacing w:before="2" w:after="0" w:afterAutospacing="off"/>
              <w:ind w:left="-90" w:right="-90" w:firstLine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12"/>
                <w:szCs w:val="12"/>
              </w:rPr>
            </w:pPr>
          </w:p>
          <w:p w:rsidR="47B2330E" w:rsidP="47B2330E" w:rsidRDefault="47B2330E" w14:paraId="6C77B074" w14:textId="78739EA1">
            <w:pPr>
              <w:spacing w:before="0" w:after="0" w:afterAutospacing="off"/>
              <w:ind w:left="0" w:right="-9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5E0CD782" wp14:anchorId="71CB50FA">
                  <wp:extent cx="352425" cy="381000"/>
                  <wp:effectExtent l="28575" t="28575" r="28575" b="28575"/>
                  <wp:docPr id="454704046" name="" descr="Image 181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7fe03e067b84eea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DB44CA" w14:textId="73C0E657">
            <w:pPr>
              <w:spacing w:before="0" w:beforeAutospacing="off" w:after="0" w:afterAutospacing="off"/>
              <w:ind w:left="37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03 - Nota de partida – 13,00 pontos</w:t>
            </w:r>
          </w:p>
          <w:p w:rsidR="194C5CCD" w:rsidP="47B2330E" w:rsidRDefault="194C5CCD" w14:paraId="03195EEC" w14:textId="7B180AB0">
            <w:pPr>
              <w:spacing w:before="0" w:beforeAutospacing="off" w:after="0" w:afterAutospacing="off" w:line="252" w:lineRule="exact"/>
              <w:ind w:left="540" w:right="540" w:firstLine="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94C5C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7,00 pontos </w:t>
            </w:r>
          </w:p>
          <w:p w:rsidR="194C5CCD" w:rsidP="47B2330E" w:rsidRDefault="194C5CCD" w14:paraId="313D5415" w14:textId="5E5F4FBC">
            <w:pPr>
              <w:spacing w:before="0" w:beforeAutospacing="off" w:after="0" w:afterAutospacing="off" w:line="252" w:lineRule="exact"/>
              <w:ind w:left="540" w:right="540" w:firstLine="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194C5CC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5ED6E888" w14:paraId="174B4ABE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7C1A100" w14:textId="1DF72279">
            <w:pPr>
              <w:spacing w:before="45" w:after="0" w:afterAutospacing="off"/>
              <w:ind w:left="10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Parte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2D5CC371" w:rsidP="47B2330E" w:rsidRDefault="2D5CC371" w14:paraId="79F2C60D" w14:textId="024E1CA5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2D5CC371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E085C8F" w14:textId="56CABD64">
            <w:pPr>
              <w:spacing w:before="0" w:beforeAutospacing="off" w:after="0" w:afterAutospacing="off"/>
              <w:ind w:left="9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26ADC5C8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FE4838" w14:textId="60803ABD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DF222B4" w14:textId="18E6EE8E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impulso para frente, balanço para trás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FF0814" w14:textId="116F10AA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06B1796F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009AFF" w14:textId="52B43969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2.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48D5F1" w14:textId="32892DCA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frente ½ cambio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F6B46C" w14:textId="36253CC2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2364FF07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302EA86" w14:textId="7B0156A7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3.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3EB906" w14:textId="0260F7C9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frente troca para tomada palmar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034C3A" w14:textId="13B2FEE5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7E53F4B7">
        <w:trPr>
          <w:trHeight w:val="49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0F563AC" w14:textId="19A9D34A">
            <w:pPr>
              <w:spacing w:before="127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4.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3F49EB" w14:textId="059860BB">
            <w:pPr>
              <w:spacing w:before="0" w:beforeAutospacing="off" w:after="0" w:afterAutospacing="off" w:line="252" w:lineRule="exact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trás com troca simultânea das mãos para tomada dorsal balanço para frente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307488" w14:textId="2D1C7065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2AA4E439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2210450" w14:textId="19CC1DB9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5.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BF287E" w14:textId="6F3F6D53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afastado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DDFECD" w14:textId="4C119F01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250ED83A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1B01D3" w14:textId="634A3C3D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6.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BFE070" w14:textId="50D2C467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União das pernas à frente balanço atrás balanço para frente,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5DAD688" w14:textId="6EF24DF5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5ED6E888" w14:paraId="1FA36520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A5D659C" w14:textId="74F53ADC">
            <w:pPr>
              <w:spacing w:before="46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7.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182E2E" w14:textId="4664378A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unido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D7BE2E" w14:textId="02B66B05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13D34753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50A456" w14:textId="4428BC7C">
            <w:pPr>
              <w:spacing w:before="45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8.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288504" w14:textId="65ED27A1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Lançamento atrás na horizontal (pés linha dos ombros)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2BC070" w14:textId="31A433C2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6CC7C6C1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B6683E" w14:textId="4573E947">
            <w:pPr>
              <w:spacing w:before="43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9.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9DEF01A" w14:textId="0430182A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de quadril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498254" w14:textId="600122B1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0744A3F1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0944F6B" w14:textId="75D16239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10.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2CF8F1" w14:textId="5D4E3CAD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Descer à frente (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sub-lançamento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) balanço para trás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DDF3CBD" w14:textId="597F6C70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241A879F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11972A9" w14:textId="07E9D6FF">
            <w:pPr>
              <w:spacing w:before="43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pt-PT"/>
              </w:rPr>
              <w:t>11.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F84DAF" w14:textId="42AA7F5F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Soltar a barra atrás ombros altura horizontal da barra a P.F.</w:t>
            </w:r>
          </w:p>
        </w:tc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9EB9A4" w14:textId="2382E05A">
            <w:pPr>
              <w:spacing w:before="0" w:beforeAutospacing="off" w:after="0" w:afterAutospacing="off"/>
              <w:ind w:left="9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</w:tbl>
    <w:p w:rsidR="5ED6E888" w:rsidP="5ED6E888" w:rsidRDefault="5ED6E888" w14:paraId="085FB602" w14:textId="35406E96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380"/>
        <w:gridCol w:w="795"/>
      </w:tblGrid>
      <w:tr w:rsidR="47B2330E" w:rsidTr="47B2330E" w14:paraId="0A13AF90">
        <w:trPr>
          <w:trHeight w:val="69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4E7DFB" w14:textId="2600F872">
            <w:pPr>
              <w:spacing w:before="0" w:beforeAutospacing="off" w:after="0" w:afterAutospacing="off"/>
              <w:ind w:left="-9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0A900398" w14:textId="74CE89BB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4298896B" wp14:anchorId="6B70D114">
                  <wp:extent cx="352425" cy="352425"/>
                  <wp:effectExtent l="28575" t="28575" r="28575" b="28575"/>
                  <wp:docPr id="1074201765" name="" descr="Image 182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e7ef987abeb7423b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AE9F77" w14:textId="48AB5470">
            <w:pPr>
              <w:spacing w:before="0" w:beforeAutospacing="off" w:after="0" w:afterAutospacing="off"/>
              <w:ind w:left="368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04 - Nota de partida – 14,00 pontos</w:t>
            </w:r>
          </w:p>
          <w:p w:rsidR="6357F637" w:rsidP="47B2330E" w:rsidRDefault="6357F637" w14:paraId="57C9533C" w14:textId="134FCB05">
            <w:pPr>
              <w:spacing w:before="0" w:beforeAutospacing="off" w:after="0" w:afterAutospacing="off" w:line="252" w:lineRule="exact"/>
              <w:ind w:left="810" w:right="0" w:hanging="1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357F6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8,00 pontos </w:t>
            </w:r>
          </w:p>
          <w:p w:rsidR="6357F637" w:rsidP="47B2330E" w:rsidRDefault="6357F637" w14:paraId="7E0DD9EE" w14:textId="7E3D2B01">
            <w:pPr>
              <w:spacing w:before="0" w:beforeAutospacing="off" w:after="0" w:afterAutospacing="off" w:line="252" w:lineRule="exact"/>
              <w:ind w:left="810" w:right="0" w:hanging="15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6357F63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2D9D8E4F">
        <w:trPr>
          <w:trHeight w:val="34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F00BB9B" w14:textId="2F1B7101">
            <w:pPr>
              <w:spacing w:before="0" w:beforeAutospacing="off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369BB55" w:rsidP="47B2330E" w:rsidRDefault="4369BB55" w14:paraId="63719C50" w14:textId="0B59669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369BB55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5EC5425A" w14:textId="4D7324E6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735455A9">
        <w:trPr>
          <w:trHeight w:val="31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EA90A7" w14:textId="1B1E1198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200141" w14:textId="64CD976F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impulso para frente, balanço para trás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F28F88" w14:textId="0979DA7F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6B60026B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752934" w14:textId="0AFFF32A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0ACADE6" w14:textId="442AA67C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unido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5538981" w14:textId="2279AB95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5B0DA5B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22548CD" w14:textId="552A080E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2758BF3" w14:textId="155EABF7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Lançamento atrás na horizontal (pés linha dos ombros)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917EF7" w14:textId="3B9F1CB7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4EF0AE20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A3BF55" w14:textId="0CD3A0BE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B754A0" w14:textId="27E6BB0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livre horizontal, seguido de suspensão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36D923" w14:textId="7080946E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1,25</w:t>
            </w:r>
          </w:p>
        </w:tc>
      </w:tr>
      <w:tr w:rsidR="47B2330E" w:rsidTr="47B2330E" w14:paraId="110836D5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3F1374E" w14:textId="5539A7F1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4F70BA9" w14:textId="39B2047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frente ½ cambio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A84423" w14:textId="06FDC187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194B948E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B1C628D" w14:textId="4D6F9763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9F558CF" w14:textId="139D4069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frente troca para tomada palmar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76358DA" w14:textId="4814490E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7FB517EF">
        <w:trPr>
          <w:trHeight w:val="495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EF93AC" w14:textId="76285956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6056DF0" w14:textId="34B70A7D">
            <w:pPr>
              <w:spacing w:before="0" w:beforeAutospacing="off" w:after="0" w:afterAutospacing="off" w:line="254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trás com troca simultânea das mãos para tomada dorsal balanço para frente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316134" w14:textId="3AE37255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56C98060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F6F9EC" w14:textId="65B6554C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446B41C" w14:textId="38BC2C7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afastado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2BC529A" w14:textId="4382F6E9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AB93BC7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4356B27" w14:textId="4D37953F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EC604CD" w14:textId="5DCE487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União das pernas à frente balanço atrás balanço para frente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79F1200" w14:textId="4A83A7AF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0,25</w:t>
            </w:r>
          </w:p>
        </w:tc>
      </w:tr>
      <w:tr w:rsidR="47B2330E" w:rsidTr="47B2330E" w14:paraId="04663931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DEC8F5" w14:textId="34124E3C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824C23C" w14:textId="70C05A58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unido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14BD5C0" w14:textId="5D38491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1B8DB0AB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284CF2" w14:textId="1E2E9900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E8D082A" w14:textId="483EF708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Lançamento atrás na horizontal (pés linha dos ombros)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B0095EE" w14:textId="207DD3C4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3C2D398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56BBF9" w14:textId="67FEA9E4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3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6BE48E" w14:textId="2961806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CA832B" w14:textId="2676EC26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</w:tbl>
    <w:p w:rsidR="00A83AA3" w:rsidP="47B2330E" w:rsidRDefault="0047690F" w14:paraId="78A4E1FD" w14:textId="3B349235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30"/>
        <w:gridCol w:w="7320"/>
        <w:gridCol w:w="865"/>
      </w:tblGrid>
      <w:tr w:rsidR="47B2330E" w:rsidTr="47B2330E" w14:paraId="6B230C5F">
        <w:trPr>
          <w:trHeight w:val="75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9E95C4" w14:textId="28559EB0">
            <w:pPr>
              <w:spacing w:before="0" w:beforeAutospacing="off" w:after="0" w:afterAutospacing="off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5DC0CFF2" w14:textId="7EC6271A">
            <w:pPr>
              <w:spacing w:before="0" w:beforeAutospacing="off" w:after="0" w:afterAutospacing="off"/>
              <w:ind w:left="0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315E5A56" wp14:anchorId="25C88DED">
                  <wp:extent cx="352425" cy="352425"/>
                  <wp:effectExtent l="28575" t="28575" r="28575" b="28575"/>
                  <wp:docPr id="912889447" name="" descr="Image 183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37338056b7d4bf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5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9B89FF" w14:textId="6DBDA2F5">
            <w:pPr>
              <w:spacing w:before="0" w:beforeAutospacing="off" w:after="0" w:afterAutospacing="off" w:line="252" w:lineRule="exact"/>
              <w:ind w:left="37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05 - Nota de partida – 15,00 pontos</w:t>
            </w:r>
          </w:p>
          <w:p w:rsidR="5199DFDE" w:rsidP="47B2330E" w:rsidRDefault="5199DFDE" w14:paraId="09BD28A9" w14:textId="7F76A99D">
            <w:pPr>
              <w:spacing w:before="0" w:beforeAutospacing="off" w:after="0" w:afterAutospacing="off" w:line="254" w:lineRule="exact"/>
              <w:ind w:left="450" w:right="72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199DF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9,00 pontos </w:t>
            </w:r>
          </w:p>
          <w:p w:rsidR="5199DFDE" w:rsidP="47B2330E" w:rsidRDefault="5199DFDE" w14:paraId="46E1AAF4" w14:textId="25F79517">
            <w:pPr>
              <w:spacing w:before="0" w:beforeAutospacing="off" w:after="0" w:afterAutospacing="off" w:line="254" w:lineRule="exact"/>
              <w:ind w:left="450" w:right="72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5199DFD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7A3D3853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41D2C5A" w14:textId="43434291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0EA0365B" w:rsidP="47B2330E" w:rsidRDefault="0EA0365B" w14:paraId="7D419609" w14:textId="6D19E686">
            <w:pPr>
              <w:spacing w:before="0" w:beforeAutospacing="off" w:after="0" w:afterAutospacing="off"/>
              <w:ind w:left="71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0EA0365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86EE4E6" w14:textId="18F56D34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1720030D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2B7309" w14:textId="679817E9">
            <w:pPr>
              <w:spacing w:before="0" w:beforeAutospacing="off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9EFC565" w14:textId="6A0CB838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impulso para frente, balanço para trás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4BC0CE" w14:textId="4933FF2A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2B2F000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77E7780" w14:textId="06E0AA0D">
            <w:pPr>
              <w:spacing w:before="0" w:beforeAutospacing="off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E0A839" w14:textId="4A9346F8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frente ½ cambio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EEFB5B" w14:textId="61ACECB7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677AC1C6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68F3829" w14:textId="4BE7C0C8">
            <w:pPr>
              <w:spacing w:before="0" w:beforeAutospacing="off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F78180" w14:textId="533BF2DB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frente troca para tomada palmar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26F075A" w14:textId="35392CAC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5536B8EE">
        <w:trPr>
          <w:trHeight w:val="6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FC270F" w14:textId="70B86C11">
            <w:pPr>
              <w:spacing w:before="0" w:beforeAutospacing="off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7DBBF3" w14:textId="4943F429">
            <w:pPr>
              <w:spacing w:before="0" w:beforeAutospacing="off" w:after="0" w:afterAutospacing="off" w:line="240" w:lineRule="auto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Balanço para trás com troca simultânea das mãos para tomada dorsal balanço para frente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1E31156" w14:textId="2D0654D6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1BCAD65B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62C26C2" w14:textId="44618A40">
            <w:pPr>
              <w:spacing w:before="0" w:beforeAutospacing="off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070B4C" w14:textId="59E7B530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CE21384" w14:textId="1F72AD02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18A52BAD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0E7399" w14:textId="075E7BF9">
            <w:pPr>
              <w:spacing w:before="0" w:beforeAutospacing="off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E7249F" w14:textId="5B13DD16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Lançamento mínimo 45º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FB44C7" w14:textId="29B538E1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2C75315E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AF22184" w14:textId="12B08E41">
            <w:pPr>
              <w:spacing w:before="0" w:beforeAutospacing="off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4C962D" w14:textId="362F9C90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livre (mínimo 45°)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95E78BE" w14:textId="7C44B191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6617ADA5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5150DA" w14:textId="1710F80D">
            <w:pPr>
              <w:spacing w:before="0" w:beforeAutospacing="off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2DA2E9" w14:textId="6CBAFCAC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34BB694" w14:textId="44097A68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3633892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EE6548" w14:textId="0E196D75">
            <w:pPr>
              <w:spacing w:before="0" w:beforeAutospacing="off" w:after="0" w:afterAutospacing="off"/>
              <w:ind w:left="12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EB5529" w14:textId="701E15E4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D7C2D16" w14:textId="34B1A5A8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087CFAC">
        <w:trPr>
          <w:trHeight w:val="330"/>
        </w:trPr>
        <w:tc>
          <w:tcPr>
            <w:tcW w:w="8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1AA2D5A" w14:textId="752D206A">
            <w:pPr>
              <w:spacing w:before="0" w:beforeAutospacing="off" w:after="0" w:afterAutospacing="off"/>
              <w:ind w:left="12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32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346D68" w14:textId="0CF5DBEF">
            <w:pPr>
              <w:spacing w:before="0" w:beforeAutospacing="off" w:after="0" w:afterAutospacing="off"/>
              <w:ind w:left="71"/>
              <w:jc w:val="left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8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075836" w14:textId="66429919">
            <w:pPr>
              <w:spacing w:before="0" w:beforeAutospacing="off" w:after="0" w:afterAutospacing="off"/>
              <w:ind w:left="15" w:right="7"/>
              <w:jc w:val="center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</w:tbl>
    <w:p w:rsidR="00A83AA3" w:rsidP="47B2330E" w:rsidRDefault="0047690F" w14:paraId="7E3AC86E" w14:textId="2ACB9509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7365"/>
        <w:gridCol w:w="795"/>
      </w:tblGrid>
      <w:tr w:rsidR="47B2330E" w:rsidTr="47B2330E" w14:paraId="06A68335">
        <w:trPr>
          <w:trHeight w:val="75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7534EB2" w14:textId="5E51BDC5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036DA40B" w14:textId="7E04A73E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378F6685" wp14:anchorId="0AD06955">
                  <wp:extent cx="352425" cy="352425"/>
                  <wp:effectExtent l="28575" t="28575" r="28575" b="28575"/>
                  <wp:docPr id="1802526050" name="" descr="Image 190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a9e533d2b2a0447d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6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A8F237" w14:textId="441441BC">
            <w:pPr>
              <w:spacing w:before="0" w:beforeAutospacing="off" w:after="0" w:afterAutospacing="off" w:line="252" w:lineRule="exact"/>
              <w:ind w:left="1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06 - Nota de partida – 16,00 pontos</w:t>
            </w:r>
          </w:p>
          <w:p w:rsidR="4A937A89" w:rsidP="47B2330E" w:rsidRDefault="4A937A89" w14:paraId="6D23E335" w14:textId="246553BB">
            <w:pPr>
              <w:spacing w:before="0" w:beforeAutospacing="off" w:after="0" w:afterAutospacing="off" w:line="256" w:lineRule="exact"/>
              <w:ind w:left="810" w:right="0" w:firstLine="14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A937A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10,00 pontos </w:t>
            </w:r>
          </w:p>
          <w:p w:rsidR="4A937A89" w:rsidP="47B2330E" w:rsidRDefault="4A937A89" w14:paraId="60C94919" w14:textId="7FB1DA29">
            <w:pPr>
              <w:spacing w:before="0" w:beforeAutospacing="off" w:after="0" w:afterAutospacing="off" w:line="256" w:lineRule="exact"/>
              <w:ind w:left="810" w:right="-90" w:firstLine="14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4A937A8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47B2330E" w14:paraId="7046C986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7E4CD06" w14:textId="3D13E042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AA06164" w14:textId="59302506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B765976" w14:textId="235A9121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47B2330E" w14:paraId="00C047ED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B0DEEB8" w14:textId="7AC4C14B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492922" w14:textId="145CD23C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impulso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BF8BAA" w14:textId="08AD542E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47B2330E" w14:paraId="37B0BD8E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827B166" w14:textId="1D20BA8A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9B4FB54" w14:textId="2455067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Kipe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A2C4B6" w14:textId="5B3382F2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384E5E1F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B539EB3" w14:textId="62A39967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DAB3BE7" w14:textId="0D2DF9D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Lançamento à parada de mãos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4F1352" w14:textId="7BD8C0D9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47CF8390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B00A2B6" w14:textId="4E553391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65A44F" w14:textId="553A4EC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livre à parada de mãos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8CDCF85" w14:textId="7BA62952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16C97DD3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5C0071" w14:textId="01CA01C6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389EF7" w14:textId="1865461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9C7E6E" w14:textId="5C17B54C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52C3008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80A762" w14:textId="2E5571B5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A53C736" w14:textId="28D6343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Embalo para trás com ½ volta à tomada mista, troca de mão para tomada dorsal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9A906CA" w14:textId="40FA02D6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47B2330E" w14:paraId="5A397C34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92CCF7" w14:textId="143D7C4E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452AB24" w14:textId="2C17E6F1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3BFBAF6" w14:textId="6AB5BD7A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067EBB13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FBD3C0" w14:textId="44F8C523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491CBF5" w14:textId="0A8870B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CB5CC40" w14:textId="05111ACD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47B2330E" w14:paraId="51BD1E1C">
        <w:trPr>
          <w:trHeight w:val="330"/>
        </w:trPr>
        <w:tc>
          <w:tcPr>
            <w:tcW w:w="85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92D763" w14:textId="6248E17C">
            <w:pPr>
              <w:spacing w:before="0" w:beforeAutospacing="off" w:after="0" w:afterAutospacing="off"/>
              <w:ind w:left="1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36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4B559C8" w14:textId="3210A7D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79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3C32829" w14:textId="1D63943E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</w:tbl>
    <w:p w:rsidR="00A83AA3" w:rsidP="47B2330E" w:rsidRDefault="0047690F" w14:paraId="2414446B" w14:textId="553D67D8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6BFB6FAC" w14:textId="467504D4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5ED6E888" w:rsidP="5ED6E888" w:rsidRDefault="5ED6E888" w14:paraId="377D5B1B" w14:textId="645ADADA">
      <w:pPr>
        <w:tabs>
          <w:tab w:val="left" w:leader="none" w:pos="1481"/>
        </w:tabs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25"/>
        <w:gridCol w:w="7410"/>
        <w:gridCol w:w="780"/>
      </w:tblGrid>
      <w:tr w:rsidR="47B2330E" w:rsidTr="5ED6E888" w14:paraId="19494A05">
        <w:trPr>
          <w:trHeight w:val="75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EB8C70E" w14:textId="0AC80356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47E4B39C" wp14:anchorId="324F56E4">
                  <wp:extent cx="352425" cy="352425"/>
                  <wp:effectExtent l="28575" t="28575" r="28575" b="28575"/>
                  <wp:docPr id="1355690702" name="" descr="Image 191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283eb13d518b4ed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0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EECB34D" w14:textId="6028C69E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07 - Nota de partida – 17,00 pontos</w:t>
            </w:r>
          </w:p>
          <w:p w:rsidR="00D97B8A" w:rsidP="47B2330E" w:rsidRDefault="00D97B8A" w14:paraId="58256583" w14:textId="09734A19">
            <w:pPr>
              <w:spacing w:before="0" w:beforeAutospacing="off" w:after="0" w:afterAutospacing="off" w:line="252" w:lineRule="exact"/>
              <w:ind w:left="720" w:right="630" w:hanging="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00D97B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11,00 pontos </w:t>
            </w:r>
          </w:p>
          <w:p w:rsidR="00D97B8A" w:rsidP="47B2330E" w:rsidRDefault="00D97B8A" w14:paraId="15812031" w14:textId="66FA286B">
            <w:pPr>
              <w:spacing w:before="0" w:beforeAutospacing="off" w:after="0" w:afterAutospacing="off" w:line="252" w:lineRule="exact"/>
              <w:ind w:left="720" w:right="630" w:hanging="2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00D97B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5ED6E888" w14:paraId="5751E37E">
        <w:trPr>
          <w:trHeight w:val="330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3C48669B" w14:textId="396A76B9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01</w:t>
            </w:r>
          </w:p>
        </w:tc>
      </w:tr>
      <w:tr w:rsidR="47B2330E" w:rsidTr="5ED6E888" w14:paraId="47EB4514">
        <w:trPr>
          <w:trHeight w:val="36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91BC891" w14:textId="4CA9BDDE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23C5D274" w:rsidP="47B2330E" w:rsidRDefault="23C5D274" w14:paraId="5650201B" w14:textId="049E9C01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23C5D27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   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3DB3452" w14:textId="138A6D4A">
            <w:pPr>
              <w:spacing w:before="0" w:beforeAutospacing="off" w:after="0" w:afterAutospacing="off"/>
              <w:ind w:left="0" w:right="-9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3C4A475A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3D384CB" w14:textId="6915D47F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9492D3A" w14:textId="5B64516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impulso em tomada mista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230421" w14:textId="07C5D2A9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718B9014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8B4062" w14:textId="6C5152B8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72BF11" w14:textId="53105FF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Câmbio A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BC61C8A" w14:textId="6442AAC4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C808902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A87E4B" w14:textId="4DF1765D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78FB62" w14:textId="4F1A1D3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4D7DA5" w14:textId="77C5ECD4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7AA9818F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E5836A" w14:textId="4AA175C5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1D9BE27" w14:textId="06B922A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Embalo para trás com ½ volta à tomada mista, troca de mão para tomada dorsal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374FDAF" w14:textId="6D3E59AA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FEA3CF3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3D966D" w14:textId="55481ADB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33778F" w14:textId="53BF3E8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Embalo para trás com ½ volta à tomada palmar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9BF7FBB" w14:textId="54A97992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7DE03A91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1E1657" w14:textId="56FB9AF5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AE4931C" w14:textId="620600A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frente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574787" w14:textId="354E64A8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2478542D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55C801A" w14:textId="5EA4AC79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EB6441" w14:textId="6B2A7E30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Endo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316A5BC" w14:textId="288D9B3A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317740D2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074D19" w14:textId="3627A7AF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5947D39" w14:textId="2DF3BD9C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frente com ½ volta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8BCF28" w14:textId="1391909B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00E1A22C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873578" w14:textId="27628355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0A8298" w14:textId="221AAD67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7349BA" w14:textId="54073BA3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59725CD2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BD9FA87" w14:textId="1B1B952F">
            <w:pPr>
              <w:spacing w:before="0" w:beforeAutospacing="off" w:after="0" w:afterAutospacing="off"/>
              <w:ind w:left="12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34A3C4" w14:textId="50971D2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A91D236" w14:textId="618C7962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6CB4AA6A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2420635" w14:textId="02005659">
            <w:pPr>
              <w:spacing w:before="0" w:beforeAutospacing="off" w:after="0" w:afterAutospacing="off"/>
              <w:ind w:left="12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77AC10" w14:textId="3662B91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E3D242E" w14:textId="58A21C57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BB4FB67">
        <w:trPr>
          <w:trHeight w:val="225"/>
        </w:trPr>
        <w:tc>
          <w:tcPr>
            <w:tcW w:w="9015" w:type="dxa"/>
            <w:gridSpan w:val="3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BEBEBE"/>
            <w:tcMar/>
            <w:vAlign w:val="top"/>
          </w:tcPr>
          <w:p w:rsidR="47B2330E" w:rsidP="47B2330E" w:rsidRDefault="47B2330E" w14:paraId="7527B7A3" w14:textId="1ABAFBD9">
            <w:pPr>
              <w:spacing w:before="0" w:beforeAutospacing="off" w:after="0" w:afterAutospacing="off" w:line="210" w:lineRule="exact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Opção 02</w:t>
            </w:r>
          </w:p>
        </w:tc>
      </w:tr>
      <w:tr w:rsidR="47B2330E" w:rsidTr="5ED6E888" w14:paraId="51B07B00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76F3753" w14:textId="7FCE6B15">
            <w:pPr>
              <w:spacing w:before="0" w:beforeAutospacing="off" w:after="0" w:afterAutospacing="off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F80FAAA" w14:textId="5B468554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2471FD41" w14:textId="040EC246">
            <w:pPr>
              <w:spacing w:before="0" w:beforeAutospacing="off" w:after="0" w:afterAutospacing="off"/>
              <w:ind w:left="1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5182A597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66BBC6" w14:textId="177FE2F3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E6582A" w14:textId="4594FAF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impulso em tomada mista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20D582D" w14:textId="34ADAA91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5DE404BB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189B22" w14:textId="0E0EABA4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16B62CB" w14:textId="18A26F4C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Câmbio A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7065E47" w14:textId="2C805935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31C0177B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B3C48C" w14:textId="019E323A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93A2F1" w14:textId="712567D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8053A5F" w14:textId="404FB31D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724C9B3C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FB8E2D" w14:textId="596BEDBB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AEF3AA" w14:textId="7CA16677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Embalo para trás com ½ volta à tomada mista, troca de mão para tomada dorsal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40771AE" w14:textId="0F4ECDBC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5D19573D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87BDAE6" w14:textId="7EC1353F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0145DE4" w14:textId="189BFF8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Embalo para trás com ½ volta à tomada palmar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B415021" w14:textId="04A7F4F3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299F3A0E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852785" w14:textId="6CE7864B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1A495D" w14:textId="61AF8D6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frente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460E714" w14:textId="5AEEEFD4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5E35D555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591C9EB" w14:textId="78C6BB51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543507" w14:textId="20CB59D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frente com ½ volta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43D9348" w14:textId="2DF7EF68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63E16B28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B85C32" w14:textId="56B03F8F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92BDB0" w14:textId="70AB182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F017152" w14:textId="5132E1C5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6CF6D3A2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5FF5BD" w14:textId="5B30C2A2">
            <w:pPr>
              <w:spacing w:before="0" w:beforeAutospacing="off" w:after="0" w:afterAutospacing="off"/>
              <w:ind w:left="12" w:right="3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2ABD17" w14:textId="2A4117A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Stalder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47862DD" w14:textId="1FC35DDB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31D02F7E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9C0396E" w14:textId="418A19BE">
            <w:pPr>
              <w:spacing w:before="0" w:beforeAutospacing="off" w:after="0" w:afterAutospacing="off"/>
              <w:ind w:left="12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646B99" w14:textId="7A208A39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CB424A" w14:textId="2F0C6B3F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39338C14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7C13714" w14:textId="651FF56D">
            <w:pPr>
              <w:spacing w:before="0" w:beforeAutospacing="off" w:after="0" w:afterAutospacing="off"/>
              <w:ind w:left="12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FD910BE" w14:textId="50F234D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D27E94" w14:textId="5D33BC49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18E10819">
        <w:trPr>
          <w:trHeight w:val="330"/>
        </w:trPr>
        <w:tc>
          <w:tcPr>
            <w:tcW w:w="82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DB247BF" w14:textId="046E0AF7">
            <w:pPr>
              <w:spacing w:before="0" w:beforeAutospacing="off" w:after="0" w:afterAutospacing="off"/>
              <w:ind w:left="12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41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AEE97EA" w14:textId="531AB4B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78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A6FB295" w14:textId="7E0F1389">
            <w:pPr>
              <w:spacing w:before="0" w:beforeAutospacing="off" w:after="0" w:afterAutospacing="off"/>
              <w:ind w:left="14" w:right="1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00A83AA3" w:rsidP="47B2330E" w:rsidRDefault="0047690F" w14:paraId="224F7F63" w14:textId="2B1E635C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tbl>
      <w:tblPr>
        <w:tblStyle w:val="Tabelanormal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7530"/>
        <w:gridCol w:w="772"/>
      </w:tblGrid>
      <w:tr w:rsidR="47B2330E" w:rsidTr="5ED6E888" w14:paraId="2EC5C2C7">
        <w:trPr>
          <w:trHeight w:val="75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E0051C8" w14:textId="6FF69CB2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</w:p>
          <w:p w:rsidR="47B2330E" w:rsidP="47B2330E" w:rsidRDefault="47B2330E" w14:paraId="7227EB64" w14:textId="344875D9">
            <w:pPr>
              <w:spacing w:before="0" w:beforeAutospacing="off" w:after="0" w:afterAutospacing="off"/>
              <w:ind w:lef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="47B2330E">
              <w:drawing>
                <wp:inline wp14:editId="06A28207" wp14:anchorId="4D4A8D9F">
                  <wp:extent cx="352425" cy="352425"/>
                  <wp:effectExtent l="28575" t="28575" r="28575" b="28575"/>
                  <wp:docPr id="1217201737" name="" descr="Image 198, Imagem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5eb5dee714674ba3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425" cy="352425"/>
                          </a:xfrm>
                          <a:prstGeom prst="rect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02" w:type="dxa"/>
            <w:gridSpan w:val="2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7E84FAC" w14:textId="4A9C7678">
            <w:pPr>
              <w:spacing w:before="0" w:beforeAutospacing="off" w:after="0" w:afterAutospacing="off" w:line="252" w:lineRule="exact"/>
              <w:ind w:left="368" w:right="36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Série 08 - Nota de partida – 18,00 pontos</w:t>
            </w:r>
          </w:p>
          <w:p w:rsidR="7BE7347E" w:rsidP="47B2330E" w:rsidRDefault="7BE7347E" w14:paraId="01ABF818" w14:textId="5A682FC1">
            <w:pPr>
              <w:spacing w:before="0" w:beforeAutospacing="off" w:after="0" w:afterAutospacing="off" w:line="254" w:lineRule="exact"/>
              <w:ind w:left="63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7BE734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Valor de Dificuldade – 12,00 pontos </w:t>
            </w:r>
          </w:p>
          <w:p w:rsidR="7BE7347E" w:rsidP="47B2330E" w:rsidRDefault="7BE7347E" w14:paraId="31FB394E" w14:textId="5981E171">
            <w:pPr>
              <w:spacing w:before="0" w:beforeAutospacing="off" w:after="0" w:afterAutospacing="off" w:line="254" w:lineRule="exact"/>
              <w:ind w:left="630" w:right="-9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</w:pPr>
            <w:r w:rsidRPr="47B2330E" w:rsidR="7BE7347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     </w:t>
            </w: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 de Apresentação – 6,00 pontos</w:t>
            </w:r>
          </w:p>
        </w:tc>
      </w:tr>
      <w:tr w:rsidR="47B2330E" w:rsidTr="5ED6E888" w14:paraId="615256CA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0BC7457E" w14:textId="75DDB50F">
            <w:pPr>
              <w:spacing w:before="0" w:beforeAutospacing="off" w:after="0" w:afterAutospacing="off"/>
              <w:ind w:left="10" w:right="4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Parte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2E1A594C" w:rsidP="47B2330E" w:rsidRDefault="2E1A594C" w14:paraId="65B70B04" w14:textId="1580565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2E1A594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 xml:space="preserve">                       </w:t>
            </w: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Elemento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010839A" w14:textId="4BBD8B16">
            <w:pPr>
              <w:spacing w:before="0" w:beforeAutospacing="off" w:after="0" w:afterAutospacing="off"/>
              <w:ind w:left="15" w:right="6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Valor</w:t>
            </w:r>
          </w:p>
        </w:tc>
      </w:tr>
      <w:tr w:rsidR="47B2330E" w:rsidTr="5ED6E888" w14:paraId="45CA9515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61BB9E4" w14:textId="326ED877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6E327E6" w14:textId="168A356A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Tomada de impulso em tomada mista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BDCD51C" w14:textId="7A5802CF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575E16E7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880DDF5" w14:textId="24DC50D7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2.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2EDFA92" w14:textId="4854A0D0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Câmbio A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1C61DB5" w14:textId="239DFDD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69C642F6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9D5F821" w14:textId="20D3DA28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3.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359AA1" w14:textId="1A43DF9E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C3E1DC2" w14:textId="23A0ED23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43231DFB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210FF8B" w14:textId="68F16528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4.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B004045" w14:textId="5DC7BC5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Embalo para trás com ½ volta à tomada mista, troca de mão para tomada dorsal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9E1349D" w14:textId="20ABFD6A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4651ECD9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7CFDEEC" w14:textId="519C2E55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5.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8CE49B1" w14:textId="4A7B6D35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Embalo para trás com ½ volta à tomada palmar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255C21" w14:textId="698D0B7C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1,00</w:t>
            </w:r>
          </w:p>
        </w:tc>
      </w:tr>
      <w:tr w:rsidR="47B2330E" w:rsidTr="5ED6E888" w14:paraId="56B81CA7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8097EBA" w14:textId="600B2C74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6.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263B821" w14:textId="3CEE81AF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frente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2C1B0B3" w14:textId="0A4AD371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6D4C95FB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5D10C40" w14:textId="1BD51091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7.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EE65E64" w14:textId="6F7751E7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Endo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F55797E" w14:textId="32C01DBD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66AD2BBA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171ABEE" w14:textId="44D699CA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8.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188EB28" w14:textId="22A43643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Endo ½ volta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2C3FA282" w14:textId="40DAD19F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0422C620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B5761F4" w14:textId="126B1B40">
            <w:pPr>
              <w:spacing w:before="0" w:beforeAutospacing="off" w:after="0" w:afterAutospacing="off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9.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27261E8" w14:textId="6F85B1C1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5C6E19F" w14:textId="529E1128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50C8DE64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D08E71D" w14:textId="3FD844DB">
            <w:pPr>
              <w:spacing w:before="0" w:beforeAutospacing="off" w:after="0" w:afterAutospacing="off"/>
              <w:ind w:left="10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10.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81084E2" w14:textId="29F7191D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de preparação para o giro de sola (sem passar pela parada)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076AD55" w14:textId="4A0A408F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47B97779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951F0B8" w14:textId="2B9031BF">
            <w:pPr>
              <w:spacing w:before="0" w:beforeAutospacing="off" w:after="0" w:afterAutospacing="off"/>
              <w:ind w:left="10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11.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C499FD7" w14:textId="5D7B173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de sola unido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329949C" w14:textId="6EACBA32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1,50</w:t>
            </w:r>
          </w:p>
        </w:tc>
      </w:tr>
      <w:tr w:rsidR="47B2330E" w:rsidTr="5ED6E888" w14:paraId="2CB4E08E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1D93133A" w14:textId="29D9A545">
            <w:pPr>
              <w:spacing w:before="0" w:beforeAutospacing="off" w:after="0" w:afterAutospacing="off"/>
              <w:ind w:left="10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12.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3951C29" w14:textId="51C076EB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6058F36" w14:textId="23E14B8C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0B362FC1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5378000" w14:textId="1E2E581D">
            <w:pPr>
              <w:spacing w:before="0" w:beforeAutospacing="off" w:after="0" w:afterAutospacing="off"/>
              <w:ind w:left="10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13.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01AF0F5" w14:textId="3F4B668F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Giro gigante para trás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0EEC565" w14:textId="4B6555BD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  <w:tr w:rsidR="47B2330E" w:rsidTr="5ED6E888" w14:paraId="6D872B94">
        <w:trPr>
          <w:trHeight w:val="330"/>
        </w:trPr>
        <w:tc>
          <w:tcPr>
            <w:tcW w:w="84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6C74CA9F" w14:textId="1536A487">
            <w:pPr>
              <w:spacing w:before="0" w:beforeAutospacing="off" w:after="0" w:afterAutospacing="off"/>
              <w:ind w:left="10" w:right="5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14.</w:t>
            </w:r>
          </w:p>
        </w:tc>
        <w:tc>
          <w:tcPr>
            <w:tcW w:w="753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4FC2C303" w14:textId="4DDB76F8">
            <w:pPr>
              <w:spacing w:before="0" w:beforeAutospacing="off" w:after="0" w:afterAutospacing="off"/>
              <w:ind w:left="69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Mortal estendido para trás</w:t>
            </w:r>
          </w:p>
        </w:tc>
        <w:tc>
          <w:tcPr>
            <w:tcW w:w="772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1738F2F" w14:textId="765BEB41">
            <w:pPr>
              <w:spacing w:before="0" w:beforeAutospacing="off" w:after="0" w:afterAutospacing="off"/>
              <w:ind w:left="15" w:right="7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47B2330E" w:rsidR="47B233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val="pt-PT"/>
              </w:rPr>
              <w:t>0,50</w:t>
            </w:r>
          </w:p>
        </w:tc>
      </w:tr>
    </w:tbl>
    <w:p w:rsidR="5ED6E888" w:rsidP="5ED6E888" w:rsidRDefault="5ED6E888" w14:paraId="46E2B915" w14:textId="2172C7DD">
      <w:pPr>
        <w:pStyle w:val="Heading1"/>
        <w:spacing w:before="248"/>
        <w:ind w:left="85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p w:rsidR="00A83AA3" w:rsidP="5ED6E888" w:rsidRDefault="0047690F" w14:paraId="40A8124E" w14:textId="051ED37E">
      <w:pPr>
        <w:pStyle w:val="Heading1"/>
        <w:spacing w:before="248"/>
        <w:ind w:left="852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  <w:r w:rsidRPr="5ED6E888" w:rsidR="55A75192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                </w:t>
      </w:r>
      <w:r w:rsidRPr="5ED6E888" w:rsidR="5912F8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V – Das Bonificações</w:t>
      </w:r>
    </w:p>
    <w:p w:rsidR="5ED6E888" w:rsidP="5ED6E888" w:rsidRDefault="5ED6E888" w14:paraId="3FADB663" w14:textId="3FA00ADB">
      <w:pPr>
        <w:pStyle w:val="Normal"/>
        <w:rPr>
          <w:noProof w:val="0"/>
          <w:lang w:val="pt-PT"/>
        </w:rPr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1990"/>
        <w:gridCol w:w="5001"/>
        <w:gridCol w:w="1912"/>
      </w:tblGrid>
      <w:tr w:rsidR="5ED6E888" w:rsidTr="5ED6E888" w14:paraId="773A0772">
        <w:trPr>
          <w:trHeight w:val="300"/>
        </w:trPr>
        <w:tc>
          <w:tcPr>
            <w:tcW w:w="1990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63E9C3E5">
            <w:pPr>
              <w:spacing w:after="0" w:line="240" w:lineRule="auto"/>
              <w:ind w:left="630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Aparelho</w:t>
            </w:r>
          </w:p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0E498CA2">
            <w:pPr>
              <w:spacing w:after="0" w:line="240" w:lineRule="auto"/>
              <w:ind w:left="659" w:right="648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Movimento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1EF903E2">
            <w:pPr>
              <w:spacing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b w:val="1"/>
                <w:bCs w:val="1"/>
                <w:sz w:val="22"/>
                <w:szCs w:val="22"/>
              </w:rPr>
              <w:t>Bonificação</w:t>
            </w:r>
          </w:p>
        </w:tc>
      </w:tr>
      <w:tr w:rsidR="5ED6E888" w:rsidTr="5ED6E888" w14:paraId="69A58EB7">
        <w:trPr>
          <w:trHeight w:val="300"/>
        </w:trPr>
        <w:tc>
          <w:tcPr>
            <w:tcW w:w="1990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48986184">
            <w:pPr>
              <w:spacing w:after="0" w:line="240" w:lineRule="auto"/>
              <w:rPr>
                <w:rFonts w:ascii="Arial" w:hAnsi="Arial" w:eastAsia="Arial" w:cs="Arial"/>
                <w:sz w:val="12"/>
                <w:szCs w:val="12"/>
              </w:rPr>
            </w:pPr>
          </w:p>
          <w:p w:rsidR="161BC98C" w:rsidP="5ED6E888" w:rsidRDefault="161BC98C" w14:paraId="6683F361" w14:textId="6355FB4C">
            <w:pPr>
              <w:spacing w:after="0" w:line="240" w:lineRule="auto"/>
              <w:ind w:left="719"/>
            </w:pPr>
            <w:r w:rsidR="161BC98C">
              <w:rPr/>
              <w:t>SOLO</w:t>
            </w:r>
          </w:p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3E127115">
            <w:pPr>
              <w:spacing w:after="0" w:line="240" w:lineRule="auto"/>
              <w:ind w:left="659" w:right="-90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C+A, C+B, C+C ou vice-versa p/ mortais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19CE2419">
            <w:pPr>
              <w:spacing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  <w:tr w:rsidR="5ED6E888" w:rsidTr="5ED6E888" w14:paraId="7D03C7DA">
        <w:trPr>
          <w:trHeight w:val="300"/>
        </w:trPr>
        <w:tc>
          <w:tcPr>
            <w:tcW w:w="1990" w:type="dxa"/>
            <w:vMerge/>
            <w:tcMar/>
          </w:tcPr>
          <w:p w14:paraId="0265525F"/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1C266678">
            <w:pPr>
              <w:spacing w:before="7" w:after="0" w:line="240" w:lineRule="auto"/>
              <w:ind w:left="659" w:right="645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Qualquer duplo mortal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2217C59F">
            <w:pPr>
              <w:spacing w:before="7"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  <w:tr w:rsidR="5ED6E888" w:rsidTr="5ED6E888" w14:paraId="68F4D5FE">
        <w:trPr>
          <w:trHeight w:val="300"/>
        </w:trPr>
        <w:tc>
          <w:tcPr>
            <w:tcW w:w="1990" w:type="dxa"/>
            <w:vMerge/>
            <w:tcMar/>
          </w:tcPr>
          <w:p w14:paraId="6EC88B23"/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4BAE93E5">
            <w:pPr>
              <w:spacing w:after="0" w:line="240" w:lineRule="auto"/>
              <w:ind w:left="659" w:right="646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Flair à parada de mãos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095DA945">
            <w:pPr>
              <w:spacing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0,20</w:t>
            </w:r>
          </w:p>
        </w:tc>
      </w:tr>
      <w:tr w:rsidR="5ED6E888" w:rsidTr="5ED6E888" w14:paraId="11E0B526">
        <w:trPr>
          <w:trHeight w:val="345"/>
        </w:trPr>
        <w:tc>
          <w:tcPr>
            <w:tcW w:w="1990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44CA037D">
            <w:pPr>
              <w:spacing w:before="7" w:after="0" w:line="240" w:lineRule="auto"/>
              <w:rPr>
                <w:rFonts w:ascii="Arial" w:hAnsi="Arial" w:eastAsia="Arial" w:cs="Arial"/>
                <w:sz w:val="11"/>
                <w:szCs w:val="11"/>
              </w:rPr>
            </w:pPr>
          </w:p>
          <w:p w:rsidR="5C4F7A55" w:rsidP="5ED6E888" w:rsidRDefault="5C4F7A55" w14:paraId="637A4BF0" w14:textId="7B5B60D7">
            <w:pPr>
              <w:spacing w:after="0" w:line="240" w:lineRule="auto"/>
              <w:ind w:left="0"/>
            </w:pPr>
            <w:r w:rsidR="5C4F7A55">
              <w:rPr/>
              <w:t xml:space="preserve">    Caval</w:t>
            </w:r>
            <w:r w:rsidR="5C4F7A55">
              <w:rPr/>
              <w:t>o C/ Arco</w:t>
            </w:r>
          </w:p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3AB64679">
            <w:pPr>
              <w:spacing w:after="0" w:line="240" w:lineRule="auto"/>
              <w:ind w:left="659" w:right="647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Dois giros em 01 alça (#2.14)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248B8928">
            <w:pPr>
              <w:spacing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0,20</w:t>
            </w:r>
          </w:p>
        </w:tc>
      </w:tr>
      <w:tr w:rsidR="5ED6E888" w:rsidTr="5ED6E888" w14:paraId="28BE8E59">
        <w:trPr>
          <w:trHeight w:val="300"/>
        </w:trPr>
        <w:tc>
          <w:tcPr>
            <w:tcW w:w="1990" w:type="dxa"/>
            <w:vMerge/>
            <w:tcMar/>
          </w:tcPr>
          <w:p w14:paraId="333E9548"/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6721B385">
            <w:pPr>
              <w:spacing w:before="132" w:after="0" w:line="240" w:lineRule="auto"/>
              <w:ind w:left="659" w:right="649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SDB (#2.56)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51D5B7C2">
            <w:pPr>
              <w:spacing w:before="132"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  <w:tr w:rsidR="5ED6E888" w:rsidTr="5ED6E888" w14:paraId="1478C021">
        <w:trPr>
          <w:trHeight w:val="300"/>
        </w:trPr>
        <w:tc>
          <w:tcPr>
            <w:tcW w:w="1990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  <w:vAlign w:val="center"/>
          </w:tcPr>
          <w:p w:rsidR="7E4A6085" w:rsidP="5ED6E888" w:rsidRDefault="7E4A6085" w14:paraId="2C5979B7" w14:textId="31087183">
            <w:pPr>
              <w:spacing w:after="0" w:line="240" w:lineRule="auto"/>
              <w:ind w:left="270"/>
              <w:jc w:val="left"/>
            </w:pPr>
            <w:r w:rsidR="7E4A6085">
              <w:rPr/>
              <w:t xml:space="preserve"> </w:t>
            </w:r>
            <w:r w:rsidR="20619EFA">
              <w:rPr/>
              <w:t>Argolas</w:t>
            </w:r>
          </w:p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7381B731">
            <w:pPr>
              <w:spacing w:after="0" w:line="240" w:lineRule="auto"/>
              <w:ind w:left="659" w:right="649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Cristo (#414)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0D6C9E26">
            <w:pPr>
              <w:spacing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  <w:tr w:rsidR="5ED6E888" w:rsidTr="5ED6E888" w14:paraId="07C0BBBF">
        <w:trPr>
          <w:trHeight w:val="300"/>
        </w:trPr>
        <w:tc>
          <w:tcPr>
            <w:tcW w:w="1990" w:type="dxa"/>
            <w:vMerge/>
            <w:tcMar/>
          </w:tcPr>
          <w:p w14:paraId="2859EB6C"/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27BBF316">
            <w:pPr>
              <w:spacing w:before="2" w:after="0" w:line="240" w:lineRule="auto"/>
              <w:ind w:left="659" w:right="647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Prancha no apoio afastado (#48)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540D66E7">
            <w:pPr>
              <w:spacing w:before="2"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  <w:tr w:rsidR="5ED6E888" w:rsidTr="5ED6E888" w14:paraId="5BD767E2">
        <w:trPr>
          <w:trHeight w:val="300"/>
        </w:trPr>
        <w:tc>
          <w:tcPr>
            <w:tcW w:w="1990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161A1E93">
            <w:pPr>
              <w:spacing w:before="11" w:after="0" w:line="240" w:lineRule="auto"/>
              <w:rPr>
                <w:rFonts w:ascii="Arial" w:hAnsi="Arial" w:eastAsia="Arial" w:cs="Arial"/>
                <w:sz w:val="23"/>
                <w:szCs w:val="23"/>
              </w:rPr>
            </w:pPr>
          </w:p>
          <w:p w:rsidR="7FFDC4EE" w:rsidP="5ED6E888" w:rsidRDefault="7FFDC4EE" w14:paraId="2DE4D54A" w14:textId="14F6EEB3">
            <w:pPr>
              <w:spacing w:after="0" w:line="240" w:lineRule="auto"/>
              <w:ind w:left="90"/>
            </w:pPr>
            <w:r w:rsidR="7FFDC4EE">
              <w:rPr/>
              <w:t xml:space="preserve"> </w:t>
            </w:r>
            <w:r w:rsidR="7F08D747">
              <w:rPr/>
              <w:t xml:space="preserve">   </w:t>
            </w:r>
            <w:r w:rsidR="7FFDC4EE">
              <w:rPr/>
              <w:t>Barra Fixa</w:t>
            </w:r>
          </w:p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5C8682A8">
            <w:pPr>
              <w:spacing w:after="0" w:line="240" w:lineRule="auto"/>
              <w:ind w:left="659" w:right="647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Stuts (#1.03)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52D2AAF2">
            <w:pPr>
              <w:spacing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  <w:tr w:rsidR="5ED6E888" w:rsidTr="5ED6E888" w14:paraId="6E365B85">
        <w:trPr>
          <w:trHeight w:val="300"/>
        </w:trPr>
        <w:tc>
          <w:tcPr>
            <w:tcW w:w="1990" w:type="dxa"/>
            <w:vMerge/>
            <w:tcMar/>
          </w:tcPr>
          <w:p w14:paraId="1111210F"/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05177AA3">
            <w:pPr>
              <w:spacing w:before="4" w:after="0" w:line="240" w:lineRule="auto"/>
              <w:ind w:left="659" w:right="649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Diamidov (#1.21)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585ECD96">
            <w:pPr>
              <w:spacing w:before="4"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  <w:tr w:rsidR="5ED6E888" w:rsidTr="5ED6E888" w14:paraId="7F6505C5">
        <w:trPr>
          <w:trHeight w:val="300"/>
        </w:trPr>
        <w:tc>
          <w:tcPr>
            <w:tcW w:w="1990" w:type="dxa"/>
            <w:vMerge/>
            <w:tcMar/>
          </w:tcPr>
          <w:p w14:paraId="08C3E649"/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27B2E351">
            <w:pPr>
              <w:spacing w:after="0" w:line="240" w:lineRule="auto"/>
              <w:ind w:left="659" w:right="647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Luftroll (#1.33)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6BF46393">
            <w:pPr>
              <w:spacing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  <w:tr w:rsidR="5ED6E888" w:rsidTr="5ED6E888" w14:paraId="7BF70747">
        <w:trPr>
          <w:trHeight w:val="300"/>
        </w:trPr>
        <w:tc>
          <w:tcPr>
            <w:tcW w:w="1990" w:type="dxa"/>
            <w:vMerge/>
            <w:tcMar/>
          </w:tcPr>
          <w:p w14:paraId="087ECDED"/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7D23E6FD">
            <w:pPr>
              <w:spacing w:before="7" w:after="0" w:line="240" w:lineRule="auto"/>
              <w:ind w:left="659" w:right="647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Felge ao apoio invertido (#3.106)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51AA17B3">
            <w:pPr>
              <w:spacing w:before="7"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  <w:tr w:rsidR="5ED6E888" w:rsidTr="5ED6E888" w14:paraId="2F13FB3B">
        <w:trPr>
          <w:trHeight w:val="300"/>
        </w:trPr>
        <w:tc>
          <w:tcPr>
            <w:tcW w:w="1990" w:type="dxa"/>
            <w:vMerge w:val="restart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00F7E8D0" w:rsidP="5ED6E888" w:rsidRDefault="00F7E8D0" w14:paraId="66F2D03A" w14:textId="383B973E">
            <w:pPr>
              <w:spacing w:after="0" w:line="240" w:lineRule="auto"/>
              <w:ind w:left="0" w:right="-90"/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BR"/>
              </w:rPr>
            </w:pPr>
            <w:r w:rsidRPr="5ED6E888" w:rsidR="00F7E8D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 xml:space="preserve">Paralela </w:t>
            </w:r>
            <w:r w:rsidRPr="5ED6E888" w:rsidR="00F7E8D0">
              <w:rPr>
                <w:rFonts w:ascii="Segoe UI" w:hAnsi="Segoe UI" w:eastAsia="Segoe UI" w:cs="Segoe U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pt-PT"/>
              </w:rPr>
              <w:t>simétrica</w:t>
            </w:r>
          </w:p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1E122834">
            <w:pPr>
              <w:spacing w:after="0" w:line="240" w:lineRule="auto"/>
              <w:ind w:left="659" w:right="649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Adler (#3.63)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1C117906">
            <w:pPr>
              <w:spacing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  <w:tr w:rsidR="5ED6E888" w:rsidTr="5ED6E888" w14:paraId="1F449A72">
        <w:trPr>
          <w:trHeight w:val="300"/>
        </w:trPr>
        <w:tc>
          <w:tcPr>
            <w:tcW w:w="1990" w:type="dxa"/>
            <w:vMerge/>
            <w:tcMar/>
          </w:tcPr>
          <w:p w14:paraId="102D8FA1"/>
        </w:tc>
        <w:tc>
          <w:tcPr>
            <w:tcW w:w="5001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744639B9">
            <w:pPr>
              <w:spacing w:after="0" w:line="240" w:lineRule="auto"/>
              <w:ind w:left="656" w:right="649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Tkatchev afastado (#2.09)</w:t>
            </w:r>
          </w:p>
        </w:tc>
        <w:tc>
          <w:tcPr>
            <w:tcW w:w="1912" w:type="dxa"/>
            <w:tcBorders>
              <w:top w:val="single" w:color="000000" w:themeColor="text1" w:sz="4"/>
              <w:left w:val="single" w:color="000000" w:themeColor="text1" w:sz="4"/>
              <w:bottom w:val="single" w:color="000000" w:themeColor="text1" w:sz="4"/>
              <w:right w:val="single" w:color="000000" w:themeColor="text1" w:sz="4"/>
            </w:tcBorders>
            <w:shd w:val="clear" w:color="auto" w:fill="FFFFFF" w:themeFill="background1"/>
            <w:tcMar>
              <w:left w:w="4" w:type="dxa"/>
              <w:right w:w="4" w:type="dxa"/>
            </w:tcMar>
          </w:tcPr>
          <w:p w:rsidR="5ED6E888" w:rsidP="5ED6E888" w:rsidRDefault="5ED6E888" w14:paraId="249B25CD">
            <w:pPr>
              <w:spacing w:after="0" w:line="240" w:lineRule="auto"/>
              <w:ind w:left="315" w:right="304"/>
              <w:jc w:val="center"/>
              <w:rPr>
                <w:sz w:val="22"/>
                <w:szCs w:val="22"/>
              </w:rPr>
            </w:pPr>
            <w:r w:rsidRPr="5ED6E888" w:rsidR="5ED6E888">
              <w:rPr>
                <w:rFonts w:ascii="Arial" w:hAnsi="Arial" w:eastAsia="Arial" w:cs="Arial"/>
                <w:sz w:val="22"/>
                <w:szCs w:val="22"/>
              </w:rPr>
              <w:t>0,10</w:t>
            </w:r>
          </w:p>
        </w:tc>
      </w:tr>
    </w:tbl>
    <w:p w:rsidR="5ED6E888" w:rsidP="5ED6E888" w:rsidRDefault="5ED6E888" w14:paraId="024ECF06" w14:textId="613E20B8">
      <w:pPr>
        <w:pStyle w:val="Normal"/>
        <w:rPr>
          <w:noProof w:val="0"/>
          <w:lang w:val="pt-PT"/>
        </w:rPr>
      </w:pPr>
    </w:p>
    <w:p w:rsidR="00A83AA3" w:rsidP="47B2330E" w:rsidRDefault="0047690F" w14:paraId="25287D77" w14:textId="19578FEE">
      <w:pPr>
        <w:suppressAutoHyphens/>
        <w:spacing w:before="0" w:after="0" w:line="240" w:lineRule="auto"/>
        <w:ind w:left="-90" w:right="0" w:firstLine="9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ED6E888" w:rsidR="5912F870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Art.13 </w:t>
      </w:r>
      <w:r w:rsidRPr="5ED6E888" w:rsidR="5912F870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Bonificações para Saídas Cravadas:</w:t>
      </w:r>
    </w:p>
    <w:p w:rsidR="5ED6E888" w:rsidP="5ED6E888" w:rsidRDefault="5ED6E888" w14:paraId="744CD252" w14:textId="666FF61E">
      <w:pPr>
        <w:spacing w:before="0" w:after="0" w:line="240" w:lineRule="auto"/>
        <w:ind w:left="-90" w:right="0" w:firstLine="90"/>
        <w:jc w:val="left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tbl>
      <w:tblPr>
        <w:tblStyle w:val="Tabelanormal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700"/>
      </w:tblGrid>
      <w:tr w:rsidR="47B2330E" w:rsidTr="5ED6E888" w14:paraId="74928287">
        <w:trPr>
          <w:trHeight w:val="255"/>
        </w:trPr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3F6AB227" w14:textId="4E85C5FD">
            <w:pPr>
              <w:spacing w:before="0" w:line="244" w:lineRule="exact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pt-PT"/>
              </w:rPr>
              <w:t>Competição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7D5B254B" w14:textId="72FDE1A1">
            <w:pPr>
              <w:spacing w:before="0" w:line="244" w:lineRule="exact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pt-PT"/>
              </w:rPr>
              <w:t>Bonificação</w:t>
            </w:r>
          </w:p>
        </w:tc>
      </w:tr>
      <w:tr w:rsidR="47B2330E" w:rsidTr="5ED6E888" w14:paraId="08BDE3ED">
        <w:trPr>
          <w:trHeight w:val="240"/>
        </w:trPr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7BC9B798" w14:textId="678A4033">
            <w:pPr>
              <w:spacing w:before="0" w:line="232" w:lineRule="exact"/>
              <w:ind w:left="12" w:right="5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Obrigatório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3A3C154D" w14:textId="78D66ACF">
            <w:pPr>
              <w:spacing w:before="0" w:line="232" w:lineRule="exact"/>
              <w:ind w:left="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0,10 ponto</w:t>
            </w:r>
          </w:p>
        </w:tc>
      </w:tr>
    </w:tbl>
    <w:p w:rsidR="00A83AA3" w:rsidP="47B2330E" w:rsidRDefault="0047690F" w14:paraId="48DE7FC1" w14:textId="7AE3FBE7">
      <w:pPr>
        <w:suppressAutoHyphens/>
        <w:spacing w:before="232" w:after="0" w:line="240" w:lineRule="auto"/>
        <w:ind w:left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ED6E888" w:rsidR="363A03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</w:t>
      </w:r>
      <w:r w:rsidRPr="5ED6E888" w:rsidR="363A03AC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14 </w:t>
      </w:r>
      <w:r w:rsidRPr="5ED6E888" w:rsidR="363A03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Salto</w:t>
      </w:r>
      <w:r w:rsidRPr="5ED6E888" w:rsidR="363A03AC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- Bonificações para Chegadas Cravadas:</w:t>
      </w:r>
    </w:p>
    <w:p w:rsidR="5ED6E888" w:rsidP="5ED6E888" w:rsidRDefault="5ED6E888" w14:paraId="1C173953" w14:textId="33662C71">
      <w:pPr>
        <w:spacing w:before="232" w:after="0" w:line="240" w:lineRule="auto"/>
        <w:ind w:left="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</w:pPr>
    </w:p>
    <w:tbl>
      <w:tblPr>
        <w:tblStyle w:val="Tabelanormal"/>
        <w:tblW w:w="0" w:type="auto"/>
        <w:jc w:val="center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2700"/>
      </w:tblGrid>
      <w:tr w:rsidR="47B2330E" w:rsidTr="5ED6E888" w14:paraId="7C560C35">
        <w:trPr>
          <w:trHeight w:val="330"/>
        </w:trPr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3CAF495" w14:textId="3D971DAA">
            <w:pPr>
              <w:spacing w:before="45"/>
              <w:ind w:left="1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pt-PT"/>
              </w:rPr>
              <w:t>Competição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shd w:val="clear" w:color="auto" w:fill="D9D9D9" w:themeFill="background1" w:themeFillShade="D9"/>
            <w:tcMar/>
            <w:vAlign w:val="top"/>
          </w:tcPr>
          <w:p w:rsidR="47B2330E" w:rsidP="47B2330E" w:rsidRDefault="47B2330E" w14:paraId="43C24825" w14:textId="38AF19B3">
            <w:pPr>
              <w:spacing w:before="45"/>
              <w:ind w:left="10" w:right="2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rFonts w:ascii="Arial" w:hAnsi="Arial" w:eastAsia="Arial" w:cs="Arial"/>
                <w:b w:val="1"/>
                <w:bCs w:val="1"/>
                <w:i w:val="0"/>
                <w:iCs w:val="0"/>
                <w:sz w:val="22"/>
                <w:szCs w:val="22"/>
                <w:lang w:val="pt-PT"/>
              </w:rPr>
              <w:t>Bonificação</w:t>
            </w:r>
          </w:p>
        </w:tc>
      </w:tr>
      <w:tr w:rsidR="47B2330E" w:rsidTr="5ED6E888" w14:paraId="24AE516D">
        <w:trPr>
          <w:trHeight w:val="390"/>
        </w:trPr>
        <w:tc>
          <w:tcPr>
            <w:tcW w:w="2775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5F77155A" w14:textId="60BC42E2">
            <w:pPr>
              <w:spacing w:before="72"/>
              <w:ind w:left="12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Obrigatório</w:t>
            </w:r>
          </w:p>
        </w:tc>
        <w:tc>
          <w:tcPr>
            <w:tcW w:w="2700" w:type="dxa"/>
            <w:tcBorders>
              <w:top w:val="single" w:color="000000" w:themeColor="text1" w:sz="6"/>
              <w:left w:val="single" w:color="000000" w:themeColor="text1" w:sz="6"/>
              <w:bottom w:val="single" w:color="000000" w:themeColor="text1" w:sz="6"/>
              <w:right w:val="single" w:color="000000" w:themeColor="text1" w:sz="6"/>
            </w:tcBorders>
            <w:tcMar/>
            <w:vAlign w:val="top"/>
          </w:tcPr>
          <w:p w:rsidR="47B2330E" w:rsidP="47B2330E" w:rsidRDefault="47B2330E" w14:paraId="0EB83351" w14:textId="30A19FBC">
            <w:pPr>
              <w:spacing w:before="72"/>
              <w:ind w:left="10"/>
              <w:jc w:val="center"/>
              <w:rPr>
                <w:b w:val="0"/>
                <w:bCs w:val="0"/>
                <w:i w:val="0"/>
                <w:iCs w:val="0"/>
                <w:sz w:val="22"/>
                <w:szCs w:val="22"/>
              </w:rPr>
            </w:pPr>
            <w:r w:rsidRPr="47B2330E" w:rsidR="47B2330E">
              <w:rPr>
                <w:b w:val="0"/>
                <w:bCs w:val="0"/>
                <w:i w:val="0"/>
                <w:iCs w:val="0"/>
                <w:sz w:val="22"/>
                <w:szCs w:val="22"/>
                <w:lang w:val="pt-PT"/>
              </w:rPr>
              <w:t>0,10 ponto</w:t>
            </w:r>
          </w:p>
        </w:tc>
      </w:tr>
    </w:tbl>
    <w:p w:rsidR="00A83AA3" w:rsidP="47B2330E" w:rsidRDefault="0047690F" w14:paraId="69049C41" w14:textId="2C2EBC62">
      <w:pPr>
        <w:suppressAutoHyphens/>
        <w:spacing w:before="241" w:after="0" w:line="568" w:lineRule="auto"/>
        <w:ind w:left="-90" w:right="0" w:firstLine="19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66CEB8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Parágrafo único - </w:t>
      </w:r>
      <w:r w:rsidRPr="47B2330E" w:rsidR="66CEB8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Os Saltos serão bonificados se não houver </w:t>
      </w:r>
      <w:r w:rsidRPr="47B2330E" w:rsidR="66CEB8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erro grande</w:t>
      </w:r>
      <w:r w:rsidRPr="47B2330E" w:rsidR="66CEB8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</w:t>
      </w:r>
    </w:p>
    <w:p w:rsidR="00A83AA3" w:rsidP="47B2330E" w:rsidRDefault="0047690F" w14:paraId="17FA3276" w14:textId="2D4FEA60">
      <w:pPr>
        <w:suppressAutoHyphens/>
        <w:spacing w:before="241" w:after="0" w:line="568" w:lineRule="auto"/>
        <w:ind w:left="-90" w:right="0" w:firstLine="19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66CEB8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47B2330E" w:rsidR="219B523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                                      </w:t>
      </w:r>
      <w:r w:rsidRPr="47B2330E" w:rsidR="66CEB8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V</w:t>
      </w:r>
      <w:r w:rsidRPr="47B2330E" w:rsidR="579D615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</w:t>
      </w:r>
      <w:r w:rsidRPr="47B2330E" w:rsidR="66CEB8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– Da Premiação</w:t>
      </w:r>
      <w:r w:rsidRPr="47B2330E" w:rsidR="5CFBE6A4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</w:p>
    <w:p w:rsidR="00A83AA3" w:rsidP="5ED6E888" w:rsidRDefault="0047690F" w14:paraId="4906EA7B" w14:textId="31638F73">
      <w:pPr>
        <w:suppressAutoHyphens/>
        <w:spacing w:after="0" w:line="240" w:lineRule="auto"/>
        <w:ind w:left="-90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ED6E888" w:rsidR="53A395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5ED6E888" w:rsidR="53A3950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.15 </w:t>
      </w:r>
      <w:r w:rsidRPr="5ED6E888" w:rsidR="53A3950A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 premiação da competição ocorrerá da seguinte maneira:</w:t>
      </w:r>
    </w:p>
    <w:p w:rsidR="00A83AA3" w:rsidP="47B2330E" w:rsidRDefault="0047690F" w14:paraId="18EB4A97" w14:textId="6FAC7FBF">
      <w:pPr>
        <w:suppressAutoHyphens/>
        <w:spacing w:before="0" w:after="0" w:line="240" w:lineRule="auto"/>
        <w:ind w:left="-90" w:right="180" w:firstLine="0"/>
        <w:jc w:val="both"/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66CEB8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§1º</w:t>
      </w:r>
      <w:r w:rsidRPr="47B2330E" w:rsidR="2BA10CB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47B2330E" w:rsidR="66CEB8DD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Premiação Individual geral </w:t>
      </w:r>
      <w:r w:rsidRPr="47B2330E" w:rsidR="66CEB8DD">
        <w:rPr>
          <w:rFonts w:ascii="Segoe UI" w:hAnsi="Segoe UI" w:eastAsia="Segoe UI" w:cs="Segoe U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– somatório das notas obtidas nos 4 (quatro) aparelhos. Serão premiadas com medalhas as estudantes-atletas 1º, 2º e 3º lugares.</w:t>
      </w:r>
    </w:p>
    <w:p w:rsidR="00A83AA3" w:rsidP="5ED6E888" w:rsidRDefault="0047690F" w14:paraId="78C1A6E3" w14:textId="0B05342E">
      <w:pPr>
        <w:tabs>
          <w:tab w:val="left" w:leader="none" w:pos="1481"/>
        </w:tabs>
        <w:suppressAutoHyphens/>
        <w:spacing w:before="254" w:after="0" w:line="240" w:lineRule="auto"/>
        <w:ind w:left="-90" w:right="0" w:firstLine="0"/>
        <w:jc w:val="both"/>
        <w:rPr>
          <w:rFonts w:ascii="Corbel" w:hAnsi="Corbel" w:eastAsia="Corbel" w:cs="Corbe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pt-PT"/>
        </w:rPr>
      </w:pPr>
      <w:r w:rsidRPr="5ED6E888" w:rsidR="1B710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§</w:t>
      </w:r>
      <w:r w:rsidRPr="5ED6E888" w:rsidR="016E073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2</w:t>
      </w:r>
      <w:r w:rsidRPr="5ED6E888" w:rsidR="1B710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º Premiação Final por aparelho </w:t>
      </w:r>
      <w:r w:rsidRPr="5ED6E888" w:rsidR="1B710D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– No Cavalo com Alças, Argolas, Paralela, Barra Fixa, Solo e Salto Sobre a Mesa serão consideradas as melhores notas obtidas por cada estudante-atleta, sendo premiadas com medalhas os 1º, 2º e 3º lugares, em sua </w:t>
      </w:r>
      <w:r w:rsidRPr="5ED6E888" w:rsidR="1B710D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respectiva</w:t>
      </w:r>
      <w:r w:rsidRPr="5ED6E888" w:rsidR="1B710D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Série (Ouro, Prata e Bronze), </w:t>
      </w:r>
    </w:p>
    <w:p w:rsidR="00A83AA3" w:rsidP="47B2330E" w:rsidRDefault="0047690F" w14:paraId="31202638" w14:textId="71DA31DE">
      <w:pPr>
        <w:tabs>
          <w:tab w:val="left" w:leader="none" w:pos="1481"/>
        </w:tabs>
        <w:suppressAutoHyphens/>
        <w:spacing w:before="254" w:after="0" w:line="240" w:lineRule="auto"/>
        <w:ind w:left="180" w:right="0" w:firstLine="0"/>
        <w:jc w:val="left"/>
        <w:rPr>
          <w:rFonts w:ascii="Arial" w:hAnsi="Arial" w:eastAsia="Arial" w:cs="Arial"/>
          <w:b w:val="1"/>
          <w:bCs w:val="1"/>
        </w:rPr>
      </w:pPr>
    </w:p>
    <w:p w:rsidR="00A83AA3" w:rsidP="47B2330E" w:rsidRDefault="0047690F" w14:paraId="48109658" w14:textId="3B3AE30F">
      <w:pPr>
        <w:pStyle w:val="Heading1"/>
        <w:spacing w:before="241"/>
        <w:ind w:left="852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72F825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VI</w:t>
      </w:r>
      <w:r w:rsidRPr="47B2330E" w:rsidR="43227F7A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</w:t>
      </w:r>
      <w:r w:rsidRPr="47B2330E" w:rsidR="72F825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– Dos Equipamentos</w:t>
      </w:r>
    </w:p>
    <w:p w:rsidR="00A83AA3" w:rsidP="47B2330E" w:rsidRDefault="0047690F" w14:paraId="54006B99" w14:textId="1F0C0DCF">
      <w:pPr>
        <w:suppressAutoHyphens/>
        <w:spacing w:before="103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A83AA3" w:rsidP="5ED6E888" w:rsidRDefault="0047690F" w14:paraId="03BEE6DD" w14:textId="58DAAADB">
      <w:pPr>
        <w:suppressAutoHyphens/>
        <w:spacing w:after="0" w:line="276" w:lineRule="auto"/>
        <w:ind w:left="-90" w:right="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ED6E888" w:rsidR="1B710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Art.1</w:t>
      </w:r>
      <w:r w:rsidRPr="5ED6E888" w:rsidR="1DD6CFB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6</w:t>
      </w:r>
      <w:r w:rsidRPr="5ED6E888" w:rsidR="1B710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5ED6E888" w:rsidR="1B710D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 Comitê Organizador deverá dispor de todos os equipamentos necessários para o desenvolvimento da competição.</w:t>
      </w:r>
    </w:p>
    <w:p w:rsidR="00A83AA3" w:rsidP="5ED6E888" w:rsidRDefault="0047690F" w14:paraId="3E0AE316" w14:textId="7AC2DEA4">
      <w:pPr>
        <w:suppressAutoHyphens/>
        <w:spacing w:before="241" w:after="0" w:line="240" w:lineRule="auto"/>
        <w:ind w:left="-9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5ED6E888" w:rsidR="1B710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Art.1</w:t>
      </w:r>
      <w:r w:rsidRPr="5ED6E888" w:rsidR="4A706C09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7</w:t>
      </w:r>
      <w:r w:rsidRPr="5ED6E888" w:rsidR="1B710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5ED6E888" w:rsidR="1B710D81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Os equipamentos devem cumprir com as regras da FIG.</w:t>
      </w:r>
    </w:p>
    <w:p w:rsidR="00A83AA3" w:rsidP="5ED6E888" w:rsidRDefault="0047690F" w14:paraId="38EF5AEB" w14:textId="56CF0BE0">
      <w:pPr>
        <w:suppressAutoHyphens/>
        <w:spacing w:before="101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A83AA3" w:rsidP="47B2330E" w:rsidRDefault="0047690F" w14:paraId="226EEFC9" w14:textId="53A6458D">
      <w:pPr>
        <w:pStyle w:val="Heading1"/>
        <w:spacing w:before="0"/>
        <w:ind w:left="852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47B2330E" w:rsidR="72F825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CAPÍTULO VII</w:t>
      </w:r>
      <w:r w:rsidRPr="47B2330E" w:rsidR="59684B73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I</w:t>
      </w:r>
      <w:r w:rsidRPr="47B2330E" w:rsidR="72F82527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– Das Condições Gerais</w:t>
      </w:r>
    </w:p>
    <w:p w:rsidR="00A83AA3" w:rsidP="47B2330E" w:rsidRDefault="0047690F" w14:paraId="743020CE" w14:textId="4904E464">
      <w:pPr>
        <w:suppressAutoHyphens/>
        <w:spacing w:before="103" w:after="0" w:line="240" w:lineRule="auto"/>
        <w:ind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A83AA3" w:rsidP="5ED6E888" w:rsidRDefault="0047690F" w14:paraId="47997AEF" w14:textId="4A620B7B">
      <w:pPr>
        <w:suppressAutoHyphens/>
        <w:spacing w:before="0" w:after="0" w:line="240" w:lineRule="auto"/>
        <w:ind w:left="100"/>
        <w:jc w:val="both"/>
        <w:rPr>
          <w:rFonts w:ascii="Arial" w:hAnsi="Arial" w:eastAsia="Arial" w:cs="Arial"/>
        </w:rPr>
      </w:pPr>
      <w:r w:rsidRPr="5ED6E888" w:rsidR="1B710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Art</w:t>
      </w:r>
      <w:r w:rsidRPr="5ED6E888" w:rsidR="1B710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.</w:t>
      </w:r>
      <w:r w:rsidRPr="5ED6E888" w:rsidR="518287A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>18</w:t>
      </w:r>
      <w:r w:rsidRPr="5ED6E888" w:rsidR="1B710D81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PT"/>
        </w:rPr>
        <w:t xml:space="preserve"> </w:t>
      </w:r>
      <w:r w:rsidRPr="5ED6E888" w:rsidR="7200AEEE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Os casos omissos serão resolvidos pela comissão organizadora ou coordenação técnica da modalidade.</w:t>
      </w:r>
    </w:p>
    <w:p w:rsidR="5ED6E888" w:rsidP="5ED6E888" w:rsidRDefault="5ED6E888" w14:paraId="1A7EE2AE" w14:textId="71874B9B">
      <w:pPr>
        <w:spacing w:before="0" w:after="0" w:line="240" w:lineRule="auto"/>
        <w:ind w:left="10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5ED6E888" w:rsidP="5ED6E888" w:rsidRDefault="5ED6E888" w14:paraId="7EA33B59" w14:textId="166C138F">
      <w:pPr>
        <w:spacing w:before="0" w:after="0" w:line="240" w:lineRule="auto"/>
        <w:ind w:left="10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5ED6E888" w:rsidP="5ED6E888" w:rsidRDefault="5ED6E888" w14:paraId="796FDF35" w14:textId="4DF2DCC4">
      <w:pPr>
        <w:spacing w:before="0" w:after="0" w:line="240" w:lineRule="auto"/>
        <w:ind w:left="10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5ED6E888" w:rsidP="5ED6E888" w:rsidRDefault="5ED6E888" w14:paraId="4389FF35" w14:textId="4394EC79">
      <w:pPr>
        <w:spacing w:before="0" w:after="0" w:line="240" w:lineRule="auto"/>
        <w:ind w:left="10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00A83AA3" w:rsidRDefault="00A83AA3" w14:paraId="2946DB82" w14:textId="77777777">
      <w:pPr>
        <w:suppressAutoHyphens/>
        <w:spacing w:after="0" w:line="240" w:lineRule="auto"/>
        <w:ind w:left="420"/>
        <w:rPr>
          <w:rFonts w:ascii="Arial" w:hAnsi="Arial" w:eastAsia="Arial" w:cs="Arial"/>
        </w:rPr>
      </w:pPr>
    </w:p>
    <w:p w:rsidR="00A83AA3" w:rsidRDefault="00A83AA3" w14:paraId="23DE523C" w14:textId="77777777">
      <w:pPr>
        <w:suppressAutoHyphens/>
        <w:spacing w:after="0" w:line="240" w:lineRule="auto"/>
        <w:rPr>
          <w:rFonts w:ascii="Times New Roman" w:hAnsi="Times New Roman" w:eastAsia="Times New Roman" w:cs="Times New Roman"/>
          <w:sz w:val="18"/>
        </w:rPr>
      </w:pPr>
    </w:p>
    <w:p w:rsidR="00A83AA3" w:rsidRDefault="00A83AA3" w14:paraId="6DFB9E20" w14:textId="77777777">
      <w:pPr>
        <w:suppressAutoHyphens/>
        <w:spacing w:before="10" w:after="0" w:line="240" w:lineRule="auto"/>
        <w:rPr>
          <w:rFonts w:ascii="Times New Roman" w:hAnsi="Times New Roman" w:eastAsia="Times New Roman" w:cs="Times New Roman"/>
          <w:sz w:val="12"/>
        </w:rPr>
      </w:pPr>
    </w:p>
    <w:p w:rsidR="00A83AA3" w:rsidRDefault="00A83AA3" w14:paraId="70DF9E56" w14:textId="77777777">
      <w:pPr>
        <w:suppressAutoHyphens/>
        <w:spacing w:before="92" w:after="0" w:line="240" w:lineRule="auto"/>
        <w:ind w:left="420"/>
        <w:rPr>
          <w:rFonts w:ascii="Times New Roman" w:hAnsi="Times New Roman" w:eastAsia="Times New Roman" w:cs="Times New Roman"/>
          <w:b/>
          <w:sz w:val="20"/>
        </w:rPr>
      </w:pPr>
    </w:p>
    <w:p w:rsidR="00A83AA3" w:rsidRDefault="00A83AA3" w14:paraId="296FEF7D" w14:textId="77777777">
      <w:pPr>
        <w:suppressAutoHyphens/>
        <w:spacing w:after="0" w:line="240" w:lineRule="auto"/>
        <w:rPr>
          <w:rFonts w:ascii="Arial" w:hAnsi="Arial" w:eastAsia="Arial" w:cs="Arial"/>
          <w:sz w:val="20"/>
        </w:rPr>
      </w:pPr>
    </w:p>
    <w:p w:rsidR="00A83AA3" w:rsidRDefault="00A83AA3" w14:paraId="7194DBDC" w14:textId="77777777">
      <w:pPr>
        <w:suppressAutoHyphens/>
        <w:spacing w:before="218" w:after="0" w:line="240" w:lineRule="auto"/>
        <w:ind w:left="420"/>
        <w:rPr>
          <w:rFonts w:ascii="Arial" w:hAnsi="Arial" w:eastAsia="Arial" w:cs="Arial"/>
        </w:rPr>
      </w:pPr>
    </w:p>
    <w:p w:rsidR="00A83AA3" w:rsidRDefault="00A83AA3" w14:paraId="769D0D3C" w14:textId="77777777">
      <w:pPr>
        <w:suppressAutoHyphens/>
        <w:spacing w:before="218" w:after="0" w:line="240" w:lineRule="auto"/>
        <w:ind w:left="420"/>
        <w:rPr>
          <w:rFonts w:ascii="Arial" w:hAnsi="Arial" w:eastAsia="Arial" w:cs="Arial"/>
        </w:rPr>
      </w:pPr>
    </w:p>
    <w:p w:rsidR="00A83AA3" w:rsidRDefault="00A83AA3" w14:paraId="36FEB5B0" w14:textId="77777777">
      <w:pPr>
        <w:suppressAutoHyphens/>
        <w:spacing w:before="10" w:after="0" w:line="240" w:lineRule="auto"/>
        <w:rPr>
          <w:rFonts w:ascii="Arial" w:hAnsi="Arial" w:eastAsia="Arial" w:cs="Arial"/>
          <w:sz w:val="20"/>
        </w:rPr>
      </w:pPr>
    </w:p>
    <w:p w:rsidR="00A83AA3" w:rsidRDefault="0047690F" w14:paraId="3889A19D" w14:textId="114D015A">
      <w:pPr>
        <w:suppressAutoHyphens/>
        <w:spacing w:after="0" w:line="566" w:lineRule="auto"/>
        <w:ind w:left="170" w:right="510"/>
        <w:rPr>
          <w:rFonts w:ascii="Arial" w:hAnsi="Arial" w:eastAsia="Arial" w:cs="Arial"/>
        </w:rPr>
      </w:pPr>
      <w:r w:rsidRPr="5ED6E888" w:rsidR="304DBDAF">
        <w:rPr>
          <w:rFonts w:ascii="Arial" w:hAnsi="Arial" w:eastAsia="Arial" w:cs="Arial"/>
          <w:b w:val="1"/>
          <w:bCs w:val="1"/>
        </w:rPr>
        <w:t xml:space="preserve">   </w:t>
      </w:r>
    </w:p>
    <w:sectPr w:rsidR="00A83AA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12">
    <w:nsid w:val="59f583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"/>
      <w:lvlJc w:val="left"/>
      <w:pPr>
        <w:ind w:left="720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"/>
      <w:lvlJc w:val="left"/>
      <w:pPr>
        <w:ind w:left="1440" w:hanging="360"/>
      </w:pPr>
      <w:rPr>
        <w:rFonts w:hint="default" w:ascii="Wingdings" w:hAnsi="Wingdings"/>
      </w:rPr>
    </w:lvl>
    <w:lvl xmlns:w="http://schemas.openxmlformats.org/wordprocessingml/2006/main" w:ilvl="2">
      <w:start w:val="1"/>
      <w:numFmt w:val="bullet"/>
      <w:lvlText w:val="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"/>
      <w:lvlJc w:val="left"/>
      <w:pPr>
        <w:ind w:left="2880" w:hanging="360"/>
      </w:pPr>
      <w:rPr>
        <w:rFonts w:hint="default" w:ascii="Wingdings" w:hAnsi="Wingdings"/>
      </w:rPr>
    </w:lvl>
    <w:lvl xmlns:w="http://schemas.openxmlformats.org/wordprocessingml/2006/main" w:ilvl="4">
      <w:start w:val="1"/>
      <w:numFmt w:val="bullet"/>
      <w:lvlText w:val=""/>
      <w:lvlJc w:val="left"/>
      <w:pPr>
        <w:ind w:left="3600" w:hanging="360"/>
      </w:pPr>
      <w:rPr>
        <w:rFonts w:hint="default" w:ascii="Wingdings" w:hAnsi="Wingdings"/>
      </w:rPr>
    </w:lvl>
    <w:lvl xmlns:w="http://schemas.openxmlformats.org/wordprocessingml/2006/main" w:ilvl="5">
      <w:start w:val="1"/>
      <w:numFmt w:val="bullet"/>
      <w:lvlText w:val="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"/>
      <w:lvlJc w:val="left"/>
      <w:pPr>
        <w:ind w:left="5040" w:hanging="360"/>
      </w:pPr>
      <w:rPr>
        <w:rFonts w:hint="default" w:ascii="Wingdings" w:hAnsi="Wingdings"/>
      </w:rPr>
    </w:lvl>
    <w:lvl xmlns:w="http://schemas.openxmlformats.org/wordprocessingml/2006/main" w:ilvl="7">
      <w:start w:val="1"/>
      <w:numFmt w:val="bullet"/>
      <w:lvlText w:val=""/>
      <w:lvlJc w:val="left"/>
      <w:pPr>
        <w:ind w:left="5760" w:hanging="360"/>
      </w:pPr>
      <w:rPr>
        <w:rFonts w:hint="default" w:ascii="Wingdings" w:hAnsi="Wingdings"/>
      </w:rPr>
    </w:lvl>
    <w:lvl xmlns:w="http://schemas.openxmlformats.org/wordprocessingml/2006/main" w:ilvl="8">
      <w:start w:val="1"/>
      <w:numFmt w:val="bullet"/>
      <w:lvlText w:val="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e1e27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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68829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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c92739d"/>
    <w:multiLevelType xmlns:w="http://schemas.openxmlformats.org/wordprocessingml/2006/main" w:val="hybridMultilevel"/>
    <w:lvl xmlns:w="http://schemas.openxmlformats.org/wordprocessingml/2006/main" w:ilvl="0">
      <w:numFmt w:val="bullet"/>
      <w:lvlText w:val="-"/>
      <w:lvlJc w:val="left"/>
      <w:pPr>
        <w:ind w:left="108" w:hanging="135"/>
      </w:pPr>
      <w:rPr>
        <w:rFonts w:hint="default" w:ascii="Arial MT" w:hAnsi="Arial MT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0011718"/>
    <w:multiLevelType xmlns:w="http://schemas.openxmlformats.org/wordprocessingml/2006/main" w:val="hybridMultilevel"/>
    <w:lvl xmlns:w="http://schemas.openxmlformats.org/wordprocessingml/2006/main" w:ilvl="0">
      <w:numFmt w:val="bullet"/>
      <w:lvlText w:val=""/>
      <w:lvlJc w:val="left"/>
      <w:pPr>
        <w:ind w:left="828" w:hanging="360"/>
      </w:pPr>
      <w:rPr>
        <w:rFonts w:hint="default" w:ascii="Wingdings" w:hAnsi="Wingding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1A763F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485746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1E583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9C1184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8B399A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8BA683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CB13E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2D475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1" w16cid:durableId="80611159">
    <w:abstractNumId w:val="3"/>
  </w:num>
  <w:num w:numId="2" w16cid:durableId="816994375">
    <w:abstractNumId w:val="2"/>
  </w:num>
  <w:num w:numId="3" w16cid:durableId="170534345">
    <w:abstractNumId w:val="6"/>
  </w:num>
  <w:num w:numId="4" w16cid:durableId="937450223">
    <w:abstractNumId w:val="1"/>
  </w:num>
  <w:num w:numId="5" w16cid:durableId="259337739">
    <w:abstractNumId w:val="4"/>
  </w:num>
  <w:num w:numId="6" w16cid:durableId="405079207">
    <w:abstractNumId w:val="7"/>
  </w:num>
  <w:num w:numId="7" w16cid:durableId="1613630610">
    <w:abstractNumId w:val="5"/>
  </w:num>
  <w:num w:numId="8" w16cid:durableId="47291153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A3"/>
    <w:rsid w:val="001BC09F"/>
    <w:rsid w:val="001F4BE2"/>
    <w:rsid w:val="003A8AE4"/>
    <w:rsid w:val="0047690F"/>
    <w:rsid w:val="0085CDD9"/>
    <w:rsid w:val="00A7743B"/>
    <w:rsid w:val="00A83AA3"/>
    <w:rsid w:val="00D97B8A"/>
    <w:rsid w:val="00F7E8D0"/>
    <w:rsid w:val="00F8C228"/>
    <w:rsid w:val="012DBFEF"/>
    <w:rsid w:val="016E0738"/>
    <w:rsid w:val="0259D81B"/>
    <w:rsid w:val="02B35D0B"/>
    <w:rsid w:val="02C2DD3D"/>
    <w:rsid w:val="02ED070D"/>
    <w:rsid w:val="0303F8BB"/>
    <w:rsid w:val="031A0964"/>
    <w:rsid w:val="03772D86"/>
    <w:rsid w:val="037C8915"/>
    <w:rsid w:val="03E6C0CA"/>
    <w:rsid w:val="03E6E530"/>
    <w:rsid w:val="03F6F983"/>
    <w:rsid w:val="04006174"/>
    <w:rsid w:val="0435B64A"/>
    <w:rsid w:val="0448E32C"/>
    <w:rsid w:val="044B98D6"/>
    <w:rsid w:val="045D5F9D"/>
    <w:rsid w:val="050C42E8"/>
    <w:rsid w:val="05241410"/>
    <w:rsid w:val="05361334"/>
    <w:rsid w:val="05B9C06D"/>
    <w:rsid w:val="06151A7F"/>
    <w:rsid w:val="06571096"/>
    <w:rsid w:val="065C6832"/>
    <w:rsid w:val="068719E7"/>
    <w:rsid w:val="070AE167"/>
    <w:rsid w:val="0721C2A3"/>
    <w:rsid w:val="073048A3"/>
    <w:rsid w:val="079ED606"/>
    <w:rsid w:val="07A91D23"/>
    <w:rsid w:val="082EF0F1"/>
    <w:rsid w:val="087C46EB"/>
    <w:rsid w:val="08A50864"/>
    <w:rsid w:val="08DF2E0B"/>
    <w:rsid w:val="08E02382"/>
    <w:rsid w:val="08ED9558"/>
    <w:rsid w:val="0913D284"/>
    <w:rsid w:val="093E6724"/>
    <w:rsid w:val="0972BB3B"/>
    <w:rsid w:val="09939DE6"/>
    <w:rsid w:val="099A88C4"/>
    <w:rsid w:val="09CF68DC"/>
    <w:rsid w:val="09DA2514"/>
    <w:rsid w:val="0A0AE14E"/>
    <w:rsid w:val="0A28CD49"/>
    <w:rsid w:val="0A28CD49"/>
    <w:rsid w:val="0A9AAD96"/>
    <w:rsid w:val="0AFB243D"/>
    <w:rsid w:val="0B223F48"/>
    <w:rsid w:val="0B26A959"/>
    <w:rsid w:val="0B4BEF8F"/>
    <w:rsid w:val="0B502904"/>
    <w:rsid w:val="0B54C6A7"/>
    <w:rsid w:val="0C896A97"/>
    <w:rsid w:val="0C97C9D0"/>
    <w:rsid w:val="0D78E1D3"/>
    <w:rsid w:val="0DAFF749"/>
    <w:rsid w:val="0DD8DBC0"/>
    <w:rsid w:val="0E183A78"/>
    <w:rsid w:val="0E34F32A"/>
    <w:rsid w:val="0E5BBA73"/>
    <w:rsid w:val="0EA0365B"/>
    <w:rsid w:val="0EB09C2D"/>
    <w:rsid w:val="0F1BAEB4"/>
    <w:rsid w:val="0F79C63A"/>
    <w:rsid w:val="0F8CE777"/>
    <w:rsid w:val="0FB05602"/>
    <w:rsid w:val="0FBF3057"/>
    <w:rsid w:val="0FF76076"/>
    <w:rsid w:val="107C431D"/>
    <w:rsid w:val="11954759"/>
    <w:rsid w:val="11A1B1EF"/>
    <w:rsid w:val="123B95F0"/>
    <w:rsid w:val="127E82A2"/>
    <w:rsid w:val="128994D1"/>
    <w:rsid w:val="1294B190"/>
    <w:rsid w:val="12988D7C"/>
    <w:rsid w:val="12F8639F"/>
    <w:rsid w:val="1372C26E"/>
    <w:rsid w:val="13BD4191"/>
    <w:rsid w:val="143989BD"/>
    <w:rsid w:val="144E4FC0"/>
    <w:rsid w:val="148C3770"/>
    <w:rsid w:val="148EC6F6"/>
    <w:rsid w:val="1499DAD4"/>
    <w:rsid w:val="14F4CF6D"/>
    <w:rsid w:val="150DE3C4"/>
    <w:rsid w:val="1523462E"/>
    <w:rsid w:val="152E6E8E"/>
    <w:rsid w:val="1566BB90"/>
    <w:rsid w:val="15AB62FE"/>
    <w:rsid w:val="161BC98C"/>
    <w:rsid w:val="1639EB6B"/>
    <w:rsid w:val="163C8E2E"/>
    <w:rsid w:val="164A4CE4"/>
    <w:rsid w:val="16831596"/>
    <w:rsid w:val="16AFA0C1"/>
    <w:rsid w:val="17D31B6D"/>
    <w:rsid w:val="18188EE6"/>
    <w:rsid w:val="181D4265"/>
    <w:rsid w:val="1822ED5E"/>
    <w:rsid w:val="18582BE8"/>
    <w:rsid w:val="186F9B8B"/>
    <w:rsid w:val="1872467F"/>
    <w:rsid w:val="189D0E9C"/>
    <w:rsid w:val="18D7CA44"/>
    <w:rsid w:val="18F7ECE3"/>
    <w:rsid w:val="1905C120"/>
    <w:rsid w:val="194C5CCD"/>
    <w:rsid w:val="1972A0AC"/>
    <w:rsid w:val="19BA6C57"/>
    <w:rsid w:val="19D1DED0"/>
    <w:rsid w:val="1A7CBFDC"/>
    <w:rsid w:val="1AB4509C"/>
    <w:rsid w:val="1AEF8CAB"/>
    <w:rsid w:val="1B2F2F3D"/>
    <w:rsid w:val="1B4A6E48"/>
    <w:rsid w:val="1B53B5EF"/>
    <w:rsid w:val="1B6336B9"/>
    <w:rsid w:val="1B710D81"/>
    <w:rsid w:val="1BCE87A6"/>
    <w:rsid w:val="1C026284"/>
    <w:rsid w:val="1C25BDB0"/>
    <w:rsid w:val="1C3483DE"/>
    <w:rsid w:val="1C3C787C"/>
    <w:rsid w:val="1C4393B0"/>
    <w:rsid w:val="1C74090C"/>
    <w:rsid w:val="1C7487BF"/>
    <w:rsid w:val="1CD32042"/>
    <w:rsid w:val="1CF229CE"/>
    <w:rsid w:val="1CFAB6E7"/>
    <w:rsid w:val="1D42AC17"/>
    <w:rsid w:val="1D53179D"/>
    <w:rsid w:val="1D6A791B"/>
    <w:rsid w:val="1D9F7579"/>
    <w:rsid w:val="1DD6CFB6"/>
    <w:rsid w:val="1E3C3165"/>
    <w:rsid w:val="1E9A1F11"/>
    <w:rsid w:val="1EAF8D7E"/>
    <w:rsid w:val="1F0A316D"/>
    <w:rsid w:val="1F250ED6"/>
    <w:rsid w:val="1F2522FF"/>
    <w:rsid w:val="1F272986"/>
    <w:rsid w:val="1F42F5B6"/>
    <w:rsid w:val="1FB7447B"/>
    <w:rsid w:val="1FF65F0F"/>
    <w:rsid w:val="203C67BC"/>
    <w:rsid w:val="20589FAB"/>
    <w:rsid w:val="20619EFA"/>
    <w:rsid w:val="2068082A"/>
    <w:rsid w:val="206EF53E"/>
    <w:rsid w:val="211F3995"/>
    <w:rsid w:val="2122A51E"/>
    <w:rsid w:val="214E7DF9"/>
    <w:rsid w:val="219B523D"/>
    <w:rsid w:val="21F98E52"/>
    <w:rsid w:val="22643CEC"/>
    <w:rsid w:val="2270EB82"/>
    <w:rsid w:val="233DF1ED"/>
    <w:rsid w:val="2385666F"/>
    <w:rsid w:val="23B1CEC5"/>
    <w:rsid w:val="23C5D274"/>
    <w:rsid w:val="23C5E222"/>
    <w:rsid w:val="243B919F"/>
    <w:rsid w:val="244877C1"/>
    <w:rsid w:val="2495C51D"/>
    <w:rsid w:val="24BFEAF3"/>
    <w:rsid w:val="24F13266"/>
    <w:rsid w:val="253B3770"/>
    <w:rsid w:val="258973DE"/>
    <w:rsid w:val="25EFAA50"/>
    <w:rsid w:val="26C83D1E"/>
    <w:rsid w:val="27174638"/>
    <w:rsid w:val="277903EE"/>
    <w:rsid w:val="2798566A"/>
    <w:rsid w:val="27E46E60"/>
    <w:rsid w:val="2838CD89"/>
    <w:rsid w:val="289F7A0C"/>
    <w:rsid w:val="28A0E4E3"/>
    <w:rsid w:val="28C77B6D"/>
    <w:rsid w:val="29009184"/>
    <w:rsid w:val="29198101"/>
    <w:rsid w:val="293D5B21"/>
    <w:rsid w:val="294FA74B"/>
    <w:rsid w:val="2981BEBE"/>
    <w:rsid w:val="2AB9F7A8"/>
    <w:rsid w:val="2AC68335"/>
    <w:rsid w:val="2AE170CF"/>
    <w:rsid w:val="2B023A3E"/>
    <w:rsid w:val="2B32E4B8"/>
    <w:rsid w:val="2B49D444"/>
    <w:rsid w:val="2B512B34"/>
    <w:rsid w:val="2B72A1CC"/>
    <w:rsid w:val="2BA10CB6"/>
    <w:rsid w:val="2C00B699"/>
    <w:rsid w:val="2C7A6156"/>
    <w:rsid w:val="2CB558CE"/>
    <w:rsid w:val="2D1E6236"/>
    <w:rsid w:val="2D5CC371"/>
    <w:rsid w:val="2E17ABFC"/>
    <w:rsid w:val="2E1A594C"/>
    <w:rsid w:val="2EAEDCCB"/>
    <w:rsid w:val="2ED13AA0"/>
    <w:rsid w:val="2EFF15C3"/>
    <w:rsid w:val="2FB52B00"/>
    <w:rsid w:val="2FF86CBF"/>
    <w:rsid w:val="3006E31E"/>
    <w:rsid w:val="30265019"/>
    <w:rsid w:val="304DBDAF"/>
    <w:rsid w:val="30BA9FE8"/>
    <w:rsid w:val="312C2B69"/>
    <w:rsid w:val="31446D12"/>
    <w:rsid w:val="315A59F8"/>
    <w:rsid w:val="31952BA9"/>
    <w:rsid w:val="319A4BC8"/>
    <w:rsid w:val="31CAC214"/>
    <w:rsid w:val="31D9E8C3"/>
    <w:rsid w:val="31E6F88A"/>
    <w:rsid w:val="31EFE2F3"/>
    <w:rsid w:val="3245A6FF"/>
    <w:rsid w:val="32BE43DE"/>
    <w:rsid w:val="32BF1D05"/>
    <w:rsid w:val="32C40EF7"/>
    <w:rsid w:val="32F2BDBE"/>
    <w:rsid w:val="335417F2"/>
    <w:rsid w:val="33816172"/>
    <w:rsid w:val="33A7B9E1"/>
    <w:rsid w:val="345E3136"/>
    <w:rsid w:val="347D9CDE"/>
    <w:rsid w:val="34D79140"/>
    <w:rsid w:val="34DB142F"/>
    <w:rsid w:val="34F1B0C5"/>
    <w:rsid w:val="34F86C13"/>
    <w:rsid w:val="34FA6DE0"/>
    <w:rsid w:val="35354A97"/>
    <w:rsid w:val="35906E0D"/>
    <w:rsid w:val="35C2C0E3"/>
    <w:rsid w:val="362759F1"/>
    <w:rsid w:val="363A03AC"/>
    <w:rsid w:val="366FBC45"/>
    <w:rsid w:val="3696903B"/>
    <w:rsid w:val="369BDB7C"/>
    <w:rsid w:val="36D837AC"/>
    <w:rsid w:val="3765365E"/>
    <w:rsid w:val="37D40592"/>
    <w:rsid w:val="3841B306"/>
    <w:rsid w:val="38532DB3"/>
    <w:rsid w:val="38746ADB"/>
    <w:rsid w:val="38977D72"/>
    <w:rsid w:val="38ADBD2B"/>
    <w:rsid w:val="391A0F98"/>
    <w:rsid w:val="397733C6"/>
    <w:rsid w:val="39873D69"/>
    <w:rsid w:val="39950DD5"/>
    <w:rsid w:val="3AA43DDC"/>
    <w:rsid w:val="3ABE2BAA"/>
    <w:rsid w:val="3AD218DB"/>
    <w:rsid w:val="3B096093"/>
    <w:rsid w:val="3B9FEB76"/>
    <w:rsid w:val="3BB50CC3"/>
    <w:rsid w:val="3BCBFA13"/>
    <w:rsid w:val="3BCBFA13"/>
    <w:rsid w:val="3C06FFAB"/>
    <w:rsid w:val="3C073567"/>
    <w:rsid w:val="3C3B4338"/>
    <w:rsid w:val="3C779B6B"/>
    <w:rsid w:val="3C8A6805"/>
    <w:rsid w:val="3D426057"/>
    <w:rsid w:val="3D48EA44"/>
    <w:rsid w:val="3D54C8D8"/>
    <w:rsid w:val="3D72E5C5"/>
    <w:rsid w:val="3E152341"/>
    <w:rsid w:val="3E9B780D"/>
    <w:rsid w:val="3F26D569"/>
    <w:rsid w:val="3F432F72"/>
    <w:rsid w:val="3F5B341A"/>
    <w:rsid w:val="40990947"/>
    <w:rsid w:val="40B52AA7"/>
    <w:rsid w:val="40D3D7A2"/>
    <w:rsid w:val="40DB66FE"/>
    <w:rsid w:val="40E2B70E"/>
    <w:rsid w:val="40F8688D"/>
    <w:rsid w:val="411C8BFA"/>
    <w:rsid w:val="411C9DF9"/>
    <w:rsid w:val="4138AAB4"/>
    <w:rsid w:val="4144FE7E"/>
    <w:rsid w:val="4159BD38"/>
    <w:rsid w:val="41C9D939"/>
    <w:rsid w:val="421D149D"/>
    <w:rsid w:val="422F1410"/>
    <w:rsid w:val="424B9C71"/>
    <w:rsid w:val="42BFCABA"/>
    <w:rsid w:val="42D1D7D6"/>
    <w:rsid w:val="430A5332"/>
    <w:rsid w:val="4311F370"/>
    <w:rsid w:val="43227F7A"/>
    <w:rsid w:val="434DE8F4"/>
    <w:rsid w:val="4369BB55"/>
    <w:rsid w:val="4387C14E"/>
    <w:rsid w:val="44496BC9"/>
    <w:rsid w:val="445F1A81"/>
    <w:rsid w:val="4469AD93"/>
    <w:rsid w:val="44DA7FC0"/>
    <w:rsid w:val="44E223C9"/>
    <w:rsid w:val="44F5FEED"/>
    <w:rsid w:val="4505D5B3"/>
    <w:rsid w:val="454760E6"/>
    <w:rsid w:val="454A5352"/>
    <w:rsid w:val="45926268"/>
    <w:rsid w:val="45CBD92D"/>
    <w:rsid w:val="460CF252"/>
    <w:rsid w:val="46CBD14B"/>
    <w:rsid w:val="46E9A1E7"/>
    <w:rsid w:val="470E35CC"/>
    <w:rsid w:val="473533F4"/>
    <w:rsid w:val="4753FDE1"/>
    <w:rsid w:val="47B2330E"/>
    <w:rsid w:val="4837190F"/>
    <w:rsid w:val="487F4338"/>
    <w:rsid w:val="48872EC0"/>
    <w:rsid w:val="48F924AB"/>
    <w:rsid w:val="49339A2A"/>
    <w:rsid w:val="49EAA249"/>
    <w:rsid w:val="49EB0DC1"/>
    <w:rsid w:val="49F33783"/>
    <w:rsid w:val="4A001F0E"/>
    <w:rsid w:val="4A2832AC"/>
    <w:rsid w:val="4A42DCD9"/>
    <w:rsid w:val="4A440903"/>
    <w:rsid w:val="4A706C09"/>
    <w:rsid w:val="4A7E36F6"/>
    <w:rsid w:val="4A937A89"/>
    <w:rsid w:val="4AD0B431"/>
    <w:rsid w:val="4B626E3C"/>
    <w:rsid w:val="4B8257A2"/>
    <w:rsid w:val="4B9FDD70"/>
    <w:rsid w:val="4BBA5F05"/>
    <w:rsid w:val="4CC060A8"/>
    <w:rsid w:val="4D1FD21B"/>
    <w:rsid w:val="4D947AEE"/>
    <w:rsid w:val="4DBDD08C"/>
    <w:rsid w:val="4DD208F2"/>
    <w:rsid w:val="4E2A4447"/>
    <w:rsid w:val="4E40F441"/>
    <w:rsid w:val="4E6C3D05"/>
    <w:rsid w:val="4E6C5C6D"/>
    <w:rsid w:val="4EB1C326"/>
    <w:rsid w:val="4ECCC7AC"/>
    <w:rsid w:val="4EF60135"/>
    <w:rsid w:val="4F00F16E"/>
    <w:rsid w:val="4F0C4176"/>
    <w:rsid w:val="4F34E32D"/>
    <w:rsid w:val="4FAE234F"/>
    <w:rsid w:val="4FCCB71F"/>
    <w:rsid w:val="4FE63286"/>
    <w:rsid w:val="50216B39"/>
    <w:rsid w:val="5075F2AF"/>
    <w:rsid w:val="50B147D1"/>
    <w:rsid w:val="50F1BEC2"/>
    <w:rsid w:val="5129F2CE"/>
    <w:rsid w:val="513EA008"/>
    <w:rsid w:val="51484E7C"/>
    <w:rsid w:val="51666264"/>
    <w:rsid w:val="517BC6CB"/>
    <w:rsid w:val="518287A6"/>
    <w:rsid w:val="5199DFDE"/>
    <w:rsid w:val="51A3C925"/>
    <w:rsid w:val="523CB918"/>
    <w:rsid w:val="5251FC53"/>
    <w:rsid w:val="52C6CF77"/>
    <w:rsid w:val="531165C8"/>
    <w:rsid w:val="53A3950A"/>
    <w:rsid w:val="53C43E73"/>
    <w:rsid w:val="54198329"/>
    <w:rsid w:val="545E8A4C"/>
    <w:rsid w:val="5462ECCF"/>
    <w:rsid w:val="54A8D596"/>
    <w:rsid w:val="54C68581"/>
    <w:rsid w:val="54F21525"/>
    <w:rsid w:val="55116DFE"/>
    <w:rsid w:val="557CCB0D"/>
    <w:rsid w:val="55977A16"/>
    <w:rsid w:val="55A75192"/>
    <w:rsid w:val="55E3300C"/>
    <w:rsid w:val="55E8C5B3"/>
    <w:rsid w:val="5660D891"/>
    <w:rsid w:val="567D7A36"/>
    <w:rsid w:val="56A51D87"/>
    <w:rsid w:val="56B3ADEE"/>
    <w:rsid w:val="56DB3F1F"/>
    <w:rsid w:val="56E6CDBD"/>
    <w:rsid w:val="5742F9F1"/>
    <w:rsid w:val="579D6156"/>
    <w:rsid w:val="57AC06CE"/>
    <w:rsid w:val="581AC306"/>
    <w:rsid w:val="584B13EF"/>
    <w:rsid w:val="588C2815"/>
    <w:rsid w:val="58F1AB78"/>
    <w:rsid w:val="5912F870"/>
    <w:rsid w:val="5925B2F4"/>
    <w:rsid w:val="594C0725"/>
    <w:rsid w:val="5955B217"/>
    <w:rsid w:val="59684B73"/>
    <w:rsid w:val="598641CC"/>
    <w:rsid w:val="59B38193"/>
    <w:rsid w:val="59CB07FF"/>
    <w:rsid w:val="59CBB994"/>
    <w:rsid w:val="59D3D132"/>
    <w:rsid w:val="59D75279"/>
    <w:rsid w:val="5A1144F8"/>
    <w:rsid w:val="5A257074"/>
    <w:rsid w:val="5A50D8CA"/>
    <w:rsid w:val="5A5C8042"/>
    <w:rsid w:val="5A88017B"/>
    <w:rsid w:val="5AD3C564"/>
    <w:rsid w:val="5AD8A723"/>
    <w:rsid w:val="5AE5536F"/>
    <w:rsid w:val="5AF6DAC1"/>
    <w:rsid w:val="5B4518A6"/>
    <w:rsid w:val="5B6E474D"/>
    <w:rsid w:val="5C077165"/>
    <w:rsid w:val="5C17FA0A"/>
    <w:rsid w:val="5C4879BD"/>
    <w:rsid w:val="5C4EF29B"/>
    <w:rsid w:val="5C4F7A55"/>
    <w:rsid w:val="5CA6A756"/>
    <w:rsid w:val="5CA7F08B"/>
    <w:rsid w:val="5CB95D2E"/>
    <w:rsid w:val="5CFBE6A4"/>
    <w:rsid w:val="5D398FE4"/>
    <w:rsid w:val="5DA4773F"/>
    <w:rsid w:val="5DBD58AF"/>
    <w:rsid w:val="5DDC47A5"/>
    <w:rsid w:val="5DE2D6BD"/>
    <w:rsid w:val="5E39DAC6"/>
    <w:rsid w:val="5E83A0F2"/>
    <w:rsid w:val="5E90586D"/>
    <w:rsid w:val="5ED6E888"/>
    <w:rsid w:val="5EF5B7E4"/>
    <w:rsid w:val="5F35F63F"/>
    <w:rsid w:val="5F5D94EA"/>
    <w:rsid w:val="5F5E3AC7"/>
    <w:rsid w:val="5F8F1117"/>
    <w:rsid w:val="60509F59"/>
    <w:rsid w:val="60545ED9"/>
    <w:rsid w:val="607940BC"/>
    <w:rsid w:val="60B2A4AB"/>
    <w:rsid w:val="60B4D94B"/>
    <w:rsid w:val="60BFBCDC"/>
    <w:rsid w:val="614676EA"/>
    <w:rsid w:val="617DA401"/>
    <w:rsid w:val="61B26D85"/>
    <w:rsid w:val="6287A340"/>
    <w:rsid w:val="62930F3D"/>
    <w:rsid w:val="62C7B8FC"/>
    <w:rsid w:val="63394895"/>
    <w:rsid w:val="635263B5"/>
    <w:rsid w:val="6357F637"/>
    <w:rsid w:val="63D10A3F"/>
    <w:rsid w:val="6426C024"/>
    <w:rsid w:val="646AA300"/>
    <w:rsid w:val="651BA46B"/>
    <w:rsid w:val="65405227"/>
    <w:rsid w:val="654FF9C2"/>
    <w:rsid w:val="65F248A1"/>
    <w:rsid w:val="66A55F3E"/>
    <w:rsid w:val="66B5A4FF"/>
    <w:rsid w:val="66C9B325"/>
    <w:rsid w:val="66CEB8DD"/>
    <w:rsid w:val="66CF739C"/>
    <w:rsid w:val="66D861C3"/>
    <w:rsid w:val="66E574F4"/>
    <w:rsid w:val="672FA5FF"/>
    <w:rsid w:val="6736BA7E"/>
    <w:rsid w:val="673F6680"/>
    <w:rsid w:val="674B8693"/>
    <w:rsid w:val="67917C78"/>
    <w:rsid w:val="683246CD"/>
    <w:rsid w:val="689CDA2C"/>
    <w:rsid w:val="68D2507D"/>
    <w:rsid w:val="68D562F4"/>
    <w:rsid w:val="69E4CA0F"/>
    <w:rsid w:val="69FEB46B"/>
    <w:rsid w:val="6A8E101D"/>
    <w:rsid w:val="6A9DB47C"/>
    <w:rsid w:val="6AB24E29"/>
    <w:rsid w:val="6AE954A0"/>
    <w:rsid w:val="6B036FA9"/>
    <w:rsid w:val="6B41A200"/>
    <w:rsid w:val="6B874020"/>
    <w:rsid w:val="6B9A839D"/>
    <w:rsid w:val="6BF4E88B"/>
    <w:rsid w:val="6C143166"/>
    <w:rsid w:val="6C3FA036"/>
    <w:rsid w:val="6C98CDCE"/>
    <w:rsid w:val="6CDC30B7"/>
    <w:rsid w:val="6D3A5076"/>
    <w:rsid w:val="6D5C7FD9"/>
    <w:rsid w:val="6D5F4CE6"/>
    <w:rsid w:val="6D89BC72"/>
    <w:rsid w:val="6DDB7611"/>
    <w:rsid w:val="6DDD8BFC"/>
    <w:rsid w:val="6DF79468"/>
    <w:rsid w:val="6E609819"/>
    <w:rsid w:val="6ECC3447"/>
    <w:rsid w:val="6EEDB812"/>
    <w:rsid w:val="6F448662"/>
    <w:rsid w:val="6F5D7AF0"/>
    <w:rsid w:val="6F7BCF05"/>
    <w:rsid w:val="6FC08032"/>
    <w:rsid w:val="6FD000CA"/>
    <w:rsid w:val="6FF9E5BA"/>
    <w:rsid w:val="6FFA86EC"/>
    <w:rsid w:val="70891DCE"/>
    <w:rsid w:val="70A34A55"/>
    <w:rsid w:val="70CC8E48"/>
    <w:rsid w:val="7103DFFB"/>
    <w:rsid w:val="7132427E"/>
    <w:rsid w:val="7197A307"/>
    <w:rsid w:val="71C9836E"/>
    <w:rsid w:val="71FFCD76"/>
    <w:rsid w:val="7200AEEE"/>
    <w:rsid w:val="724BA8FA"/>
    <w:rsid w:val="72A24192"/>
    <w:rsid w:val="72C6C595"/>
    <w:rsid w:val="72F82527"/>
    <w:rsid w:val="73024199"/>
    <w:rsid w:val="73152948"/>
    <w:rsid w:val="7322F5D2"/>
    <w:rsid w:val="734E6F6A"/>
    <w:rsid w:val="73C70679"/>
    <w:rsid w:val="73D174DF"/>
    <w:rsid w:val="73D83BCA"/>
    <w:rsid w:val="7451CFFB"/>
    <w:rsid w:val="7495A067"/>
    <w:rsid w:val="74BAA693"/>
    <w:rsid w:val="74F215C2"/>
    <w:rsid w:val="74F8113C"/>
    <w:rsid w:val="759E54BA"/>
    <w:rsid w:val="75A5F13D"/>
    <w:rsid w:val="75C37B9B"/>
    <w:rsid w:val="75FB70CD"/>
    <w:rsid w:val="763406FB"/>
    <w:rsid w:val="763A5423"/>
    <w:rsid w:val="7696F9A4"/>
    <w:rsid w:val="76DF1851"/>
    <w:rsid w:val="76FF41CC"/>
    <w:rsid w:val="7714A773"/>
    <w:rsid w:val="77181320"/>
    <w:rsid w:val="7848019A"/>
    <w:rsid w:val="784FB346"/>
    <w:rsid w:val="7853D6BA"/>
    <w:rsid w:val="7876C2B5"/>
    <w:rsid w:val="789D4DDE"/>
    <w:rsid w:val="78E2102A"/>
    <w:rsid w:val="797B707A"/>
    <w:rsid w:val="79AF0068"/>
    <w:rsid w:val="79AF7BAF"/>
    <w:rsid w:val="79BFB8BD"/>
    <w:rsid w:val="79C521A3"/>
    <w:rsid w:val="79E033B5"/>
    <w:rsid w:val="7A1298E1"/>
    <w:rsid w:val="7A5FFA18"/>
    <w:rsid w:val="7AD5B50E"/>
    <w:rsid w:val="7AE7A683"/>
    <w:rsid w:val="7B367D2A"/>
    <w:rsid w:val="7BE7347E"/>
    <w:rsid w:val="7C0DF774"/>
    <w:rsid w:val="7C4472B5"/>
    <w:rsid w:val="7CCA3D64"/>
    <w:rsid w:val="7CECD7C7"/>
    <w:rsid w:val="7CFFACE3"/>
    <w:rsid w:val="7D25C86C"/>
    <w:rsid w:val="7D50F738"/>
    <w:rsid w:val="7D59C9DD"/>
    <w:rsid w:val="7D61FD40"/>
    <w:rsid w:val="7D7B9001"/>
    <w:rsid w:val="7D8D809D"/>
    <w:rsid w:val="7D9B145F"/>
    <w:rsid w:val="7E2091C7"/>
    <w:rsid w:val="7E2A10EB"/>
    <w:rsid w:val="7E4A6085"/>
    <w:rsid w:val="7E9C3C06"/>
    <w:rsid w:val="7EA6894C"/>
    <w:rsid w:val="7ECB0C27"/>
    <w:rsid w:val="7EF00501"/>
    <w:rsid w:val="7F08D747"/>
    <w:rsid w:val="7F908260"/>
    <w:rsid w:val="7F9ED16E"/>
    <w:rsid w:val="7FD24024"/>
    <w:rsid w:val="7FFDC4EE"/>
    <w:rsid w:val="7FFE6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253AF257"/>
  <w15:docId w15:val="{D18A7C0D-34CD-43CC-A6A5-69A2F00C476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pt-BR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Heading1">
    <w:uiPriority w:val="9"/>
    <w:name w:val="heading 1"/>
    <w:basedOn w:val="Normal"/>
    <w:next w:val="Normal"/>
    <w:qFormat/>
    <w:rsid w:val="09DA2514"/>
    <w:rPr>
      <w:rFonts w:ascii="Calibri Light" w:hAnsi="Calibri Light" w:eastAsia="Calibri Light" w:cs="游ゴシック Light" w:asciiTheme="majorAscii" w:hAnsiTheme="majorAscii" w:eastAsiaTheme="minorAscii" w:cstheme="majorEastAsia"/>
      <w:color w:val="2F5496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ela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47B2330E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9" /><Relationship Type="http://schemas.openxmlformats.org/officeDocument/2006/relationships/numbering" Target="numbering.xml" Id="rId4" /><Relationship Type="http://schemas.openxmlformats.org/officeDocument/2006/relationships/image" Target="/media/image6.png" Id="R2e07641b88464693" /><Relationship Type="http://schemas.openxmlformats.org/officeDocument/2006/relationships/image" Target="/media/imagea.png" Id="Rca7f7ce7b591469d" /><Relationship Type="http://schemas.openxmlformats.org/officeDocument/2006/relationships/image" Target="/media/imageb.png" Id="Rb75b87e8e6f7467b" /><Relationship Type="http://schemas.openxmlformats.org/officeDocument/2006/relationships/image" Target="/media/imagec.png" Id="Rb87b276b34d845d5" /><Relationship Type="http://schemas.openxmlformats.org/officeDocument/2006/relationships/image" Target="/media/imaged.png" Id="R815aa6a34eb34389" /><Relationship Type="http://schemas.openxmlformats.org/officeDocument/2006/relationships/image" Target="/media/imagee.png" Id="R9a5da5956c1641a2" /><Relationship Type="http://schemas.openxmlformats.org/officeDocument/2006/relationships/image" Target="/media/imagef.png" Id="Rd5819babf3154ab8" /><Relationship Type="http://schemas.openxmlformats.org/officeDocument/2006/relationships/image" Target="/media/image10.png" Id="Re48d2db34a6a449a" /><Relationship Type="http://schemas.openxmlformats.org/officeDocument/2006/relationships/image" Target="/media/image11.png" Id="R8b76da1978af4a7b" /><Relationship Type="http://schemas.openxmlformats.org/officeDocument/2006/relationships/image" Target="/media/image13.png" Id="R34a80eac69a64141" /><Relationship Type="http://schemas.openxmlformats.org/officeDocument/2006/relationships/image" Target="/media/image14.png" Id="Rb524af81e4ce48c9" /><Relationship Type="http://schemas.openxmlformats.org/officeDocument/2006/relationships/image" Target="/media/image15.png" Id="R14079575948f411e" /><Relationship Type="http://schemas.openxmlformats.org/officeDocument/2006/relationships/image" Target="/media/image16.png" Id="Rb57f9fd1503643df" /><Relationship Type="http://schemas.openxmlformats.org/officeDocument/2006/relationships/image" Target="/media/image17.png" Id="Rcad6d42a17514b3b" /><Relationship Type="http://schemas.openxmlformats.org/officeDocument/2006/relationships/image" Target="/media/image18.png" Id="R87f22b46b24b4132" /><Relationship Type="http://schemas.openxmlformats.org/officeDocument/2006/relationships/image" Target="/media/image19.png" Id="R93e5fd81fb934c2f" /><Relationship Type="http://schemas.openxmlformats.org/officeDocument/2006/relationships/image" Target="/media/image1a.png" Id="R4f54a5dd1a504a27" /><Relationship Type="http://schemas.openxmlformats.org/officeDocument/2006/relationships/image" Target="/media/image1b.png" Id="R40a2dff22f87498f" /><Relationship Type="http://schemas.openxmlformats.org/officeDocument/2006/relationships/image" Target="/media/image1c.png" Id="R186a926680f84536" /><Relationship Type="http://schemas.openxmlformats.org/officeDocument/2006/relationships/image" Target="/media/image1d.png" Id="Ra6d65a3cc76a4bf4" /><Relationship Type="http://schemas.openxmlformats.org/officeDocument/2006/relationships/image" Target="/media/image1e.png" Id="R9267326b1adf4ea9" /><Relationship Type="http://schemas.openxmlformats.org/officeDocument/2006/relationships/image" Target="/media/image1f.png" Id="R0a8ecf6debce403c" /><Relationship Type="http://schemas.openxmlformats.org/officeDocument/2006/relationships/image" Target="/media/image20.png" Id="Ra3d8c2d5465641cd" /><Relationship Type="http://schemas.openxmlformats.org/officeDocument/2006/relationships/image" Target="/media/image21.png" Id="R63fdde91b25a4ecc" /><Relationship Type="http://schemas.openxmlformats.org/officeDocument/2006/relationships/image" Target="/media/image3.jpg" Id="R2a9f1a28396142df" /><Relationship Type="http://schemas.openxmlformats.org/officeDocument/2006/relationships/image" Target="/media/image22.png" Id="R071051d9083d434f" /><Relationship Type="http://schemas.openxmlformats.org/officeDocument/2006/relationships/image" Target="/media/image23.png" Id="R84a0dc0f1ba2420e" /><Relationship Type="http://schemas.openxmlformats.org/officeDocument/2006/relationships/image" Target="/media/image24.png" Id="R24f62dd5dc2344b5" /><Relationship Type="http://schemas.openxmlformats.org/officeDocument/2006/relationships/image" Target="/media/image25.png" Id="Rd9c1e554ca834a90" /><Relationship Type="http://schemas.openxmlformats.org/officeDocument/2006/relationships/image" Target="/media/image26.png" Id="R50d73b0af0414efe" /><Relationship Type="http://schemas.openxmlformats.org/officeDocument/2006/relationships/image" Target="/media/image27.png" Id="Rfe22569640b14277" /><Relationship Type="http://schemas.openxmlformats.org/officeDocument/2006/relationships/image" Target="/media/image28.png" Id="Rda7db2fdcd324617" /><Relationship Type="http://schemas.openxmlformats.org/officeDocument/2006/relationships/image" Target="/media/image29.png" Id="R02f1f8b9afaa4a68" /><Relationship Type="http://schemas.openxmlformats.org/officeDocument/2006/relationships/image" Target="/media/image4.jpg" Id="Rf45513ff5eb74cf0" /><Relationship Type="http://schemas.openxmlformats.org/officeDocument/2006/relationships/image" Target="/media/image2a.png" Id="Rb7a2e993833942ad" /><Relationship Type="http://schemas.openxmlformats.org/officeDocument/2006/relationships/image" Target="/media/image2b.png" Id="R0b7f508c274f4315" /><Relationship Type="http://schemas.openxmlformats.org/officeDocument/2006/relationships/image" Target="/media/image2c.png" Id="R07fe03e067b84eea" /><Relationship Type="http://schemas.openxmlformats.org/officeDocument/2006/relationships/image" Target="/media/image2d.png" Id="Re7ef987abeb7423b" /><Relationship Type="http://schemas.openxmlformats.org/officeDocument/2006/relationships/image" Target="/media/image2e.png" Id="R037338056b7d4bf3" /><Relationship Type="http://schemas.openxmlformats.org/officeDocument/2006/relationships/image" Target="/media/image2f.png" Id="Ra9e533d2b2a0447d" /><Relationship Type="http://schemas.openxmlformats.org/officeDocument/2006/relationships/image" Target="/media/image30.png" Id="R283eb13d518b4edf" /><Relationship Type="http://schemas.openxmlformats.org/officeDocument/2006/relationships/image" Target="/media/image31.png" Id="R5eb5dee714674ba3" /><Relationship Type="http://schemas.openxmlformats.org/officeDocument/2006/relationships/image" Target="/media/image32.png" Id="Rdc5a15f1c8d041bd" /><Relationship Type="http://schemas.openxmlformats.org/officeDocument/2006/relationships/image" Target="/media/image5.jpg" Id="R582e0a1f31ed423e" /><Relationship Type="http://schemas.openxmlformats.org/officeDocument/2006/relationships/image" Target="/media/image33.png" Id="Rde42e6953a204e57" /><Relationship Type="http://schemas.openxmlformats.org/officeDocument/2006/relationships/image" Target="/media/image6.jpg" Id="R9dcf670ac73546b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484E47C32E239488742AA92EF7C6929" ma:contentTypeVersion="18" ma:contentTypeDescription="Crie um novo documento." ma:contentTypeScope="" ma:versionID="88f73c8c4c211891bb7ab18ac06bb718">
  <xsd:schema xmlns:xsd="http://www.w3.org/2001/XMLSchema" xmlns:xs="http://www.w3.org/2001/XMLSchema" xmlns:p="http://schemas.microsoft.com/office/2006/metadata/properties" xmlns:ns2="215045f2-93c2-4b4e-a1f9-6894a399f0dc" xmlns:ns3="00598683-80d7-45f5-9f8a-1792e345ec22" targetNamespace="http://schemas.microsoft.com/office/2006/metadata/properties" ma:root="true" ma:fieldsID="3d98e5026a65f4ff8f800f84f5049788" ns2:_="" ns3:_="">
    <xsd:import namespace="215045f2-93c2-4b4e-a1f9-6894a399f0dc"/>
    <xsd:import namespace="00598683-80d7-45f5-9f8a-1792e345ec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045f2-93c2-4b4e-a1f9-6894a399f0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98683-80d7-45f5-9f8a-1792e345ec2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20ff88-a8aa-4ba2-be6e-0b4dcf882e69}" ma:internalName="TaxCatchAll" ma:showField="CatchAllData" ma:web="00598683-80d7-45f5-9f8a-1792e345e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598683-80d7-45f5-9f8a-1792e345ec22" xsi:nil="true"/>
    <lcf76f155ced4ddcb4097134ff3c332f xmlns="215045f2-93c2-4b4e-a1f9-6894a399f0d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6C2B7-A4A8-4374-BFD5-9226D2C7BDF7}"/>
</file>

<file path=customXml/itemProps2.xml><?xml version="1.0" encoding="utf-8"?>
<ds:datastoreItem xmlns:ds="http://schemas.openxmlformats.org/officeDocument/2006/customXml" ds:itemID="{FC7C657C-55C6-4596-9977-B3B98A0FB7F7}">
  <ds:schemaRefs>
    <ds:schemaRef ds:uri="http://schemas.microsoft.com/office/2006/metadata/properties"/>
    <ds:schemaRef ds:uri="http://schemas.microsoft.com/office/infopath/2007/PartnerControls"/>
    <ds:schemaRef ds:uri="00598683-80d7-45f5-9f8a-1792e345ec22"/>
    <ds:schemaRef ds:uri="215045f2-93c2-4b4e-a1f9-6894a399f0dc"/>
  </ds:schemaRefs>
</ds:datastoreItem>
</file>

<file path=customXml/itemProps3.xml><?xml version="1.0" encoding="utf-8"?>
<ds:datastoreItem xmlns:ds="http://schemas.openxmlformats.org/officeDocument/2006/customXml" ds:itemID="{BF2329C2-65F2-4EDF-BB02-762EE3F23CB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Pedro Paulo da Silva Guimarães</cp:lastModifiedBy>
  <cp:revision>5</cp:revision>
  <dcterms:created xsi:type="dcterms:W3CDTF">2025-04-09T18:49:00Z</dcterms:created>
  <dcterms:modified xsi:type="dcterms:W3CDTF">2025-04-14T01:56:32Z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0x0101000484E47C32E239488742AA92EF7C6929</vt:lpwstr>
  </property>
  <property fmtid="{D5CDD505-2E9C-101B-9397-08002B2CF9AE}" pid="3" name="MediaServiceImageTags">
    <vt:lpwstr/>
  </property>
</Properties>
</file>